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0E5EA" w14:textId="3710649C" w:rsidR="00A967D3" w:rsidRDefault="00522766" w:rsidP="00A967D3">
      <w:pPr>
        <w:spacing w:line="360" w:lineRule="auto"/>
      </w:pPr>
      <w:r w:rsidRPr="00522766">
        <w:rPr>
          <w:noProof/>
          <w:lang w:eastAsia="de-DE"/>
        </w:rPr>
        <w:drawing>
          <wp:anchor distT="0" distB="0" distL="114300" distR="114300" simplePos="0" relativeHeight="251665920" behindDoc="0" locked="0" layoutInCell="1" allowOverlap="1" wp14:anchorId="0AF08C57" wp14:editId="4944AD03">
            <wp:simplePos x="0" y="0"/>
            <wp:positionH relativeFrom="column">
              <wp:posOffset>4600575</wp:posOffset>
            </wp:positionH>
            <wp:positionV relativeFrom="paragraph">
              <wp:posOffset>0</wp:posOffset>
            </wp:positionV>
            <wp:extent cx="1598930" cy="258455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496" cy="2585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22766">
        <w:rPr>
          <w:noProof/>
          <w:lang w:eastAsia="de-DE"/>
        </w:rPr>
        <w:drawing>
          <wp:anchor distT="0" distB="0" distL="114300" distR="114300" simplePos="0" relativeHeight="251666944" behindDoc="0" locked="0" layoutInCell="1" allowOverlap="1" wp14:anchorId="6AAE29E6" wp14:editId="368A464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95375" cy="1095375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0120DE" w14:textId="77777777" w:rsidR="00A967D3" w:rsidRDefault="00A967D3" w:rsidP="00A967D3"/>
    <w:p w14:paraId="7956BCD6" w14:textId="77777777" w:rsidR="00A967D3" w:rsidRDefault="00A967D3" w:rsidP="00A967D3"/>
    <w:p w14:paraId="0F9755EE" w14:textId="77777777" w:rsidR="00A967D3" w:rsidRDefault="00A967D3" w:rsidP="00A967D3"/>
    <w:p w14:paraId="3BC84C6D" w14:textId="4BF024D5" w:rsidR="00A967D3" w:rsidRPr="00305F71" w:rsidRDefault="00FF732C" w:rsidP="00A967D3">
      <w:pPr>
        <w:jc w:val="center"/>
        <w:rPr>
          <w:b/>
          <w:bCs/>
          <w:color w:val="FF0000"/>
          <w:sz w:val="36"/>
          <w:szCs w:val="32"/>
        </w:rPr>
      </w:pPr>
      <w:bookmarkStart w:id="0" w:name="_Hlk13407094"/>
      <w:r>
        <w:rPr>
          <w:b/>
          <w:bCs/>
          <w:color w:val="FF0000"/>
          <w:sz w:val="36"/>
          <w:szCs w:val="32"/>
        </w:rPr>
        <w:sym w:font="Wingdings 2" w:char="F076"/>
      </w:r>
    </w:p>
    <w:bookmarkEnd w:id="0"/>
    <w:p w14:paraId="0E28B796" w14:textId="71B6F6F2" w:rsidR="00A967D3" w:rsidRDefault="00A967D3" w:rsidP="00A967D3">
      <w:pPr>
        <w:jc w:val="center"/>
        <w:rPr>
          <w:b/>
          <w:bCs/>
          <w:sz w:val="36"/>
          <w:szCs w:val="32"/>
        </w:rPr>
      </w:pPr>
      <w:r w:rsidRPr="00E7364C">
        <w:rPr>
          <w:b/>
          <w:bCs/>
          <w:sz w:val="36"/>
          <w:szCs w:val="32"/>
        </w:rPr>
        <w:t>QR-Code-Rallye – Digitale Geomedien</w:t>
      </w:r>
    </w:p>
    <w:p w14:paraId="63BA5AC9" w14:textId="5821F845" w:rsidR="00A967D3" w:rsidRPr="00A967D3" w:rsidRDefault="00A967D3">
      <w:pPr>
        <w:rPr>
          <w:sz w:val="44"/>
          <w:szCs w:val="40"/>
        </w:rPr>
      </w:pPr>
    </w:p>
    <w:p w14:paraId="7F39AF0D" w14:textId="63FDE664" w:rsidR="00A967D3" w:rsidRPr="00A967D3" w:rsidRDefault="00E47320">
      <w:pPr>
        <w:rPr>
          <w:sz w:val="44"/>
          <w:szCs w:val="40"/>
        </w:rPr>
      </w:pPr>
      <w:r>
        <w:rPr>
          <w:noProof/>
          <w:lang w:eastAsia="de-DE"/>
        </w:rPr>
        <w:drawing>
          <wp:anchor distT="0" distB="0" distL="114300" distR="114300" simplePos="0" relativeHeight="251663872" behindDoc="0" locked="0" layoutInCell="1" allowOverlap="1" wp14:anchorId="38A23696" wp14:editId="53E55E8B">
            <wp:simplePos x="0" y="0"/>
            <wp:positionH relativeFrom="column">
              <wp:posOffset>137160</wp:posOffset>
            </wp:positionH>
            <wp:positionV relativeFrom="paragraph">
              <wp:posOffset>401955</wp:posOffset>
            </wp:positionV>
            <wp:extent cx="5760720" cy="5760720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on2_code_korrek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967D3" w:rsidRPr="00A967D3">
        <w:rPr>
          <w:sz w:val="44"/>
          <w:szCs w:val="40"/>
        </w:rPr>
        <w:t>Antwort</w:t>
      </w:r>
      <w:r w:rsidR="00630C6D">
        <w:rPr>
          <w:sz w:val="44"/>
          <w:szCs w:val="40"/>
        </w:rPr>
        <w:t>en</w:t>
      </w:r>
      <w:r w:rsidR="00A967D3" w:rsidRPr="00A967D3">
        <w:rPr>
          <w:sz w:val="44"/>
          <w:szCs w:val="40"/>
        </w:rPr>
        <w:t>:</w:t>
      </w:r>
      <w:r w:rsidR="00A967D3">
        <w:rPr>
          <w:sz w:val="44"/>
          <w:szCs w:val="40"/>
        </w:rPr>
        <w:tab/>
      </w:r>
      <w:r w:rsidR="00630C6D">
        <w:rPr>
          <w:sz w:val="44"/>
          <w:szCs w:val="40"/>
        </w:rPr>
        <w:tab/>
      </w:r>
      <w:r w:rsidR="007657D7">
        <w:rPr>
          <w:sz w:val="44"/>
          <w:szCs w:val="40"/>
        </w:rPr>
        <w:t>99</w:t>
      </w:r>
      <w:r w:rsidR="00630C6D">
        <w:rPr>
          <w:sz w:val="44"/>
          <w:szCs w:val="40"/>
        </w:rPr>
        <w:t>00 km – 2</w:t>
      </w:r>
      <w:r w:rsidR="00522766">
        <w:rPr>
          <w:sz w:val="44"/>
          <w:szCs w:val="40"/>
        </w:rPr>
        <w:t>7</w:t>
      </w:r>
      <w:r w:rsidR="00630C6D">
        <w:rPr>
          <w:sz w:val="44"/>
          <w:szCs w:val="40"/>
        </w:rPr>
        <w:t xml:space="preserve"> Hauptstädte</w:t>
      </w:r>
    </w:p>
    <w:p w14:paraId="6E166F67" w14:textId="28B5C5AC" w:rsidR="00E47320" w:rsidRDefault="00E47320"/>
    <w:p w14:paraId="6DBCBC40" w14:textId="77777777" w:rsidR="00E47320" w:rsidRDefault="00E47320"/>
    <w:p w14:paraId="7C8ED5F6" w14:textId="77777777" w:rsidR="00E47320" w:rsidRDefault="00E47320"/>
    <w:p w14:paraId="0EB3422B" w14:textId="77777777" w:rsidR="00E47320" w:rsidRDefault="00E47320"/>
    <w:p w14:paraId="32CB49A3" w14:textId="028A117E" w:rsidR="00E47320" w:rsidRDefault="00E47320">
      <w:r>
        <w:br w:type="page"/>
      </w:r>
    </w:p>
    <w:p w14:paraId="4270D99D" w14:textId="77777777" w:rsidR="00E47320" w:rsidRPr="00B56019" w:rsidRDefault="00E47320" w:rsidP="00E47320">
      <w:pPr>
        <w:rPr>
          <w:color w:val="00B050"/>
          <w:sz w:val="44"/>
          <w:szCs w:val="40"/>
        </w:rPr>
      </w:pPr>
      <w:r w:rsidRPr="00B56019">
        <w:rPr>
          <w:color w:val="00B050"/>
          <w:sz w:val="44"/>
          <w:szCs w:val="40"/>
        </w:rPr>
        <w:lastRenderedPageBreak/>
        <w:t>®</w:t>
      </w:r>
    </w:p>
    <w:p w14:paraId="05CDC7A6" w14:textId="77777777" w:rsidR="00A967D3" w:rsidRDefault="00A967D3"/>
    <w:sectPr w:rsidR="00A967D3" w:rsidSect="000E33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7D3"/>
    <w:rsid w:val="000D5730"/>
    <w:rsid w:val="000E332B"/>
    <w:rsid w:val="00305F71"/>
    <w:rsid w:val="004D1C94"/>
    <w:rsid w:val="00522766"/>
    <w:rsid w:val="005A1AD3"/>
    <w:rsid w:val="005F229A"/>
    <w:rsid w:val="00630C6D"/>
    <w:rsid w:val="007169F7"/>
    <w:rsid w:val="007657D7"/>
    <w:rsid w:val="007A0221"/>
    <w:rsid w:val="007A460C"/>
    <w:rsid w:val="007F57F8"/>
    <w:rsid w:val="0096578C"/>
    <w:rsid w:val="00A408B5"/>
    <w:rsid w:val="00A967D3"/>
    <w:rsid w:val="00C74A23"/>
    <w:rsid w:val="00D47775"/>
    <w:rsid w:val="00D51F57"/>
    <w:rsid w:val="00E23750"/>
    <w:rsid w:val="00E30404"/>
    <w:rsid w:val="00E47320"/>
    <w:rsid w:val="00EB1D6E"/>
    <w:rsid w:val="00EB7E92"/>
    <w:rsid w:val="00FF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34C"/>
  <w15:docId w15:val="{C2A8E83E-C7E0-436F-81CC-6FD735BE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bel" w:eastAsiaTheme="minorHAnsi" w:hAnsi="Corbe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67D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</Words>
  <Characters>81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Kopp</dc:creator>
  <cp:keywords/>
  <dc:description/>
  <cp:lastModifiedBy>Robert Kopp</cp:lastModifiedBy>
  <cp:revision>6</cp:revision>
  <dcterms:created xsi:type="dcterms:W3CDTF">2019-07-13T16:39:00Z</dcterms:created>
  <dcterms:modified xsi:type="dcterms:W3CDTF">2022-01-08T15:01:00Z</dcterms:modified>
</cp:coreProperties>
</file>