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1A77" w14:textId="6D16C310" w:rsidR="00FC0D64" w:rsidRPr="00E33189" w:rsidRDefault="00FC0D64" w:rsidP="00DD5486">
      <w:pPr>
        <w:pStyle w:val="Untertitel"/>
        <w:rPr>
          <w:sz w:val="20"/>
          <w:szCs w:val="20"/>
        </w:rPr>
      </w:pPr>
      <w:r w:rsidRPr="00E33189">
        <w:t xml:space="preserve">Erste Schritte zum </w:t>
      </w:r>
      <w:proofErr w:type="spellStart"/>
      <w:r w:rsidRPr="00E33189">
        <w:t>St</w:t>
      </w:r>
      <w:r w:rsidR="008245AF" w:rsidRPr="00E33189">
        <w:t>o</w:t>
      </w:r>
      <w:r w:rsidRPr="00E33189">
        <w:t>p</w:t>
      </w:r>
      <w:proofErr w:type="spellEnd"/>
      <w:r w:rsidRPr="00E33189">
        <w:t>-Motion-Video</w:t>
      </w:r>
      <w:r w:rsidR="00EA3B72" w:rsidRPr="00E33189">
        <w:rPr>
          <w:noProof/>
          <w:sz w:val="20"/>
          <w:szCs w:val="20"/>
        </w:rPr>
        <w:t xml:space="preserve"> </w:t>
      </w:r>
      <w:r w:rsidR="00E33189" w:rsidRPr="00E33189">
        <w:rPr>
          <w:noProof/>
          <w:sz w:val="20"/>
          <w:szCs w:val="20"/>
        </w:rPr>
        <w:drawing>
          <wp:inline distT="0" distB="0" distL="0" distR="0" wp14:anchorId="150BCD5D" wp14:editId="46C0E049">
            <wp:extent cx="635152" cy="635152"/>
            <wp:effectExtent l="0" t="0" r="0" b="0"/>
            <wp:docPr id="5" name="Grafik 5" descr="Filmklapp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Filmklappe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14" cy="63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BF62" w14:textId="1D350137" w:rsidR="00E33189" w:rsidRDefault="00FC0D64">
      <w:pPr>
        <w:rPr>
          <w:rFonts w:cstheme="minorHAnsi"/>
          <w:i/>
          <w:iCs/>
          <w:sz w:val="20"/>
          <w:szCs w:val="20"/>
        </w:rPr>
      </w:pPr>
      <w:r w:rsidRPr="00E33189">
        <w:rPr>
          <w:rFonts w:cstheme="minorHAnsi"/>
          <w:sz w:val="20"/>
          <w:szCs w:val="20"/>
        </w:rPr>
        <w:t xml:space="preserve">Um dein </w:t>
      </w:r>
      <w:proofErr w:type="spellStart"/>
      <w:r w:rsidRPr="00E33189">
        <w:rPr>
          <w:rFonts w:cstheme="minorHAnsi"/>
          <w:sz w:val="20"/>
          <w:szCs w:val="20"/>
        </w:rPr>
        <w:t>Stop</w:t>
      </w:r>
      <w:proofErr w:type="spellEnd"/>
      <w:r w:rsidRPr="00E33189">
        <w:rPr>
          <w:rFonts w:cstheme="minorHAnsi"/>
          <w:sz w:val="20"/>
          <w:szCs w:val="20"/>
        </w:rPr>
        <w:t xml:space="preserve">-Motion-Video zu planen, musst du </w:t>
      </w:r>
      <w:r w:rsidR="00472E5C" w:rsidRPr="00E33189">
        <w:rPr>
          <w:rFonts w:cstheme="minorHAnsi"/>
          <w:sz w:val="20"/>
          <w:szCs w:val="20"/>
        </w:rPr>
        <w:t>zuerst die zentralen W-Fragen zu deinem Sachtext beantworten.</w:t>
      </w:r>
      <w:r w:rsidR="00E33189">
        <w:rPr>
          <w:rFonts w:cstheme="minorHAnsi"/>
          <w:sz w:val="20"/>
          <w:szCs w:val="20"/>
        </w:rPr>
        <w:t xml:space="preserve"> </w:t>
      </w:r>
      <w:r w:rsidR="00472E5C" w:rsidRPr="00E33189">
        <w:rPr>
          <w:rFonts w:cstheme="minorHAnsi"/>
          <w:i/>
          <w:iCs/>
          <w:sz w:val="20"/>
          <w:szCs w:val="20"/>
        </w:rPr>
        <w:t>Achtung: Es kann sein, dass nicht alle W-Fragen in deinem Sachtext beantwortet werden. Lass ungeklärte Fragen einfach aus!</w:t>
      </w:r>
    </w:p>
    <w:p w14:paraId="157C508F" w14:textId="77777777" w:rsidR="00E33189" w:rsidRPr="00E33189" w:rsidRDefault="00E33189">
      <w:pPr>
        <w:rPr>
          <w:rFonts w:cstheme="minorHAnsi"/>
          <w:i/>
          <w:iCs/>
          <w:sz w:val="20"/>
          <w:szCs w:val="20"/>
        </w:rPr>
      </w:pPr>
    </w:p>
    <w:p w14:paraId="00CAF29E" w14:textId="091A7CB4" w:rsidR="00472E5C" w:rsidRPr="00E33189" w:rsidRDefault="00472E5C" w:rsidP="00B350F5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3189">
        <w:rPr>
          <w:rFonts w:cstheme="minorHAnsi"/>
          <w:sz w:val="20"/>
          <w:szCs w:val="20"/>
        </w:rPr>
        <w:t xml:space="preserve">Überlege dir, welche W-Fragen du aus deinem Ausgangstext in deine Videohandlung mit hineinnehmen willst. Mindestes vier Antworten sollten im Ausgangstext und in deiner Videohandlung übereinstimmen. </w:t>
      </w:r>
    </w:p>
    <w:p w14:paraId="25E326AF" w14:textId="68500008" w:rsidR="00472E5C" w:rsidRPr="00E33189" w:rsidRDefault="00472E5C" w:rsidP="00E33189">
      <w:pPr>
        <w:ind w:left="708"/>
        <w:rPr>
          <w:rFonts w:cstheme="minorHAnsi"/>
          <w:i/>
          <w:iCs/>
          <w:color w:val="4472C4" w:themeColor="accent1"/>
          <w:sz w:val="20"/>
          <w:szCs w:val="20"/>
        </w:rPr>
      </w:pPr>
      <w:r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Geht es z.B. in deinem Ausgangstext um einen Forscher oder eine Forschergruppe, dann kann dieser auch in deinem Video eine wichtige Rolle spielen. </w:t>
      </w:r>
    </w:p>
    <w:p w14:paraId="635924E8" w14:textId="2515865B" w:rsidR="00472E5C" w:rsidRPr="00E33189" w:rsidRDefault="00472E5C" w:rsidP="00B350F5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3189">
        <w:rPr>
          <w:rFonts w:cstheme="minorHAnsi"/>
          <w:sz w:val="20"/>
          <w:szCs w:val="20"/>
        </w:rPr>
        <w:t xml:space="preserve">Die Antworten in der Spalte „Handlung des Videos“ dienen nun als Grundlage für das Storyboard deines </w:t>
      </w:r>
      <w:proofErr w:type="spellStart"/>
      <w:r w:rsidRPr="00E33189">
        <w:rPr>
          <w:rFonts w:cstheme="minorHAnsi"/>
          <w:sz w:val="20"/>
          <w:szCs w:val="20"/>
        </w:rPr>
        <w:t>Stop</w:t>
      </w:r>
      <w:proofErr w:type="spellEnd"/>
      <w:r w:rsidRPr="00E33189">
        <w:rPr>
          <w:rFonts w:cstheme="minorHAnsi"/>
          <w:sz w:val="20"/>
          <w:szCs w:val="20"/>
        </w:rPr>
        <w:t>-Motion-Videos.</w:t>
      </w:r>
    </w:p>
    <w:p w14:paraId="05FF4AA0" w14:textId="4117F88E" w:rsidR="00B350F5" w:rsidRPr="00E33189" w:rsidRDefault="006B2AE2" w:rsidP="00E33189">
      <w:pPr>
        <w:ind w:left="708"/>
        <w:rPr>
          <w:rFonts w:cstheme="minorHAnsi"/>
          <w:i/>
          <w:iCs/>
          <w:color w:val="4472C4" w:themeColor="accent1"/>
          <w:sz w:val="20"/>
          <w:szCs w:val="20"/>
        </w:rPr>
      </w:pPr>
      <w:r w:rsidRPr="00E33189">
        <w:rPr>
          <w:rFonts w:cstheme="minorHAnsi"/>
          <w:i/>
          <w:iCs/>
          <w:color w:val="4472C4" w:themeColor="accent1"/>
          <w:sz w:val="20"/>
          <w:szCs w:val="20"/>
        </w:rPr>
        <w:t>Überleg</w:t>
      </w:r>
      <w:r w:rsidR="00DD5486">
        <w:rPr>
          <w:rFonts w:cstheme="minorHAnsi"/>
          <w:i/>
          <w:iCs/>
          <w:color w:val="4472C4" w:themeColor="accent1"/>
          <w:sz w:val="20"/>
          <w:szCs w:val="20"/>
        </w:rPr>
        <w:t>e</w:t>
      </w:r>
      <w:r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 dir nun die Handlung zu deinem Film</w:t>
      </w:r>
      <w:r w:rsidR="00B350F5" w:rsidRPr="00E33189">
        <w:rPr>
          <w:rFonts w:cstheme="minorHAnsi"/>
          <w:i/>
          <w:iCs/>
          <w:color w:val="4472C4" w:themeColor="accent1"/>
          <w:sz w:val="20"/>
          <w:szCs w:val="20"/>
        </w:rPr>
        <w:t>!</w:t>
      </w:r>
      <w:r w:rsidR="003A0966"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 Was passiert? Gibt es eine Heldin/einen Helden in deiner Geschichte? Hier kannst du dir etwas Neues </w:t>
      </w:r>
      <w:r w:rsidR="00B350F5" w:rsidRPr="00E33189">
        <w:rPr>
          <w:rFonts w:cstheme="minorHAnsi"/>
          <w:i/>
          <w:iCs/>
          <w:color w:val="4472C4" w:themeColor="accent1"/>
          <w:sz w:val="20"/>
          <w:szCs w:val="20"/>
        </w:rPr>
        <w:t>ausdenk</w:t>
      </w:r>
      <w:r w:rsidR="003A0966"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en und eine richtige Story zu den Antworten auf deine W-Fragen entwickeln! </w:t>
      </w:r>
    </w:p>
    <w:p w14:paraId="2D214409" w14:textId="56BF5A7D" w:rsidR="003A0966" w:rsidRPr="00E33189" w:rsidRDefault="003A0966" w:rsidP="00B350F5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3189">
        <w:rPr>
          <w:rFonts w:cstheme="minorHAnsi"/>
          <w:sz w:val="20"/>
          <w:szCs w:val="20"/>
        </w:rPr>
        <w:t>Unterteile deine Handlung in einzelne Szenen und f</w:t>
      </w:r>
      <w:r w:rsidR="00472E5C" w:rsidRPr="00E33189">
        <w:rPr>
          <w:rFonts w:cstheme="minorHAnsi"/>
          <w:sz w:val="20"/>
          <w:szCs w:val="20"/>
        </w:rPr>
        <w:t xml:space="preserve">ülle das Storyboard aus! </w:t>
      </w:r>
    </w:p>
    <w:p w14:paraId="45D00EF3" w14:textId="57F5FDCB" w:rsidR="00472E5C" w:rsidRPr="00E33189" w:rsidRDefault="00B350F5" w:rsidP="00E33189">
      <w:pPr>
        <w:ind w:left="708"/>
        <w:rPr>
          <w:rFonts w:cstheme="minorHAnsi"/>
          <w:i/>
          <w:iCs/>
          <w:color w:val="4472C4" w:themeColor="accent1"/>
          <w:sz w:val="20"/>
          <w:szCs w:val="20"/>
        </w:rPr>
      </w:pPr>
      <w:r w:rsidRPr="00E33189">
        <w:rPr>
          <w:rFonts w:cstheme="minorHAnsi"/>
          <w:i/>
          <w:iCs/>
          <w:color w:val="4472C4" w:themeColor="accent1"/>
          <w:sz w:val="20"/>
          <w:szCs w:val="20"/>
        </w:rPr>
        <w:t>z</w:t>
      </w:r>
      <w:r w:rsidR="003A0966"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.B. Szene 1: Der Forscher fährt mit seinem Team in die Wüste. Pyramide taucht am Horizont auf. </w:t>
      </w:r>
    </w:p>
    <w:p w14:paraId="1A599444" w14:textId="77777777" w:rsidR="00B350F5" w:rsidRPr="00E33189" w:rsidRDefault="00472E5C" w:rsidP="00B350F5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3189">
        <w:rPr>
          <w:rFonts w:cstheme="minorHAnsi"/>
          <w:sz w:val="20"/>
          <w:szCs w:val="20"/>
        </w:rPr>
        <w:t>Suche dir passende Spielfiguren</w:t>
      </w:r>
      <w:r w:rsidR="00B350F5" w:rsidRPr="00E33189">
        <w:rPr>
          <w:rFonts w:cstheme="minorHAnsi"/>
          <w:sz w:val="20"/>
          <w:szCs w:val="20"/>
        </w:rPr>
        <w:t xml:space="preserve">! </w:t>
      </w:r>
    </w:p>
    <w:p w14:paraId="16C762C0" w14:textId="20C47A36" w:rsidR="00472E5C" w:rsidRPr="00E33189" w:rsidRDefault="00472E5C" w:rsidP="00E33189">
      <w:pPr>
        <w:ind w:left="708"/>
        <w:rPr>
          <w:rFonts w:cstheme="minorHAnsi"/>
          <w:i/>
          <w:iCs/>
          <w:color w:val="4472C4" w:themeColor="accent1"/>
          <w:sz w:val="20"/>
          <w:szCs w:val="20"/>
        </w:rPr>
      </w:pPr>
      <w:r w:rsidRPr="00E33189">
        <w:rPr>
          <w:rFonts w:cstheme="minorHAnsi"/>
          <w:i/>
          <w:iCs/>
          <w:color w:val="4472C4" w:themeColor="accent1"/>
          <w:sz w:val="20"/>
          <w:szCs w:val="20"/>
        </w:rPr>
        <w:t>z.B. Playmobil oder Lego von zuhause</w:t>
      </w:r>
    </w:p>
    <w:p w14:paraId="1DD7E7FB" w14:textId="77777777" w:rsidR="00B350F5" w:rsidRPr="00E33189" w:rsidRDefault="00472E5C" w:rsidP="00B350F5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3189">
        <w:rPr>
          <w:rFonts w:cstheme="minorHAnsi"/>
          <w:sz w:val="20"/>
          <w:szCs w:val="20"/>
        </w:rPr>
        <w:t>Überlege dir passende Hinte</w:t>
      </w:r>
      <w:r w:rsidR="008245AF" w:rsidRPr="00E33189">
        <w:rPr>
          <w:rFonts w:cstheme="minorHAnsi"/>
          <w:sz w:val="20"/>
          <w:szCs w:val="20"/>
        </w:rPr>
        <w:t>r</w:t>
      </w:r>
      <w:r w:rsidRPr="00E33189">
        <w:rPr>
          <w:rFonts w:cstheme="minorHAnsi"/>
          <w:sz w:val="20"/>
          <w:szCs w:val="20"/>
        </w:rPr>
        <w:t>gründe für dein Video</w:t>
      </w:r>
      <w:r w:rsidR="00B350F5" w:rsidRPr="00E33189">
        <w:rPr>
          <w:rFonts w:cstheme="minorHAnsi"/>
          <w:sz w:val="20"/>
          <w:szCs w:val="20"/>
        </w:rPr>
        <w:t>!</w:t>
      </w:r>
      <w:r w:rsidRPr="00E33189">
        <w:rPr>
          <w:rFonts w:cstheme="minorHAnsi"/>
          <w:sz w:val="20"/>
          <w:szCs w:val="20"/>
        </w:rPr>
        <w:t xml:space="preserve"> </w:t>
      </w:r>
    </w:p>
    <w:p w14:paraId="57A3CC06" w14:textId="0EA65357" w:rsidR="00472E5C" w:rsidRPr="00E33189" w:rsidRDefault="00472E5C" w:rsidP="00E33189">
      <w:pPr>
        <w:ind w:left="708"/>
        <w:rPr>
          <w:rFonts w:cstheme="minorHAnsi"/>
          <w:i/>
          <w:iCs/>
          <w:color w:val="4472C4" w:themeColor="accent1"/>
          <w:sz w:val="20"/>
          <w:szCs w:val="20"/>
        </w:rPr>
      </w:pPr>
      <w:r w:rsidRPr="00E33189">
        <w:rPr>
          <w:rFonts w:cstheme="minorHAnsi"/>
          <w:i/>
          <w:iCs/>
          <w:color w:val="4472C4" w:themeColor="accent1"/>
          <w:sz w:val="20"/>
          <w:szCs w:val="20"/>
        </w:rPr>
        <w:t>Du kannst diese selb</w:t>
      </w:r>
      <w:r w:rsidR="003A0966" w:rsidRPr="00E33189">
        <w:rPr>
          <w:rFonts w:cstheme="minorHAnsi"/>
          <w:i/>
          <w:iCs/>
          <w:color w:val="4472C4" w:themeColor="accent1"/>
          <w:sz w:val="20"/>
          <w:szCs w:val="20"/>
        </w:rPr>
        <w:t>st</w:t>
      </w:r>
      <w:r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 zeichnen, basteln</w:t>
      </w:r>
      <w:r w:rsidR="008245AF"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 oder auch am Bildschirm deines Tablets nachstellen.</w:t>
      </w:r>
      <w:r w:rsidR="003A0966" w:rsidRPr="00E33189">
        <w:rPr>
          <w:rFonts w:cstheme="minorHAnsi"/>
          <w:i/>
          <w:iCs/>
          <w:color w:val="4472C4" w:themeColor="accent1"/>
          <w:sz w:val="20"/>
          <w:szCs w:val="20"/>
        </w:rPr>
        <w:t xml:space="preserve"> </w:t>
      </w:r>
    </w:p>
    <w:p w14:paraId="4CEE4063" w14:textId="174CEE21" w:rsidR="003A0966" w:rsidRPr="00E33189" w:rsidRDefault="003A0966" w:rsidP="00B350F5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3189">
        <w:rPr>
          <w:rFonts w:cstheme="minorHAnsi"/>
          <w:sz w:val="20"/>
          <w:szCs w:val="20"/>
        </w:rPr>
        <w:t xml:space="preserve">Vermerke in deinem Storyboard auch, an welcher Stelle du in deinem Video welche Figuren und welchen Hintergrund brauchst. </w:t>
      </w:r>
    </w:p>
    <w:p w14:paraId="7D5834A3" w14:textId="77777777" w:rsidR="00B350F5" w:rsidRPr="00E33189" w:rsidRDefault="00B350F5" w:rsidP="00B350F5">
      <w:pPr>
        <w:pStyle w:val="Listenabsatz"/>
        <w:rPr>
          <w:rFonts w:cstheme="minorHAnsi"/>
          <w:sz w:val="20"/>
          <w:szCs w:val="20"/>
        </w:rPr>
      </w:pPr>
    </w:p>
    <w:p w14:paraId="074792A0" w14:textId="5891F7D3" w:rsidR="008245AF" w:rsidRDefault="008245AF" w:rsidP="00B350F5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3189">
        <w:rPr>
          <w:rFonts w:cstheme="minorHAnsi"/>
          <w:sz w:val="20"/>
          <w:szCs w:val="20"/>
        </w:rPr>
        <w:t xml:space="preserve">Schau dir folgendes Video zum Erstellen eines </w:t>
      </w:r>
      <w:proofErr w:type="spellStart"/>
      <w:r w:rsidRPr="00E33189">
        <w:rPr>
          <w:rFonts w:cstheme="minorHAnsi"/>
          <w:sz w:val="20"/>
          <w:szCs w:val="20"/>
        </w:rPr>
        <w:t>Stop</w:t>
      </w:r>
      <w:proofErr w:type="spellEnd"/>
      <w:r w:rsidRPr="00E33189">
        <w:rPr>
          <w:rFonts w:cstheme="minorHAnsi"/>
          <w:sz w:val="20"/>
          <w:szCs w:val="20"/>
        </w:rPr>
        <w:t>-Motion-Films an:</w:t>
      </w:r>
    </w:p>
    <w:p w14:paraId="2CAE07B2" w14:textId="77777777" w:rsidR="00E33189" w:rsidRPr="00E33189" w:rsidRDefault="00E33189" w:rsidP="00E33189">
      <w:pPr>
        <w:pStyle w:val="Listenabsatz"/>
        <w:rPr>
          <w:rFonts w:cstheme="minorHAnsi"/>
          <w:sz w:val="20"/>
          <w:szCs w:val="20"/>
        </w:rPr>
      </w:pPr>
    </w:p>
    <w:p w14:paraId="74034AAB" w14:textId="66E6D8CC" w:rsidR="00E33189" w:rsidRPr="00E33189" w:rsidRDefault="00E33189" w:rsidP="00E33189">
      <w:pPr>
        <w:pStyle w:val="Listenabsatz"/>
        <w:rPr>
          <w:rFonts w:cstheme="minorHAnsi"/>
          <w:color w:val="FF0000"/>
          <w:sz w:val="20"/>
          <w:szCs w:val="20"/>
        </w:rPr>
      </w:pPr>
      <w:r w:rsidRPr="00E33189">
        <w:rPr>
          <w:rFonts w:cstheme="minorHAnsi"/>
          <w:color w:val="FF0000"/>
          <w:sz w:val="20"/>
          <w:szCs w:val="20"/>
        </w:rPr>
        <w:t xml:space="preserve">Hier </w:t>
      </w:r>
      <w:r w:rsidR="00DD5486">
        <w:rPr>
          <w:rFonts w:cstheme="minorHAnsi"/>
          <w:color w:val="FF0000"/>
          <w:sz w:val="20"/>
          <w:szCs w:val="20"/>
        </w:rPr>
        <w:t>L</w:t>
      </w:r>
      <w:r w:rsidRPr="00E33189">
        <w:rPr>
          <w:rFonts w:cstheme="minorHAnsi"/>
          <w:color w:val="FF0000"/>
          <w:sz w:val="20"/>
          <w:szCs w:val="20"/>
        </w:rPr>
        <w:t>ink zu einem Tutorial einfügen</w:t>
      </w:r>
    </w:p>
    <w:p w14:paraId="575408BE" w14:textId="706929AE" w:rsidR="00ED0128" w:rsidRPr="00E33189" w:rsidRDefault="008245AF">
      <w:pPr>
        <w:rPr>
          <w:rFonts w:cstheme="minorHAnsi"/>
          <w:b/>
          <w:bCs/>
          <w:sz w:val="20"/>
          <w:szCs w:val="20"/>
        </w:rPr>
      </w:pPr>
      <w:r w:rsidRPr="00E33189">
        <w:rPr>
          <w:rFonts w:cstheme="minorHAnsi"/>
          <w:b/>
          <w:bCs/>
          <w:sz w:val="20"/>
          <w:szCs w:val="20"/>
        </w:rPr>
        <w:t>Und los geht´s!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4"/>
        <w:gridCol w:w="2609"/>
        <w:gridCol w:w="1652"/>
        <w:gridCol w:w="2737"/>
      </w:tblGrid>
      <w:tr w:rsidR="00472E5C" w:rsidRPr="00E33189" w14:paraId="2C254DE6" w14:textId="2835DBD6" w:rsidTr="00B350F5">
        <w:tc>
          <w:tcPr>
            <w:tcW w:w="2064" w:type="dxa"/>
            <w:shd w:val="clear" w:color="auto" w:fill="D9D9D9" w:themeFill="background1" w:themeFillShade="D9"/>
          </w:tcPr>
          <w:p w14:paraId="56DB21DB" w14:textId="77777777" w:rsidR="00472E5C" w:rsidRPr="00E33189" w:rsidRDefault="00B350F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3189">
              <w:rPr>
                <w:rFonts w:cstheme="minorHAnsi"/>
                <w:b/>
                <w:bCs/>
                <w:sz w:val="20"/>
                <w:szCs w:val="20"/>
              </w:rPr>
              <w:t>Ausgangstext</w:t>
            </w:r>
          </w:p>
          <w:p w14:paraId="64B0DC45" w14:textId="4C5055ED" w:rsidR="00B350F5" w:rsidRPr="00E33189" w:rsidRDefault="00B350F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3189">
              <w:rPr>
                <w:rFonts w:cstheme="minorHAnsi"/>
                <w:b/>
                <w:bCs/>
                <w:sz w:val="20"/>
                <w:szCs w:val="20"/>
              </w:rPr>
              <w:t>W-Fragen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14A3A151" w14:textId="7B8FA93F" w:rsidR="00472E5C" w:rsidRPr="00E33189" w:rsidRDefault="00B350F5" w:rsidP="00472E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3189">
              <w:rPr>
                <w:rFonts w:cstheme="minorHAnsi"/>
                <w:b/>
                <w:bCs/>
                <w:sz w:val="20"/>
                <w:szCs w:val="20"/>
              </w:rPr>
              <w:t>Antworten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280547B1" w14:textId="77777777" w:rsidR="00472E5C" w:rsidRPr="00E33189" w:rsidRDefault="00B350F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3189">
              <w:rPr>
                <w:rFonts w:cstheme="minorHAnsi"/>
                <w:b/>
                <w:bCs/>
                <w:sz w:val="20"/>
                <w:szCs w:val="20"/>
              </w:rPr>
              <w:t>Video</w:t>
            </w:r>
          </w:p>
          <w:p w14:paraId="08896838" w14:textId="77777777" w:rsidR="00B350F5" w:rsidRPr="00E33189" w:rsidRDefault="00B350F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3189">
              <w:rPr>
                <w:rFonts w:cstheme="minorHAnsi"/>
                <w:b/>
                <w:bCs/>
                <w:sz w:val="20"/>
                <w:szCs w:val="20"/>
              </w:rPr>
              <w:t>W-Fragen</w:t>
            </w:r>
          </w:p>
          <w:p w14:paraId="6FFF31C5" w14:textId="3FF3D6EF" w:rsidR="00B350F5" w:rsidRPr="00E33189" w:rsidRDefault="00B350F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D9D9D9" w:themeFill="background1" w:themeFillShade="D9"/>
          </w:tcPr>
          <w:p w14:paraId="353F6FCB" w14:textId="4860FCF4" w:rsidR="00472E5C" w:rsidRPr="00E33189" w:rsidRDefault="00B350F5" w:rsidP="00472E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3189">
              <w:rPr>
                <w:rFonts w:cstheme="minorHAnsi"/>
                <w:b/>
                <w:bCs/>
                <w:sz w:val="20"/>
                <w:szCs w:val="20"/>
              </w:rPr>
              <w:t>Antworten</w:t>
            </w:r>
          </w:p>
        </w:tc>
      </w:tr>
      <w:tr w:rsidR="00B350F5" w:rsidRPr="00E33189" w14:paraId="1678E7B7" w14:textId="77777777" w:rsidTr="00B350F5">
        <w:tc>
          <w:tcPr>
            <w:tcW w:w="2064" w:type="dxa"/>
          </w:tcPr>
          <w:p w14:paraId="3324ACDD" w14:textId="77777777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Wer?</w:t>
            </w:r>
          </w:p>
          <w:p w14:paraId="52CD841A" w14:textId="46A14018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9" w:type="dxa"/>
          </w:tcPr>
          <w:p w14:paraId="3151C079" w14:textId="77777777" w:rsidR="00B350F5" w:rsidRPr="00E33189" w:rsidRDefault="00B350F5" w:rsidP="00472E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851B26F" w14:textId="6BC70E14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Wer?</w:t>
            </w:r>
          </w:p>
        </w:tc>
        <w:tc>
          <w:tcPr>
            <w:tcW w:w="2737" w:type="dxa"/>
          </w:tcPr>
          <w:p w14:paraId="613702F2" w14:textId="77777777" w:rsidR="00B350F5" w:rsidRPr="00E33189" w:rsidRDefault="00B350F5" w:rsidP="00472E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E5C" w:rsidRPr="00E33189" w14:paraId="4E41C210" w14:textId="33E63A6B" w:rsidTr="00B350F5">
        <w:tc>
          <w:tcPr>
            <w:tcW w:w="2064" w:type="dxa"/>
            <w:shd w:val="clear" w:color="auto" w:fill="F2F2F2" w:themeFill="background1" w:themeFillShade="F2"/>
          </w:tcPr>
          <w:p w14:paraId="5C41E276" w14:textId="77777777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 xml:space="preserve">Was? </w:t>
            </w:r>
          </w:p>
          <w:p w14:paraId="15F6E55E" w14:textId="21087374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9" w:type="dxa"/>
            <w:shd w:val="clear" w:color="auto" w:fill="F2F2F2" w:themeFill="background1" w:themeFillShade="F2"/>
          </w:tcPr>
          <w:p w14:paraId="1ED1CDB3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3BC9F827" w14:textId="4B3A8374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Was?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225BFAB5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E5C" w:rsidRPr="00E33189" w14:paraId="3692644F" w14:textId="5DDC1203" w:rsidTr="00B350F5">
        <w:tc>
          <w:tcPr>
            <w:tcW w:w="2064" w:type="dxa"/>
          </w:tcPr>
          <w:p w14:paraId="2EC1AE67" w14:textId="77777777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Wo?</w:t>
            </w:r>
          </w:p>
          <w:p w14:paraId="6334936E" w14:textId="6699A0FB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C6C1987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308E050" w14:textId="1F94040D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Wo?</w:t>
            </w:r>
          </w:p>
        </w:tc>
        <w:tc>
          <w:tcPr>
            <w:tcW w:w="2737" w:type="dxa"/>
          </w:tcPr>
          <w:p w14:paraId="5EABDA60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E5C" w:rsidRPr="00E33189" w14:paraId="76FEAEF9" w14:textId="3DDF3556" w:rsidTr="00B350F5">
        <w:tc>
          <w:tcPr>
            <w:tcW w:w="2064" w:type="dxa"/>
            <w:shd w:val="clear" w:color="auto" w:fill="F2F2F2" w:themeFill="background1" w:themeFillShade="F2"/>
          </w:tcPr>
          <w:p w14:paraId="299E9C79" w14:textId="77777777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Wann?</w:t>
            </w:r>
          </w:p>
          <w:p w14:paraId="4253C6DD" w14:textId="574C6A80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9" w:type="dxa"/>
            <w:shd w:val="clear" w:color="auto" w:fill="F2F2F2" w:themeFill="background1" w:themeFillShade="F2"/>
          </w:tcPr>
          <w:p w14:paraId="246F45D7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2300F689" w14:textId="76BF500F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Wann?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370DE907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E5C" w:rsidRPr="00E33189" w14:paraId="078FB87F" w14:textId="2AEE29BD" w:rsidTr="00B350F5">
        <w:tc>
          <w:tcPr>
            <w:tcW w:w="2064" w:type="dxa"/>
          </w:tcPr>
          <w:p w14:paraId="37EA7FB9" w14:textId="77777777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Wie?</w:t>
            </w:r>
          </w:p>
          <w:p w14:paraId="13FF2CA9" w14:textId="44E59DFB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9" w:type="dxa"/>
          </w:tcPr>
          <w:p w14:paraId="258E2B52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F6101D2" w14:textId="551519DE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Wie?</w:t>
            </w:r>
          </w:p>
        </w:tc>
        <w:tc>
          <w:tcPr>
            <w:tcW w:w="2737" w:type="dxa"/>
          </w:tcPr>
          <w:p w14:paraId="0DC3FCE6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E5C" w:rsidRPr="00E33189" w14:paraId="5E834F2A" w14:textId="37E3291B" w:rsidTr="00B350F5">
        <w:tc>
          <w:tcPr>
            <w:tcW w:w="2064" w:type="dxa"/>
            <w:shd w:val="clear" w:color="auto" w:fill="F2F2F2" w:themeFill="background1" w:themeFillShade="F2"/>
          </w:tcPr>
          <w:p w14:paraId="46D7D806" w14:textId="77777777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Warum?</w:t>
            </w:r>
          </w:p>
          <w:p w14:paraId="18D5526A" w14:textId="3A32B85F" w:rsidR="00B350F5" w:rsidRPr="00E33189" w:rsidRDefault="00B350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9" w:type="dxa"/>
            <w:shd w:val="clear" w:color="auto" w:fill="F2F2F2" w:themeFill="background1" w:themeFillShade="F2"/>
          </w:tcPr>
          <w:p w14:paraId="54A6CE9E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4AC7653A" w14:textId="783CEEEC" w:rsidR="00472E5C" w:rsidRPr="00E33189" w:rsidRDefault="00472E5C">
            <w:pPr>
              <w:rPr>
                <w:rFonts w:cstheme="minorHAnsi"/>
                <w:sz w:val="20"/>
                <w:szCs w:val="20"/>
              </w:rPr>
            </w:pPr>
            <w:r w:rsidRPr="00E33189">
              <w:rPr>
                <w:rFonts w:cstheme="minorHAnsi"/>
                <w:sz w:val="20"/>
                <w:szCs w:val="20"/>
              </w:rPr>
              <w:t>Warum?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20ACBD2A" w14:textId="77777777" w:rsidR="00472E5C" w:rsidRPr="00E33189" w:rsidRDefault="00472E5C" w:rsidP="00472E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125BC2" w14:textId="363CE32C" w:rsidR="00EA3B72" w:rsidRDefault="00EA3B72">
      <w:pPr>
        <w:rPr>
          <w:rFonts w:ascii="Verdana" w:hAnsi="Verdana"/>
          <w:sz w:val="24"/>
          <w:szCs w:val="24"/>
        </w:rPr>
      </w:pPr>
    </w:p>
    <w:p w14:paraId="5FD06FBE" w14:textId="25F0CC97" w:rsidR="00126F54" w:rsidRDefault="00126F54">
      <w:pPr>
        <w:rPr>
          <w:rFonts w:ascii="Verdana" w:hAnsi="Verdana"/>
          <w:sz w:val="24"/>
          <w:szCs w:val="24"/>
        </w:rPr>
      </w:pPr>
      <w:r w:rsidRPr="00EA3B72">
        <w:rPr>
          <w:rFonts w:ascii="Verdana" w:hAnsi="Verdana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166D0B7" wp14:editId="55317380">
            <wp:simplePos x="0" y="0"/>
            <wp:positionH relativeFrom="column">
              <wp:posOffset>-538471</wp:posOffset>
            </wp:positionH>
            <wp:positionV relativeFrom="paragraph">
              <wp:posOffset>200806</wp:posOffset>
            </wp:positionV>
            <wp:extent cx="6904719" cy="898176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719" cy="8981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40117" w14:textId="528A7D2B" w:rsidR="00126F54" w:rsidRDefault="00126F54">
      <w:pPr>
        <w:rPr>
          <w:rFonts w:ascii="Verdana" w:hAnsi="Verdana"/>
          <w:sz w:val="24"/>
          <w:szCs w:val="24"/>
        </w:rPr>
      </w:pPr>
    </w:p>
    <w:p w14:paraId="79A6251B" w14:textId="6528E66A" w:rsidR="00126F54" w:rsidRDefault="00126F54">
      <w:pPr>
        <w:rPr>
          <w:rFonts w:ascii="Verdana" w:hAnsi="Verdana"/>
          <w:sz w:val="24"/>
          <w:szCs w:val="24"/>
        </w:rPr>
      </w:pPr>
    </w:p>
    <w:p w14:paraId="6D1C6671" w14:textId="09DB957F" w:rsidR="00126F54" w:rsidRDefault="00126F54">
      <w:pPr>
        <w:rPr>
          <w:rFonts w:ascii="Verdana" w:hAnsi="Verdana"/>
          <w:sz w:val="24"/>
          <w:szCs w:val="24"/>
        </w:rPr>
      </w:pPr>
    </w:p>
    <w:p w14:paraId="4802E168" w14:textId="318E3C6E" w:rsidR="00126F54" w:rsidRDefault="00126F54">
      <w:pPr>
        <w:rPr>
          <w:rFonts w:ascii="Verdana" w:hAnsi="Verdana"/>
          <w:sz w:val="24"/>
          <w:szCs w:val="24"/>
        </w:rPr>
      </w:pPr>
    </w:p>
    <w:p w14:paraId="38B12626" w14:textId="7F113FA4" w:rsidR="00126F54" w:rsidRDefault="00126F54">
      <w:pPr>
        <w:rPr>
          <w:rFonts w:ascii="Verdana" w:hAnsi="Verdana"/>
          <w:sz w:val="24"/>
          <w:szCs w:val="24"/>
        </w:rPr>
      </w:pPr>
    </w:p>
    <w:p w14:paraId="53C36D7D" w14:textId="0B4C3871" w:rsidR="00126F54" w:rsidRDefault="00126F54">
      <w:pPr>
        <w:rPr>
          <w:rFonts w:ascii="Verdana" w:hAnsi="Verdana"/>
          <w:sz w:val="24"/>
          <w:szCs w:val="24"/>
        </w:rPr>
      </w:pPr>
    </w:p>
    <w:p w14:paraId="061E0D56" w14:textId="49F25E41" w:rsidR="00126F54" w:rsidRDefault="00126F54">
      <w:pPr>
        <w:rPr>
          <w:rFonts w:ascii="Verdana" w:hAnsi="Verdana"/>
          <w:sz w:val="24"/>
          <w:szCs w:val="24"/>
        </w:rPr>
      </w:pPr>
    </w:p>
    <w:p w14:paraId="7216BE6C" w14:textId="6D943B21" w:rsidR="00126F54" w:rsidRDefault="00126F54">
      <w:pPr>
        <w:rPr>
          <w:rFonts w:ascii="Verdana" w:hAnsi="Verdana"/>
          <w:sz w:val="24"/>
          <w:szCs w:val="24"/>
        </w:rPr>
      </w:pPr>
    </w:p>
    <w:p w14:paraId="6AAD519A" w14:textId="16208173" w:rsidR="00126F54" w:rsidRDefault="00126F54">
      <w:pPr>
        <w:rPr>
          <w:rFonts w:ascii="Verdana" w:hAnsi="Verdana"/>
          <w:sz w:val="24"/>
          <w:szCs w:val="24"/>
        </w:rPr>
      </w:pPr>
    </w:p>
    <w:p w14:paraId="7812DFF5" w14:textId="0726A947" w:rsidR="00126F54" w:rsidRDefault="00126F54">
      <w:pPr>
        <w:rPr>
          <w:rFonts w:ascii="Verdana" w:hAnsi="Verdana"/>
          <w:sz w:val="24"/>
          <w:szCs w:val="24"/>
        </w:rPr>
      </w:pPr>
    </w:p>
    <w:p w14:paraId="7138B23A" w14:textId="271A4612" w:rsidR="00126F54" w:rsidRDefault="00126F54">
      <w:pPr>
        <w:rPr>
          <w:rFonts w:ascii="Verdana" w:hAnsi="Verdana"/>
          <w:sz w:val="24"/>
          <w:szCs w:val="24"/>
        </w:rPr>
      </w:pPr>
    </w:p>
    <w:p w14:paraId="35FEE2B4" w14:textId="0E4BD5C8" w:rsidR="00126F54" w:rsidRDefault="00126F54">
      <w:pPr>
        <w:rPr>
          <w:rFonts w:ascii="Verdana" w:hAnsi="Verdana"/>
          <w:sz w:val="24"/>
          <w:szCs w:val="24"/>
        </w:rPr>
      </w:pPr>
    </w:p>
    <w:p w14:paraId="0E550A96" w14:textId="6F83E76B" w:rsidR="00126F54" w:rsidRDefault="00126F54">
      <w:pPr>
        <w:rPr>
          <w:rFonts w:ascii="Verdana" w:hAnsi="Verdana"/>
          <w:sz w:val="24"/>
          <w:szCs w:val="24"/>
        </w:rPr>
      </w:pPr>
    </w:p>
    <w:p w14:paraId="3251E64A" w14:textId="0AFC6673" w:rsidR="00126F54" w:rsidRDefault="00126F54">
      <w:pPr>
        <w:rPr>
          <w:rFonts w:ascii="Verdana" w:hAnsi="Verdana"/>
          <w:sz w:val="24"/>
          <w:szCs w:val="24"/>
        </w:rPr>
      </w:pPr>
    </w:p>
    <w:p w14:paraId="0FF2FAC9" w14:textId="778B9C8D" w:rsidR="00126F54" w:rsidRDefault="00126F54">
      <w:pPr>
        <w:rPr>
          <w:rFonts w:ascii="Verdana" w:hAnsi="Verdana"/>
          <w:sz w:val="24"/>
          <w:szCs w:val="24"/>
        </w:rPr>
      </w:pPr>
    </w:p>
    <w:p w14:paraId="4201BB84" w14:textId="57839F2D" w:rsidR="00126F54" w:rsidRDefault="00126F54">
      <w:pPr>
        <w:rPr>
          <w:rFonts w:ascii="Verdana" w:hAnsi="Verdana"/>
          <w:sz w:val="24"/>
          <w:szCs w:val="24"/>
        </w:rPr>
      </w:pPr>
    </w:p>
    <w:p w14:paraId="6F7E7496" w14:textId="614B8644" w:rsidR="00126F54" w:rsidRDefault="00126F54">
      <w:pPr>
        <w:rPr>
          <w:rFonts w:ascii="Verdana" w:hAnsi="Verdana"/>
          <w:sz w:val="24"/>
          <w:szCs w:val="24"/>
        </w:rPr>
      </w:pPr>
    </w:p>
    <w:p w14:paraId="296ACE93" w14:textId="01839826" w:rsidR="00126F54" w:rsidRDefault="00126F54">
      <w:pPr>
        <w:rPr>
          <w:rFonts w:ascii="Verdana" w:hAnsi="Verdana"/>
          <w:sz w:val="24"/>
          <w:szCs w:val="24"/>
        </w:rPr>
      </w:pPr>
    </w:p>
    <w:p w14:paraId="3070ACDE" w14:textId="6DA489ED" w:rsidR="00126F54" w:rsidRDefault="00126F54">
      <w:pPr>
        <w:rPr>
          <w:rFonts w:ascii="Verdana" w:hAnsi="Verdana"/>
          <w:sz w:val="24"/>
          <w:szCs w:val="24"/>
        </w:rPr>
      </w:pPr>
    </w:p>
    <w:p w14:paraId="5C4C472A" w14:textId="7552F471" w:rsidR="00126F54" w:rsidRDefault="00126F54">
      <w:pPr>
        <w:rPr>
          <w:rFonts w:ascii="Verdana" w:hAnsi="Verdana"/>
          <w:sz w:val="24"/>
          <w:szCs w:val="24"/>
        </w:rPr>
      </w:pPr>
    </w:p>
    <w:p w14:paraId="0A787942" w14:textId="4AD08329" w:rsidR="00126F54" w:rsidRDefault="00126F54">
      <w:pPr>
        <w:rPr>
          <w:rFonts w:ascii="Verdana" w:hAnsi="Verdana"/>
          <w:sz w:val="24"/>
          <w:szCs w:val="24"/>
        </w:rPr>
      </w:pPr>
    </w:p>
    <w:p w14:paraId="3C449FD9" w14:textId="2FB52D83" w:rsidR="00126F54" w:rsidRDefault="00126F54">
      <w:pPr>
        <w:rPr>
          <w:rFonts w:ascii="Verdana" w:hAnsi="Verdana"/>
          <w:sz w:val="24"/>
          <w:szCs w:val="24"/>
        </w:rPr>
      </w:pPr>
    </w:p>
    <w:p w14:paraId="549FC0B9" w14:textId="0FB153A6" w:rsidR="00126F54" w:rsidRDefault="00126F54">
      <w:pPr>
        <w:rPr>
          <w:rFonts w:ascii="Verdana" w:hAnsi="Verdana"/>
          <w:sz w:val="24"/>
          <w:szCs w:val="24"/>
        </w:rPr>
      </w:pPr>
    </w:p>
    <w:p w14:paraId="20E2C400" w14:textId="3685EC6C" w:rsidR="00126F54" w:rsidRDefault="00126F54">
      <w:pPr>
        <w:rPr>
          <w:rFonts w:ascii="Verdana" w:hAnsi="Verdana"/>
          <w:sz w:val="24"/>
          <w:szCs w:val="24"/>
        </w:rPr>
      </w:pPr>
    </w:p>
    <w:p w14:paraId="4ACBBC75" w14:textId="0509AA73" w:rsidR="00126F54" w:rsidRDefault="00126F54">
      <w:pPr>
        <w:rPr>
          <w:rFonts w:ascii="Verdana" w:hAnsi="Verdana"/>
          <w:sz w:val="24"/>
          <w:szCs w:val="24"/>
        </w:rPr>
      </w:pPr>
    </w:p>
    <w:p w14:paraId="5EDCBE5D" w14:textId="557FE5A7" w:rsidR="00126F54" w:rsidRDefault="00126F54">
      <w:pPr>
        <w:rPr>
          <w:rFonts w:ascii="Verdana" w:hAnsi="Verdana"/>
          <w:sz w:val="24"/>
          <w:szCs w:val="24"/>
        </w:rPr>
      </w:pPr>
    </w:p>
    <w:p w14:paraId="269A18C7" w14:textId="00B54D5C" w:rsidR="00126F54" w:rsidRDefault="00126F54">
      <w:pPr>
        <w:rPr>
          <w:rFonts w:ascii="Verdana" w:hAnsi="Verdana"/>
          <w:sz w:val="24"/>
          <w:szCs w:val="24"/>
        </w:rPr>
      </w:pPr>
    </w:p>
    <w:p w14:paraId="46656557" w14:textId="3AED86CF" w:rsidR="00126F54" w:rsidRDefault="00126F54">
      <w:pPr>
        <w:rPr>
          <w:rFonts w:ascii="Verdana" w:hAnsi="Verdana"/>
          <w:sz w:val="24"/>
          <w:szCs w:val="24"/>
        </w:rPr>
      </w:pPr>
    </w:p>
    <w:p w14:paraId="45598E16" w14:textId="17ACC87F" w:rsidR="00126F54" w:rsidRDefault="00126F54">
      <w:pPr>
        <w:rPr>
          <w:rFonts w:ascii="Verdana" w:hAnsi="Verdana"/>
          <w:sz w:val="24"/>
          <w:szCs w:val="24"/>
        </w:rPr>
      </w:pPr>
    </w:p>
    <w:p w14:paraId="5A947632" w14:textId="0C872FA3" w:rsidR="00126F54" w:rsidRDefault="00126F54">
      <w:pPr>
        <w:rPr>
          <w:rFonts w:ascii="Verdana" w:hAnsi="Verdana"/>
          <w:sz w:val="24"/>
          <w:szCs w:val="24"/>
        </w:rPr>
      </w:pPr>
    </w:p>
    <w:p w14:paraId="2D7E7063" w14:textId="66AA4A26" w:rsidR="00126F54" w:rsidRPr="003A0966" w:rsidRDefault="00126F54">
      <w:pPr>
        <w:rPr>
          <w:rFonts w:ascii="Verdana" w:hAnsi="Verdana"/>
          <w:sz w:val="24"/>
          <w:szCs w:val="24"/>
        </w:rPr>
      </w:pPr>
      <w:r w:rsidRPr="00EA3B72">
        <w:rPr>
          <w:rFonts w:ascii="Verdana" w:hAnsi="Verdana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DEB78E2" wp14:editId="531CD8ED">
            <wp:simplePos x="0" y="0"/>
            <wp:positionH relativeFrom="column">
              <wp:posOffset>-551146</wp:posOffset>
            </wp:positionH>
            <wp:positionV relativeFrom="paragraph">
              <wp:posOffset>-635</wp:posOffset>
            </wp:positionV>
            <wp:extent cx="6904719" cy="898176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719" cy="8981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6F54" w:rsidRPr="003A0966" w:rsidSect="00E33189">
      <w:pgSz w:w="11906" w:h="16838"/>
      <w:pgMar w:top="102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C057" w14:textId="77777777" w:rsidR="00945EAB" w:rsidRDefault="00945EAB" w:rsidP="00E33189">
      <w:pPr>
        <w:spacing w:after="0" w:line="240" w:lineRule="auto"/>
      </w:pPr>
      <w:r>
        <w:separator/>
      </w:r>
    </w:p>
  </w:endnote>
  <w:endnote w:type="continuationSeparator" w:id="0">
    <w:p w14:paraId="18FD2B7B" w14:textId="77777777" w:rsidR="00945EAB" w:rsidRDefault="00945EAB" w:rsidP="00E3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9112" w14:textId="77777777" w:rsidR="00945EAB" w:rsidRDefault="00945EAB" w:rsidP="00E33189">
      <w:pPr>
        <w:spacing w:after="0" w:line="240" w:lineRule="auto"/>
      </w:pPr>
      <w:r>
        <w:separator/>
      </w:r>
    </w:p>
  </w:footnote>
  <w:footnote w:type="continuationSeparator" w:id="0">
    <w:p w14:paraId="4293B8B9" w14:textId="77777777" w:rsidR="00945EAB" w:rsidRDefault="00945EAB" w:rsidP="00E3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512"/>
    <w:multiLevelType w:val="hybridMultilevel"/>
    <w:tmpl w:val="B7DAD6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64"/>
    <w:rsid w:val="000F1A33"/>
    <w:rsid w:val="00126F54"/>
    <w:rsid w:val="00362453"/>
    <w:rsid w:val="003A0966"/>
    <w:rsid w:val="003B0D4C"/>
    <w:rsid w:val="00472E5C"/>
    <w:rsid w:val="006B2AE2"/>
    <w:rsid w:val="008245AF"/>
    <w:rsid w:val="00945EAB"/>
    <w:rsid w:val="00B350F5"/>
    <w:rsid w:val="00BD0EDC"/>
    <w:rsid w:val="00DD5486"/>
    <w:rsid w:val="00E33189"/>
    <w:rsid w:val="00EA3B72"/>
    <w:rsid w:val="00ED7C2F"/>
    <w:rsid w:val="00F873A2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D56A"/>
  <w15:chartTrackingRefBased/>
  <w15:docId w15:val="{F20B849A-1904-42F9-BFCF-548086F0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8245A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A09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33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189"/>
  </w:style>
  <w:style w:type="paragraph" w:styleId="Fuzeile">
    <w:name w:val="footer"/>
    <w:basedOn w:val="Standard"/>
    <w:link w:val="FuzeileZchn"/>
    <w:uiPriority w:val="99"/>
    <w:unhideWhenUsed/>
    <w:rsid w:val="00E33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189"/>
  </w:style>
  <w:style w:type="paragraph" w:styleId="Untertitel">
    <w:name w:val="Subtitle"/>
    <w:basedOn w:val="Standard"/>
    <w:next w:val="Standard"/>
    <w:link w:val="UntertitelZchn"/>
    <w:uiPriority w:val="11"/>
    <w:qFormat/>
    <w:rsid w:val="00DD54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54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Hügel</dc:creator>
  <cp:keywords/>
  <dc:description/>
  <cp:lastModifiedBy>CSI.Hei</cp:lastModifiedBy>
  <cp:revision>2</cp:revision>
  <dcterms:created xsi:type="dcterms:W3CDTF">2023-02-06T09:24:00Z</dcterms:created>
  <dcterms:modified xsi:type="dcterms:W3CDTF">2023-02-06T09:24:00Z</dcterms:modified>
</cp:coreProperties>
</file>