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rPr>
          <w:sz w:val="36"/>
          <w:szCs w:val="36"/>
        </w:r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1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mso-wrap-distance-left:9.0pt;mso-wrap-distance-top:0.0pt;mso-wrap-distance-right:9.0pt;mso-wrap-distance-bottom:0.0pt;z-index:-251672576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</w:r>
      <w:r>
        <w:rPr>
          <w:sz w:val="36"/>
          <w:szCs w:val="36"/>
        </w:rPr>
        <w:t xml:space="preserve">Schwerpunkt</w:t>
      </w:r>
      <w:r>
        <w:rPr>
          <w:sz w:val="36"/>
          <w:szCs w:val="36"/>
        </w:rPr>
        <w:t xml:space="preserve">: </w:t>
      </w:r>
      <w:r>
        <w:rPr>
          <w:sz w:val="36"/>
          <w:szCs w:val="36"/>
        </w:rPr>
        <w:t xml:space="preserve">Unterrichtliche Vereinbarungen</w:t>
      </w:r>
      <w:r/>
    </w:p>
    <w:p>
      <w:pPr>
        <w:rPr>
          <w:sz w:val="36"/>
          <w:szCs w:val="36"/>
        </w:r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7296562</wp:posOffset>
                </wp:positionH>
                <wp:positionV relativeFrom="paragraph">
                  <wp:posOffset>337221</wp:posOffset>
                </wp:positionV>
                <wp:extent cx="2395471" cy="253356"/>
                <wp:effectExtent l="0" t="0" r="5080" b="1270"/>
                <wp:wrapNone/>
                <wp:docPr id="2" name="Textfeld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395471" cy="2533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  <a:miter/>
                        </a:ln>
                      </wps:spPr>
                      <wps:txbx>
                        <w:txbxContent>
                          <w:p>
                            <w:r>
                              <w:t xml:space="preserve">http</w:t>
                            </w:r>
                            <w:r>
                              <w:t xml:space="preserve">s</w:t>
                            </w:r>
                            <w:r>
                              <w:t xml:space="preserve">://mebis.bycs</w:t>
                            </w:r>
                            <w:r>
                              <w:t xml:space="preserve">.de</w:t>
                            </w:r>
                            <w:r>
                              <w:t xml:space="preserve">/dsdz/</w:t>
                            </w:r>
                            <w:r>
                              <w:t xml:space="preserve">12050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" o:spid="_x0000_s1" o:spt="1" style="position:absolute;mso-wrap-distance-left:9.0pt;mso-wrap-distance-top:0.0pt;mso-wrap-distance-right:9.0pt;mso-wrap-distance-bottom:0.0pt;z-index:251671552;o:allowoverlap:true;o:allowincell:true;mso-position-horizontal-relative:text;margin-left:574.5pt;mso-position-horizontal:absolute;mso-position-vertical-relative:text;margin-top:26.6pt;mso-position-vertical:absolute;width:188.6pt;height:19.9pt;v-text-anchor:top;" coordsize="100000,100000" path="" fillcolor="#FFFFFF" strokeweight="0.50pt">
                <v:path textboxrect="0,0,0,0"/>
                <v:textbox>
                  <w:txbxContent>
                    <w:p>
                      <w:r>
                        <w:t xml:space="preserve">http</w:t>
                      </w:r>
                      <w:r>
                        <w:t xml:space="preserve">s</w:t>
                      </w:r>
                      <w:r>
                        <w:t xml:space="preserve">://mebis.bycs</w:t>
                      </w:r>
                      <w:r>
                        <w:t xml:space="preserve">.de</w:t>
                      </w:r>
                      <w:r>
                        <w:t xml:space="preserve">/dsdz/</w:t>
                      </w:r>
                      <w:r>
                        <w:t xml:space="preserve">12050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5106670</wp:posOffset>
                </wp:positionH>
                <wp:positionV relativeFrom="paragraph">
                  <wp:posOffset>9525</wp:posOffset>
                </wp:positionV>
                <wp:extent cx="1303638" cy="901700"/>
                <wp:effectExtent l="0" t="0" r="49530" b="12700"/>
                <wp:wrapNone/>
                <wp:docPr id="3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2" o:spid="_x0000_s2" o:spt="65" style="position:absolute;mso-wrap-distance-left:9.0pt;mso-wrap-distance-top:0.0pt;mso-wrap-distance-right:9.0pt;mso-wrap-distance-bottom:0.0pt;z-index:251659264;o:allowoverlap:true;o:allowincell:true;mso-position-horizontal-relative:text;margin-left:402.1pt;mso-position-horizontal:absolute;mso-position-vertical-relative:text;margin-top:0.8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401170</wp:posOffset>
                </wp:positionH>
                <wp:positionV relativeFrom="paragraph">
                  <wp:posOffset>288290</wp:posOffset>
                </wp:positionV>
                <wp:extent cx="3823200" cy="2494800"/>
                <wp:effectExtent l="0" t="0" r="0" b="0"/>
                <wp:wrapTight wrapText="bothSides">
                  <wp:wrapPolygon edited="1">
                    <wp:start x="0" y="0"/>
                    <wp:lineTo x="0" y="21446"/>
                    <wp:lineTo x="21528" y="21446"/>
                    <wp:lineTo x="21528" y="0"/>
                    <wp:lineTo x="0" y="0"/>
                  </wp:wrapPolygon>
                </wp:wrapTight>
                <wp:docPr id="4" name="Grafik 1" descr="Ein Bild, das Text, Screenshot, Schrift, Zahl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Grafik 1" descr="Ein Bild, das Text, Screenshot, Schrift, Zahl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3823200" cy="249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mso-wrap-distance-left:9.0pt;mso-wrap-distance-top:0.0pt;mso-wrap-distance-right:9.0pt;mso-wrap-distance-bottom:0.0pt;z-index:-251664384;o:allowoverlap:true;o:allowincell:true;mso-position-horizontal-relative:text;margin-left:31.6pt;mso-position-horizontal:absolute;mso-position-vertical-relative:text;margin-top:22.7pt;mso-position-vertical:absolute;width:301.0pt;height:196.4pt;" wrapcoords="0 0 0 99287 99667 99287 99667 0 0 0" stroked="false">
                <v:path textboxrect="0,0,0,0"/>
                <v:imagedata r:id="rId10" o:title=""/>
              </v:shape>
            </w:pict>
          </mc:Fallback>
        </mc:AlternateContent>
      </w:r>
      <w:r/>
    </w:p>
    <w:p>
      <w:r/>
      <w:r/>
    </w:p>
    <w:p>
      <w:r/>
      <w:r/>
    </w:p>
    <w:p>
      <w:pPr>
        <w:ind w:left="4248" w:firstLine="708"/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5143236</wp:posOffset>
                </wp:positionH>
                <wp:positionV relativeFrom="paragraph">
                  <wp:posOffset>2025362</wp:posOffset>
                </wp:positionV>
                <wp:extent cx="2659990" cy="2023284"/>
                <wp:effectExtent l="6350" t="6350" r="55891" b="6350"/>
                <wp:wrapNone/>
                <wp:docPr id="5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flipH="0" flipV="0">
                          <a:off x="0" y="0"/>
                          <a:ext cx="2659989" cy="2023283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ind w:left="0" w:right="-289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Gibt es verbindliche Vorgaben für meinen Unterricht?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2"/>
                              </w:numPr>
                              <w:ind w:left="0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Was kann ich bei den Lernenden voraussetzen?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2"/>
                              </w:numPr>
                              <w:ind w:left="0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Erwartungen werden an mich gestellt?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2"/>
                              </w:numPr>
                              <w:ind w:left="0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Gibt es verbindliche Zeitpläne bzw. Zielvereinbarungen?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2"/>
                              </w:numPr>
                              <w:ind w:left="0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Wer unterstützt mich?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2"/>
                              </w:numPr>
                              <w:ind w:left="0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…</w:t>
                            </w:r>
                            <w:r/>
                          </w:p>
                          <w:p>
                            <w:pPr>
                              <w:ind w:right="136"/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4" o:spid="_x0000_s4" o:spt="63" style="position:absolute;mso-wrap-distance-left:9.0pt;mso-wrap-distance-top:0.0pt;mso-wrap-distance-right:9.0pt;mso-wrap-distance-bottom:0.0pt;z-index:251670528;o:allowoverlap:true;o:allowincell:true;mso-position-horizontal-relative:text;margin-left:405.0pt;mso-position-horizontal:absolute;mso-position-vertical-relative:text;margin-top:159.5pt;mso-position-vertical:absolute;width:209.4pt;height:159.3pt;v-text-anchor:middle;" coordsize="100000,100000" path="m109178,46288l99581,56449l99581,56449c96356,81243,75002,99998,49999,99998c22570,99998,0,77428,0,50000c0,22572,22570,2,49999,2c72689,2,92671,15448,98386,37406xe" fillcolor="#FFFFFF" strokecolor="#70AD47" strokeweight="1.00pt">
                <v:path textboxrect="14643,14644,85354,85354"/>
                <v:textbox>
                  <w:txbxContent>
                    <w:p>
                      <w:pPr>
                        <w:numPr>
                          <w:ilvl w:val="0"/>
                          <w:numId w:val="1"/>
                        </w:numPr>
                        <w:ind w:left="0" w:right="-289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Gibt es verbindliche Vorgaben für meinen Unterricht?</w:t>
                      </w:r>
                      <w:r/>
                    </w:p>
                    <w:p>
                      <w:pPr>
                        <w:numPr>
                          <w:ilvl w:val="0"/>
                          <w:numId w:val="2"/>
                        </w:numPr>
                        <w:ind w:left="0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Was kann ich bei den Lernenden voraussetzen?</w:t>
                      </w:r>
                      <w:r/>
                    </w:p>
                    <w:p>
                      <w:pPr>
                        <w:numPr>
                          <w:ilvl w:val="0"/>
                          <w:numId w:val="2"/>
                        </w:numPr>
                        <w:ind w:left="0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Erwartungen werden an mich gestellt?</w:t>
                      </w:r>
                      <w:r/>
                    </w:p>
                    <w:p>
                      <w:pPr>
                        <w:numPr>
                          <w:ilvl w:val="0"/>
                          <w:numId w:val="2"/>
                        </w:numPr>
                        <w:ind w:left="0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Gibt es verbindliche Zeitpläne bzw. Zielvereinbarungen?</w:t>
                      </w:r>
                      <w:r/>
                    </w:p>
                    <w:p>
                      <w:pPr>
                        <w:numPr>
                          <w:ilvl w:val="0"/>
                          <w:numId w:val="2"/>
                        </w:numPr>
                        <w:ind w:left="0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Wer unterstützt mich?</w:t>
                      </w:r>
                      <w:r/>
                    </w:p>
                    <w:p>
                      <w:pPr>
                        <w:numPr>
                          <w:ilvl w:val="0"/>
                          <w:numId w:val="2"/>
                        </w:numPr>
                        <w:ind w:left="0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…</w:t>
                      </w:r>
                      <w:r/>
                    </w:p>
                    <w:p>
                      <w:pPr>
                        <w:ind w:right="136"/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7454292</wp:posOffset>
                </wp:positionH>
                <wp:positionV relativeFrom="paragraph">
                  <wp:posOffset>25400</wp:posOffset>
                </wp:positionV>
                <wp:extent cx="1173892" cy="901700"/>
                <wp:effectExtent l="0" t="0" r="64769" b="12700"/>
                <wp:wrapNone/>
                <wp:docPr id="6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892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5" o:spid="_x0000_s5" o:spt="65" style="position:absolute;mso-wrap-distance-left:9.0pt;mso-wrap-distance-top:0.0pt;mso-wrap-distance-right:9.0pt;mso-wrap-distance-bottom:0.0pt;z-index:251660288;o:allowoverlap:true;o:allowincell:true;mso-position-horizontal-relative:margin;margin-left:587.0pt;mso-position-horizontal:absolute;mso-position-vertical-relative:text;margin-top:2.0pt;mso-position-vertical:absolute;width:92.4pt;height:71.0pt;v-text-anchor:middle;" coordsize="100000,100000" path="m0,0l100000,0l100000,83331l87197,100000l0,100000xnsem87197,100000l89757,86664l100000,83331xnsem87197,100000l89757,86664l100000,83331l87197,100000l0,100000l0,0l100000,0l100000,83331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5882640</wp:posOffset>
                </wp:positionH>
                <wp:positionV relativeFrom="paragraph">
                  <wp:posOffset>36830</wp:posOffset>
                </wp:positionV>
                <wp:extent cx="1352550" cy="901700"/>
                <wp:effectExtent l="76200" t="114300" r="76200" b="107950"/>
                <wp:wrapNone/>
                <wp:docPr id="7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6" o:spid="_x0000_s6" o:spt="65" style="position:absolute;mso-wrap-distance-left:9.0pt;mso-wrap-distance-top:0.0pt;mso-wrap-distance-right:9.0pt;mso-wrap-distance-bottom:0.0pt;z-index:251661312;o:allowoverlap:true;o:allowincell:true;mso-position-horizontal-relative:text;margin-left:463.2pt;mso-position-horizontal:absolute;mso-position-vertical-relative:text;margin-top:2.9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8480" behindDoc="1" locked="0" layoutInCell="1" allowOverlap="1">
                <wp:simplePos x="0" y="0"/>
                <wp:positionH relativeFrom="column">
                  <wp:posOffset>307761</wp:posOffset>
                </wp:positionH>
                <wp:positionV relativeFrom="paragraph">
                  <wp:posOffset>2244611</wp:posOffset>
                </wp:positionV>
                <wp:extent cx="4238995" cy="2384030"/>
                <wp:effectExtent l="0" t="0" r="0" b="0"/>
                <wp:wrapNone/>
                <wp:docPr id="8" name="Grafik 9" descr="Ein Bild, das Text, Screenshot, Schrift, Webseite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Grafik 9" descr="Ein Bild, das Text, Screenshot, Schrift, Webseite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4238995" cy="23840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mso-wrap-distance-left:9.0pt;mso-wrap-distance-top:0.0pt;mso-wrap-distance-right:9.0pt;mso-wrap-distance-bottom:0.0pt;z-index:-251668480;o:allowoverlap:true;o:allowincell:true;mso-position-horizontal-relative:text;margin-left:24.2pt;mso-position-horizontal:absolute;mso-position-vertical-relative:text;margin-top:176.7pt;mso-position-vertical:absolute;width:333.8pt;height:187.7pt;" stroked="false">
                <v:path textboxrect="0,0,0,0"/>
                <v:imagedata r:id="rId11" o:title=""/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-608861</wp:posOffset>
                </wp:positionH>
                <wp:positionV relativeFrom="paragraph">
                  <wp:posOffset>545518</wp:posOffset>
                </wp:positionV>
                <wp:extent cx="1353065" cy="1807559"/>
                <wp:effectExtent l="120746" t="25561" r="87819" b="25561"/>
                <wp:wrapNone/>
                <wp:docPr id="9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 flipH="0" flipV="0">
                          <a:off x="0" y="0"/>
                          <a:ext cx="1353064" cy="1807558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Gehen Sie die einzelnen Punkte für Ihre Schule durch und passen Sie den Schieberegler entsprechend an!</w:t>
                            </w:r>
                            <w:r/>
                          </w:p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Erklärungen zu den einzelnen Aspekten finden Sie, wenn Sie den QR-Code scannen.</w:t>
                            </w:r>
                            <w:r/>
                          </w:p>
                          <w:p>
                            <w:pPr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8" o:spid="_x0000_s8" o:spt="65" style="position:absolute;mso-wrap-distance-left:9.0pt;mso-wrap-distance-top:0.0pt;mso-wrap-distance-right:9.0pt;mso-wrap-distance-bottom:0.0pt;z-index:251666432;o:allowoverlap:true;o:allowincell:true;mso-position-horizontal-relative:text;margin-left:-47.9pt;mso-position-horizontal:absolute;mso-position-vertical-relative:text;margin-top:43.0pt;mso-position-vertical:absolute;width:106.5pt;height:142.3pt;rotation:351;v-text-anchor:middle;" coordsize="100000,100000" path="m0,0l100001,0l100001,87523l83333,100000l0,100000xnsem83333,100000l86667,90019l100001,87523xnsem83333,100000l86667,90019l100001,87523l83333,100000l0,100000l0,0l100001,0l100001,87523nfe" fillcolor="#FFC000" strokecolor="#FFC000" strokeweight="1.00pt">
                <v:path textboxrect="0,0,99997,87523"/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Gehen Sie die einzelnen Punkte für Ihre Schule durch und passen Sie den Schieberegler entsprechend an!</w:t>
                      </w:r>
                      <w:r/>
                    </w:p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Erklärungen zu den einzelnen Aspekten finden Sie, wenn Sie den QR-Code scannen.</w:t>
                      </w:r>
                      <w:r/>
                    </w:p>
                    <w:p>
                      <w:pPr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7462206</wp:posOffset>
                </wp:positionH>
                <wp:positionV relativeFrom="paragraph">
                  <wp:posOffset>2663833</wp:posOffset>
                </wp:positionV>
                <wp:extent cx="1648800" cy="171720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10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800" cy="171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position:absolute;mso-wrap-distance-left:9.0pt;mso-wrap-distance-top:0.0pt;mso-wrap-distance-right:9.0pt;mso-wrap-distance-bottom:0.0pt;z-index:-251669504;o:allowoverlap:true;o:allowincell:true;mso-position-horizontal-relative:text;margin-left:587.6pt;mso-position-horizontal:absolute;mso-position-vertical-relative:text;margin-top:209.8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11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0" o:spid="_x0000_s10" o:spt="65" style="position:absolute;mso-wrap-distance-left:9.0pt;mso-wrap-distance-top:0.0pt;mso-wrap-distance-right:9.0pt;mso-wrap-distance-bottom:0.0pt;z-index:251679744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12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position:absolute;mso-wrap-distance-left:9.0pt;mso-wrap-distance-top:0.0pt;mso-wrap-distance-right:9.0pt;mso-wrap-distance-bottom:0.0pt;z-index:-251677696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Bedienung Technik</w:t>
      </w:r>
      <w:r/>
    </w:p>
    <w:p>
      <w:r/>
      <w:r/>
    </w:p>
    <w:p>
      <w:r/>
      <w:r/>
    </w:p>
    <w:p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0768" behindDoc="0" locked="0" layoutInCell="1" allowOverlap="1">
                <wp:simplePos x="0" y="0"/>
                <wp:positionH relativeFrom="margin">
                  <wp:posOffset>7615555</wp:posOffset>
                </wp:positionH>
                <wp:positionV relativeFrom="paragraph">
                  <wp:posOffset>185420</wp:posOffset>
                </wp:positionV>
                <wp:extent cx="1173480" cy="901700"/>
                <wp:effectExtent l="0" t="0" r="64769" b="12700"/>
                <wp:wrapNone/>
                <wp:docPr id="13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2" o:spid="_x0000_s12" o:spt="65" style="position:absolute;mso-wrap-distance-left:9.0pt;mso-wrap-distance-top:0.0pt;mso-wrap-distance-right:9.0pt;mso-wrap-distance-bottom:0.0pt;z-index:251680768;o:allowoverlap:true;o:allowincell:true;mso-position-horizontal-relative:margin;margin-left:599.6pt;mso-position-horizontal:absolute;mso-position-vertical-relative:text;margin-top:14.6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6043930</wp:posOffset>
                </wp:positionH>
                <wp:positionV relativeFrom="paragraph">
                  <wp:posOffset>311150</wp:posOffset>
                </wp:positionV>
                <wp:extent cx="1352550" cy="901700"/>
                <wp:effectExtent l="76200" t="114300" r="76200" b="107950"/>
                <wp:wrapNone/>
                <wp:docPr id="14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3" o:spid="_x0000_s13" o:spt="65" style="position:absolute;mso-wrap-distance-left:9.0pt;mso-wrap-distance-top:0.0pt;mso-wrap-distance-right:9.0pt;mso-wrap-distance-bottom:0.0pt;z-index:251681792;o:allowoverlap:true;o:allowincell:true;mso-position-horizontal-relative:text;margin-left:475.9pt;mso-position-horizontal:absolute;mso-position-vertical-relative:text;margin-top:24.5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pPr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2069465</wp:posOffset>
                </wp:positionH>
                <wp:positionV relativeFrom="paragraph">
                  <wp:posOffset>1022985</wp:posOffset>
                </wp:positionV>
                <wp:extent cx="1837690" cy="765175"/>
                <wp:effectExtent l="12700" t="12700" r="54610" b="733425"/>
                <wp:wrapNone/>
                <wp:docPr id="15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37690" cy="765175"/>
                        </a:xfrm>
                        <a:prstGeom prst="wedgeEllipseCallout">
                          <a:avLst>
                            <a:gd name="adj1" fmla="val 50878"/>
                            <a:gd name="adj2" fmla="val 140644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von meinem Dienstgerät aus Dateien mit den Lernenden teilen?</w:t>
                            </w:r>
                            <w:r/>
                          </w:p>
                          <w:p>
                            <w:pPr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136"/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4" o:spid="_x0000_s14" o:spt="63" style="position:absolute;mso-wrap-distance-left:9.0pt;mso-wrap-distance-top:0.0pt;mso-wrap-distance-right:9.0pt;mso-wrap-distance-bottom:0.0pt;z-index:251675648;o:allowoverlap:true;o:allowincell:true;mso-position-horizontal-relative:text;margin-left:162.9pt;mso-position-horizontal:absolute;mso-position-vertical-relative:text;margin-top:80.5pt;mso-position-vertical:absolute;width:144.7pt;height:60.2pt;v-text-anchor:middle;" coordsize="100000,100000" path="m100877,190648l57725,99402l57725,99402c55169,99802,52586,100002,50000,100002c22571,100002,0,77431,0,50001c0,22571,22571,0,50000,0c77429,0,100000,22571,100000,50001l100000,50001c100000,67568,90742,83893,75667,92911xe" fillcolor="#FFFFFF" strokecolor="#70AD47" strokeweight="1.00pt">
                <v:path textboxrect="14643,14643,85354,85353"/>
                <v:textbox>
                  <w:txbxContent>
                    <w:p>
                      <w:pPr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von meinem Dienstgerät aus Dateien mit den Lernenden teilen?</w:t>
                      </w:r>
                      <w:r/>
                    </w:p>
                    <w:p>
                      <w:pPr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136"/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4657076</wp:posOffset>
                </wp:positionH>
                <wp:positionV relativeFrom="paragraph">
                  <wp:posOffset>1789349</wp:posOffset>
                </wp:positionV>
                <wp:extent cx="1837690" cy="765175"/>
                <wp:effectExtent l="12700" t="12700" r="29209" b="365125"/>
                <wp:wrapNone/>
                <wp:docPr id="16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37690" cy="765175"/>
                        </a:xfrm>
                        <a:prstGeom prst="wedgeEllipseCallout">
                          <a:avLst>
                            <a:gd name="adj1" fmla="val -21280"/>
                            <a:gd name="adj2" fmla="val 9417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hd w:val="clear" w:fill="FFFFFF" w:color="FFFFFF"/>
                              <w:rPr>
                                <w:rFonts w:cs="Calibri" w:eastAsia="Times New Roman"/>
                                <w:b/>
                                <w:bCs/>
                                <w:color w:val="222222"/>
                                <w:sz w:val="16"/>
                                <w:szCs w:val="16"/>
                                <w:shd w:val="clear" w:fill="FFE699" w:color="FFE699"/>
                                <w:lang w:eastAsia="de-DE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Was kann ich tun, wenn ich technische Probleme habe?</w:t>
                            </w:r>
                            <w:r/>
                          </w:p>
                          <w:p>
                            <w:pPr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h?</w:t>
                            </w:r>
                            <w:r/>
                          </w:p>
                          <w:p>
                            <w:pPr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136"/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5" o:spid="_x0000_s15" o:spt="63" style="position:absolute;mso-wrap-distance-left:9.0pt;mso-wrap-distance-top:0.0pt;mso-wrap-distance-right:9.0pt;mso-wrap-distance-bottom:0.0pt;z-index:251738112;o:allowoverlap:true;o:allowincell:true;mso-position-horizontal-relative:text;margin-left:366.7pt;mso-position-horizontal:absolute;mso-position-vertical-relative:text;margin-top:140.9pt;mso-position-vertical:absolute;width:144.7pt;height:60.2pt;v-text-anchor:middle;" coordsize="100000,100000" path="m28720,144177l29875,95772l29875,95772c11754,87805,-1,69795,-1,49999c-1,22569,22569,-1,49998,-1c77427,-1,99998,22569,99998,49999l99998,49999c99998,77429,77427,100000,49998,100000c49494,100000,48990,99992,48487,99977xe" fillcolor="#FFFFFF" strokecolor="#70AD47" strokeweight="1.00pt">
                <v:path textboxrect="14643,14643,85354,85353"/>
                <v:textbox>
                  <w:txbxContent>
                    <w:p>
                      <w:pPr>
                        <w:shd w:val="clear" w:fill="FFFFFF" w:color="FFFFFF"/>
                        <w:rPr>
                          <w:rFonts w:cs="Calibri" w:eastAsia="Times New Roman"/>
                          <w:b/>
                          <w:bCs/>
                          <w:color w:val="222222"/>
                          <w:sz w:val="16"/>
                          <w:szCs w:val="16"/>
                          <w:shd w:val="clear" w:fill="FFE699" w:color="FFE699"/>
                          <w:lang w:eastAsia="de-DE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Was kann ich tun, wenn ich technische Probleme habe?</w:t>
                      </w:r>
                      <w:r/>
                    </w:p>
                    <w:p>
                      <w:pPr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h?</w:t>
                      </w:r>
                      <w:r/>
                    </w:p>
                    <w:p>
                      <w:pPr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136"/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3157774</wp:posOffset>
                </wp:positionH>
                <wp:positionV relativeFrom="paragraph">
                  <wp:posOffset>2618132</wp:posOffset>
                </wp:positionV>
                <wp:extent cx="1648800" cy="171720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17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800" cy="171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position:absolute;mso-wrap-distance-left:9.0pt;mso-wrap-distance-top:0.0pt;mso-wrap-distance-right:9.0pt;mso-wrap-distance-bottom:0.0pt;z-index:-251674624;o:allowoverlap:true;o:allowincell:true;mso-position-horizontal-relative:text;margin-left:248.6pt;mso-position-horizontal:absolute;mso-position-vertical-relative:text;margin-top:206.2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325039</wp:posOffset>
                </wp:positionH>
                <wp:positionV relativeFrom="paragraph">
                  <wp:posOffset>2363011</wp:posOffset>
                </wp:positionV>
                <wp:extent cx="2575884" cy="1816100"/>
                <wp:effectExtent l="12700" t="12700" r="256540" b="25400"/>
                <wp:wrapNone/>
                <wp:docPr id="18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575884" cy="1816100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8"/>
                              </w:numPr>
                              <w:ind w:left="142" w:right="-419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mein Gerät im Unterricht einsetzen (Bildschirmsperre, Bedienkompetenzen verwendeter Anwendungen, Anmeldungen, etc.)? 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8"/>
                              </w:numPr>
                              <w:ind w:left="142" w:right="-419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meinen Bildschirm im Klassenzimmer projizieren?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8"/>
                              </w:numPr>
                              <w:ind w:left="142" w:right="-419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mein Gerät einstellen (Updates einspielen, Anwendungen installieren, etc.)?</w:t>
                            </w:r>
                            <w:r/>
                          </w:p>
                          <w:p>
                            <w:pPr>
                              <w:ind w:right="-41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419"/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7" o:spid="_x0000_s17" o:spt="63" style="position:absolute;mso-wrap-distance-left:9.0pt;mso-wrap-distance-top:0.0pt;mso-wrap-distance-right:9.0pt;mso-wrap-distance-bottom:0.0pt;z-index:251736064;o:allowoverlap:true;o:allowincell:true;mso-position-horizontal-relative:text;margin-left:25.6pt;mso-position-horizontal:absolute;mso-position-vertical-relative:text;margin-top:186.1pt;mso-position-vertical:absolute;width:202.8pt;height:143.0pt;v-text-anchor:middle;" coordsize="100000,100000" path="m109178,46287l99581,56449l99581,56449c96356,81244,75003,100000,49999,100000c22570,100000,0,77429,0,49999c0,22570,22569,0,49999,0c72690,0,92671,15445,98386,37405xe" fillcolor="#FFFFFF" strokecolor="#70AD47" strokeweight="1.00pt">
                <v:path textboxrect="14643,14643,85354,85354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8"/>
                        </w:numPr>
                        <w:ind w:left="142" w:right="-419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mein Gerät im Unterricht einsetzen (Bildschirmsperre, Bedienkompetenzen verwendeter Anwendungen, Anmeldungen, etc.)? 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8"/>
                        </w:numPr>
                        <w:ind w:left="142" w:right="-419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meinen Bildschirm im Klassenzimmer projizieren?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8"/>
                        </w:numPr>
                        <w:ind w:left="142" w:right="-419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mein Gerät einstellen (Updates einspielen, Anwendungen installieren, etc.)?</w:t>
                      </w:r>
                      <w:r/>
                    </w:p>
                    <w:p>
                      <w:pPr>
                        <w:ind w:right="-41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419"/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19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8" o:spid="_x0000_s18" o:spt="65" style="position:absolute;mso-wrap-distance-left:9.0pt;mso-wrap-distance-top:0.0pt;mso-wrap-distance-right:9.0pt;mso-wrap-distance-bottom:0.0pt;z-index:251684864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3840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20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position:absolute;mso-wrap-distance-left:9.0pt;mso-wrap-distance-top:0.0pt;mso-wrap-distance-right:9.0pt;mso-wrap-distance-bottom:0.0pt;z-index:-251683840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Workflow</w:t>
      </w:r>
      <w:r/>
    </w:p>
    <w:p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-457834</wp:posOffset>
                </wp:positionH>
                <wp:positionV relativeFrom="paragraph">
                  <wp:posOffset>1408454</wp:posOffset>
                </wp:positionV>
                <wp:extent cx="1095993" cy="1415345"/>
                <wp:effectExtent l="114300" t="88900" r="98425" b="83820"/>
                <wp:wrapNone/>
                <wp:docPr id="21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095993" cy="1415345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Welche Lösung ist an Ihrer Schule geplant?</w:t>
                            </w:r>
                            <w:r/>
                          </w:p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Welche Potentiale bietet diese Lösung perspektivisch.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/>
                          </w:p>
                          <w:p>
                            <w:pPr>
                              <w:jc w:val="center"/>
                            </w:pPr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0" o:spid="_x0000_s20" o:spt="65" style="position:absolute;mso-wrap-distance-left:9.0pt;mso-wrap-distance-top:0.0pt;mso-wrap-distance-right:9.0pt;mso-wrap-distance-bottom:0.0pt;z-index:251699200;o:allowoverlap:true;o:allowincell:true;mso-position-horizontal-relative:text;margin-left:-36.0pt;mso-position-horizontal:absolute;mso-position-vertical-relative:text;margin-top:110.9pt;mso-position-vertical:absolute;width:86.3pt;height:111.4pt;rotation:351;v-text-anchor:middle;" coordsize="100000,100000" path="m0,0l100001,0l100001,87093l83333,100000l0,100000xnsem83333,100000l86666,89674l100001,87093xnsem83333,100000l86666,89674l100001,87093l83333,100000l0,100000l0,0l100001,0l100001,87093nfe" fillcolor="#FFC000" strokecolor="#FFC000" strokeweight="1.00pt">
                <v:path textboxrect="0,0,99998,87092"/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Welche Lösung ist an Ihrer Schule geplant?</w:t>
                      </w:r>
                      <w:r/>
                    </w:p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Welche Potentiale bietet diese Lösung perspektivisch. </w:t>
                      </w: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/>
                    </w:p>
                    <w:p>
                      <w:pPr>
                        <w:jc w:val="center"/>
                      </w:pPr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7376659</wp:posOffset>
                </wp:positionH>
                <wp:positionV relativeFrom="paragraph">
                  <wp:posOffset>1881504</wp:posOffset>
                </wp:positionV>
                <wp:extent cx="2595245" cy="1884193"/>
                <wp:effectExtent l="12700" t="12700" r="20955" b="8255"/>
                <wp:wrapNone/>
                <wp:docPr id="22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595245" cy="1884193"/>
                        </a:xfrm>
                        <a:prstGeom prst="wedgeEllipseCallout">
                          <a:avLst>
                            <a:gd name="adj1" fmla="val -47862"/>
                            <a:gd name="adj2" fmla="val 42340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ind w:left="0" w:right="-261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Welche Erwartungen habe ich an die Lernenden (Dokumente zu Hause herunterladen oder bearbeiten, etc.)?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ind w:left="0" w:right="-261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Wie kann ich Lernende bei der Nutzung unterstützen (Dateien benennen, wiederkehrende Prozedere, Unterrichtfluss dabei nicht unterbrechen, etc.)??</w:t>
                            </w:r>
                            <w:r/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ind w:left="0" w:right="-261" w:hanging="142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Wie kann ich die neuen Arbeitsweisen unterstützen/anleiten, um den Unterrichtsfluss aufrechtzuerhalten? Wie gestalte ich Arbeitsanweisungen unter diesem Aspekt? 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1" o:spid="_x0000_s21" o:spt="63" style="position:absolute;mso-wrap-distance-left:9.0pt;mso-wrap-distance-top:0.0pt;mso-wrap-distance-right:9.0pt;mso-wrap-distance-bottom:0.0pt;z-index:251693056;o:allowoverlap:true;o:allowincell:true;mso-position-horizontal-relative:text;margin-left:580.8pt;mso-position-horizontal:absolute;mso-position-vertical-relative:text;margin-top:148.1pt;mso-position-vertical:absolute;width:204.3pt;height:148.4pt;v-text-anchor:middle;" coordsize="100000,100000" path="m2137,92342l6917,75376l6917,75376c2388,67688,0,58925,0,50001c0,22572,22570,1,49999,1c77428,1,99999,22572,99999,50001l99999,50001c99999,77430,77428,100001,49999,100001c38994,100001,28290,96368,19560,89668xe" fillcolor="#FFFFFF" strokecolor="#70AD47" strokeweight="1.00pt">
                <v:path textboxrect="14643,14644,85354,85352"/>
                <v:textbox>
                  <w:txbxContent>
                    <w:p>
                      <w:pPr>
                        <w:numPr>
                          <w:ilvl w:val="0"/>
                          <w:numId w:val="1"/>
                        </w:numPr>
                        <w:ind w:left="0" w:right="-261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3"/>
                          <w:szCs w:val="13"/>
                        </w:rPr>
                      </w:pP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Welche Erwartungen habe ich an die Lernenden (Dokumente zu Hause herunterladen oder bearbeiten, etc.)?</w:t>
                      </w:r>
                      <w:r/>
                    </w:p>
                    <w:p>
                      <w:pPr>
                        <w:numPr>
                          <w:ilvl w:val="0"/>
                          <w:numId w:val="1"/>
                        </w:numPr>
                        <w:ind w:left="0" w:right="-261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3"/>
                          <w:szCs w:val="13"/>
                        </w:rPr>
                      </w:pP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Wie kann ich Lernende bei der Nutzung unterstützen (Dateien benennen, wiederkehrende Prozedere, Unterrichtfluss dabei nicht unterbrechen, etc.)??</w:t>
                      </w:r>
                      <w:r/>
                    </w:p>
                    <w:p>
                      <w:pPr>
                        <w:numPr>
                          <w:ilvl w:val="0"/>
                          <w:numId w:val="1"/>
                        </w:numPr>
                        <w:ind w:left="0" w:right="-261" w:hanging="142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3"/>
                          <w:szCs w:val="13"/>
                        </w:rPr>
                      </w:pP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Wie kann ich die neuen Arbeitsweisen unterstützen/anleiten, um den Unterrichtsfluss aufrechtzuerhalten? Wie gestalte ich Arbeitsanweisungen unter diesem Aspekt? 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6912" behindDoc="0" locked="0" layoutInCell="1" allowOverlap="1">
                <wp:simplePos x="0" y="0"/>
                <wp:positionH relativeFrom="margin">
                  <wp:posOffset>7265670</wp:posOffset>
                </wp:positionH>
                <wp:positionV relativeFrom="paragraph">
                  <wp:posOffset>443189</wp:posOffset>
                </wp:positionV>
                <wp:extent cx="1173480" cy="901700"/>
                <wp:effectExtent l="0" t="0" r="64769" b="12700"/>
                <wp:wrapNone/>
                <wp:docPr id="23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22" o:spid="_x0000_s22" o:spt="65" style="position:absolute;mso-wrap-distance-left:9.0pt;mso-wrap-distance-top:0.0pt;mso-wrap-distance-right:9.0pt;mso-wrap-distance-bottom:0.0pt;z-index:251686912;o:allowoverlap:true;o:allowincell:true;mso-position-horizontal-relative:margin;margin-left:572.1pt;mso-position-horizontal:absolute;mso-position-vertical-relative:text;margin-top:34.9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5606416</wp:posOffset>
                </wp:positionH>
                <wp:positionV relativeFrom="paragraph">
                  <wp:posOffset>880596</wp:posOffset>
                </wp:positionV>
                <wp:extent cx="1352550" cy="901700"/>
                <wp:effectExtent l="76200" t="114300" r="76200" b="107950"/>
                <wp:wrapNone/>
                <wp:docPr id="24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23" o:spid="_x0000_s23" o:spt="65" style="position:absolute;mso-wrap-distance-left:9.0pt;mso-wrap-distance-top:0.0pt;mso-wrap-distance-right:9.0pt;mso-wrap-distance-bottom:0.0pt;z-index:251687936;o:allowoverlap:true;o:allowincell:true;mso-position-horizontal-relative:text;margin-left:441.5pt;mso-position-horizontal:absolute;mso-position-vertical-relative:text;margin-top:69.3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96510" cy="2026651"/>
                <wp:effectExtent l="0" t="0" r="0" b="5715"/>
                <wp:docPr id="25" name="Grafik 1" descr="Ein Bild, das Diagramm, Text, Screenshot, Reihe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Grafik 1" descr="Ein Bild, das Diagramm, Text, Screenshot, Reihe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3707032" cy="20324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4" o:spid="_x0000_s24" type="#_x0000_t75" style="mso-wrap-distance-left:0.0pt;mso-wrap-distance-top:0.0pt;mso-wrap-distance-right:0.0pt;mso-wrap-distance-bottom:0.0pt;width:291.1pt;height:159.6pt;" stroked="false">
                <v:path textboxrect="0,0,0,0"/>
                <v:imagedata r:id="rId13" o:title=""/>
              </v:shape>
            </w:pict>
          </mc:Fallback>
        </mc:AlternateContent>
      </w:r>
      <w:r/>
    </w:p>
    <w:p>
      <w:pPr>
        <w:ind w:left="708" w:firstLine="708"/>
      </w:pPr>
      <w:r>
        <w:t xml:space="preserve">Lernplattform</w:t>
      </w:r>
      <w:r/>
    </w:p>
    <w:p>
      <w:pPr>
        <w:ind w:left="708" w:firstLine="708"/>
      </w:pPr>
      <w:r>
        <w:t xml:space="preserve">Dateiablage</w:t>
      </w:r>
      <w:r/>
    </w:p>
    <w:p>
      <w:pPr>
        <w:ind w:left="708" w:firstLine="708"/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5017135</wp:posOffset>
                </wp:positionH>
                <wp:positionV relativeFrom="paragraph">
                  <wp:posOffset>198187</wp:posOffset>
                </wp:positionV>
                <wp:extent cx="1884194" cy="724535"/>
                <wp:effectExtent l="12700" t="12700" r="20955" b="405765"/>
                <wp:wrapNone/>
                <wp:docPr id="26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84194" cy="724535"/>
                        </a:xfrm>
                        <a:prstGeom prst="wedgeEllipseCallout">
                          <a:avLst>
                            <a:gd name="adj1" fmla="val 49166"/>
                            <a:gd name="adj2" fmla="val 10098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/>
                            <w:bookmarkStart w:id="0" w:name="_Hlk141300525"/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Potentiale bietet die verwendete Lernumgebung perspektivisch?</w:t>
                            </w:r>
                            <w:bookmarkEnd w:id="0"/>
                            <w:r/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5" o:spid="_x0000_s25" o:spt="63" style="position:absolute;mso-wrap-distance-left:9.0pt;mso-wrap-distance-top:0.0pt;mso-wrap-distance-right:9.0pt;mso-wrap-distance-bottom:0.0pt;z-index:251695104;o:allowoverlap:true;o:allowincell:true;mso-position-horizontal-relative:text;margin-left:395.0pt;mso-position-horizontal:absolute;mso-position-vertical-relative:text;margin-top:15.6pt;mso-position-vertical:absolute;width:148.4pt;height:57.0pt;v-text-anchor:middle;" coordsize="100000,100000" path="m99164,150983l62907,98309l62907,98309c58697,99434,54358,100004,50000,100004c22571,100004,0,77433,0,50004c0,22574,22571,3,50000,3c77429,3,100000,22574,100000,50004l100000,50004c100000,65702,92607,80518,80063,89957xe" fillcolor="#FFFFFF" strokecolor="#70AD47" strokeweight="1.00pt">
                <v:path textboxrect="14643,14640,85354,85354"/>
                <v:textbox>
                  <w:txbxContent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/>
                      <w:bookmarkStart w:id="0" w:name="_Hlk141300525"/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Potentiale bietet die verwendete Lernumgebung perspektivisch?</w:t>
                      </w:r>
                      <w:bookmarkEnd w:id="0"/>
                      <w:r/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t xml:space="preserve">Sonstige Lösung</w:t>
      </w:r>
      <w:r/>
    </w:p>
    <w:p>
      <w:r/>
      <w:r/>
    </w:p>
    <w:p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4792061</wp:posOffset>
                </wp:positionH>
                <wp:positionV relativeFrom="paragraph">
                  <wp:posOffset>686178</wp:posOffset>
                </wp:positionV>
                <wp:extent cx="1857402" cy="765513"/>
                <wp:effectExtent l="12700" t="12700" r="187325" b="22225"/>
                <wp:wrapNone/>
                <wp:docPr id="27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57401" cy="765513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strukturiere ich meine Dateiablage lernförderlich?</w:t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6" o:spid="_x0000_s26" o:spt="63" style="position:absolute;mso-wrap-distance-left:9.0pt;mso-wrap-distance-top:0.0pt;mso-wrap-distance-right:9.0pt;mso-wrap-distance-bottom:0.0pt;z-index:251691008;o:allowoverlap:true;o:allowincell:true;mso-position-horizontal-relative:text;margin-left:377.3pt;mso-position-horizontal:absolute;mso-position-vertical-relative:text;margin-top:54.0pt;mso-position-vertical:absolute;width:146.3pt;height:60.3pt;v-text-anchor:middle;" coordsize="100000,100000" path="m109178,46286l99581,56446l99581,56446c96356,81240,75002,99995,49999,99995c22570,99995,0,77425,0,49997c0,22569,22570,-1,49999,-1c72689,-1,92671,15444,98386,37402xe" fillcolor="#FFFFFF" strokecolor="#70AD47" strokeweight="1.00pt">
                <v:path textboxrect="14643,14642,85354,85354"/>
                <v:textbox>
                  <w:txbxContent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strukturiere ich meine Dateiablage lernförderlich?</w:t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9984" behindDoc="1" locked="0" layoutInCell="1" allowOverlap="1">
                <wp:simplePos x="0" y="0"/>
                <wp:positionH relativeFrom="column">
                  <wp:posOffset>6467772</wp:posOffset>
                </wp:positionH>
                <wp:positionV relativeFrom="paragraph">
                  <wp:posOffset>348588</wp:posOffset>
                </wp:positionV>
                <wp:extent cx="1648800" cy="171720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28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800" cy="171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position:absolute;mso-wrap-distance-left:9.0pt;mso-wrap-distance-top:0.0pt;mso-wrap-distance-right:9.0pt;mso-wrap-distance-bottom:0.0pt;z-index:-251689984;o:allowoverlap:true;o:allowincell:true;mso-position-horizontal-relative:text;margin-left:509.3pt;mso-position-horizontal:absolute;mso-position-vertical-relative:text;margin-top:27.4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7905750</wp:posOffset>
                </wp:positionH>
                <wp:positionV relativeFrom="paragraph">
                  <wp:posOffset>543412</wp:posOffset>
                </wp:positionV>
                <wp:extent cx="2068830" cy="661481"/>
                <wp:effectExtent l="330200" t="0" r="13970" b="12065"/>
                <wp:wrapNone/>
                <wp:docPr id="29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68830" cy="661481"/>
                        </a:xfrm>
                        <a:prstGeom prst="wedgeEllipseCallout">
                          <a:avLst>
                            <a:gd name="adj1" fmla="val -64319"/>
                            <a:gd name="adj2" fmla="val -3847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Wie viel Zeit plane ich für die Implementierung neuer Abläufe oder die Einübung medialer Fähigkeiten ein?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8" o:spid="_x0000_s28" o:spt="63" style="position:absolute;mso-wrap-distance-left:9.0pt;mso-wrap-distance-top:0.0pt;mso-wrap-distance-right:9.0pt;mso-wrap-distance-bottom:0.0pt;z-index:251697152;o:allowoverlap:true;o:allowincell:true;mso-position-horizontal-relative:text;margin-left:622.5pt;mso-position-horizontal:absolute;mso-position-vertical-relative:text;margin-top:42.8pt;mso-position-vertical:absolute;width:162.9pt;height:52.1pt;v-text-anchor:middle;" coordsize="100000,100000" path="m-14316,11518l12775,16615l12775,16615c22255,6048,35800,2,49996,2c77426,2,99996,22571,99996,49999l99996,49999c99996,77427,77426,99997,49996,99997c22567,99997,-2,77427,-3,49999c-3,44199,1006,38444,2979,32990xe" fillcolor="#FFFFFF" strokecolor="#70AD47" strokeweight="1.00pt">
                <v:path textboxrect="14643,14638,85354,85349"/>
                <v:textbox>
                  <w:txbxContent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3"/>
                          <w:szCs w:val="13"/>
                        </w:rPr>
                      </w:pP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Wie viel Zeit plane ich für die Implementierung neuer Abläufe oder die Einübung medialer Fähigkeiten ein?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r>
        <w:t xml:space="preserve">Material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31140" cy="1586257"/>
                <wp:effectExtent l="0" t="0" r="0" b="1270"/>
                <wp:docPr id="30" name="Grafik 1" descr="Ein Bild, das Text, Website, Webseite, Onlinewerb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Grafik 1" descr="Ein Bild, das Text, Website, Webseite, Onlinewerb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3548195" cy="15939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mso-wrap-distance-left:0.0pt;mso-wrap-distance-top:0.0pt;mso-wrap-distance-right:0.0pt;mso-wrap-distance-bottom:0.0pt;width:278.0pt;height:124.9pt;" stroked="false">
                <v:path textboxrect="0,0,0,0"/>
                <v:imagedata r:id="rId14" o:title=""/>
              </v:shape>
            </w:pict>
          </mc:Fallback>
        </mc:AlternateContent>
      </w:r>
      <w:r/>
    </w:p>
    <w:p>
      <w:pPr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/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31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30" o:spid="_x0000_s30" o:spt="65" style="position:absolute;mso-wrap-distance-left:9.0pt;mso-wrap-distance-top:0.0pt;mso-wrap-distance-right:9.0pt;mso-wrap-distance-bottom:0.0pt;z-index:251702272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1248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32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position:absolute;mso-wrap-distance-left:9.0pt;mso-wrap-distance-top:0.0pt;mso-wrap-distance-right:9.0pt;mso-wrap-distance-bottom:0.0pt;z-index:-251701248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Digitale Heftführung</w:t>
      </w:r>
      <w:r/>
    </w:p>
    <w:p>
      <w:r>
        <mc:AlternateContent>
          <mc:Choice Requires="wpg">
            <w:drawing>
              <wp:anchor xmlns:wp="http://schemas.openxmlformats.org/drawingml/2006/wordprocessingDrawing" distT="0" distB="0" distL="115200" distR="115200" simplePos="0" relativeHeight="251810816" behindDoc="0" locked="0" layoutInCell="1" allowOverlap="1">
                <wp:simplePos x="0" y="0"/>
                <wp:positionH relativeFrom="column">
                  <wp:posOffset>498504</wp:posOffset>
                </wp:positionH>
                <wp:positionV relativeFrom="paragraph">
                  <wp:posOffset>27465</wp:posOffset>
                </wp:positionV>
                <wp:extent cx="3036865" cy="1299633"/>
                <wp:effectExtent l="0" t="0" r="0" b="0"/>
                <wp:wrapTight wrapText="bothSides">
                  <wp:wrapPolygon edited="1">
                    <wp:start x="0" y="0"/>
                    <wp:lineTo x="21600" y="0"/>
                    <wp:lineTo x="21600" y="21600"/>
                    <wp:lineTo x="0" y="21600"/>
                  </wp:wrapPolygon>
                </wp:wrapTight>
                <wp:docPr id="33" name="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 flipH="0" flipV="0">
                          <a:off x="0" y="0"/>
                          <a:ext cx="3036864" cy="12996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position:absolute;mso-wrap-distance-left:9.1pt;mso-wrap-distance-top:0.0pt;mso-wrap-distance-right:9.1pt;mso-wrap-distance-bottom:0.0pt;z-index:251810816;o:allowoverlap:true;o:allowincell:true;mso-position-horizontal-relative:text;margin-left:39.3pt;mso-position-horizontal:absolute;mso-position-vertical-relative:text;margin-top:2.2pt;mso-position-vertical:absolute;width:239.1pt;height:102.3pt;" wrapcoords="0 0 100000 0 100000 100000 0 100000" stroked="false">
                <v:path textboxrect="0,0,0,0"/>
                <v:imagedata r:id="rId15" o:title=""/>
              </v:shape>
            </w:pict>
          </mc:Fallback>
        </mc:AlternateContent>
      </w:r>
      <w:r/>
    </w:p>
    <w:p>
      <w:pPr>
        <w:tabs>
          <w:tab w:val="left" w:pos="1271" w:leader="none"/>
        </w:tabs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4320" behindDoc="0" locked="0" layoutInCell="1" allowOverlap="1">
                <wp:simplePos x="0" y="0"/>
                <wp:positionH relativeFrom="margin">
                  <wp:posOffset>7067833</wp:posOffset>
                </wp:positionH>
                <wp:positionV relativeFrom="paragraph">
                  <wp:posOffset>119745</wp:posOffset>
                </wp:positionV>
                <wp:extent cx="1173480" cy="901700"/>
                <wp:effectExtent l="0" t="0" r="64769" b="12700"/>
                <wp:wrapNone/>
                <wp:docPr id="34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33" o:spid="_x0000_s33" o:spt="65" style="position:absolute;mso-wrap-distance-left:9.0pt;mso-wrap-distance-top:0.0pt;mso-wrap-distance-right:9.0pt;mso-wrap-distance-bottom:0.0pt;z-index:251704320;o:allowoverlap:true;o:allowincell:true;mso-position-horizontal-relative:margin;margin-left:556.5pt;mso-position-horizontal:absolute;mso-position-vertical-relative:text;margin-top:9.4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tab/>
      </w:r>
      <w:r/>
    </w:p>
    <w:p>
      <w:pPr>
        <w:tabs>
          <w:tab w:val="left" w:pos="1271" w:leader="none"/>
        </w:tabs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5584" behindDoc="1" locked="0" layoutInCell="1" allowOverlap="1">
                <wp:simplePos x="0" y="0"/>
                <wp:positionH relativeFrom="column">
                  <wp:posOffset>1769677</wp:posOffset>
                </wp:positionH>
                <wp:positionV relativeFrom="paragraph">
                  <wp:posOffset>755833</wp:posOffset>
                </wp:positionV>
                <wp:extent cx="2486660" cy="1049655"/>
                <wp:effectExtent l="0" t="0" r="2540" b="4445"/>
                <wp:wrapTight wrapText="bothSides">
                  <wp:wrapPolygon edited="1">
                    <wp:start x="0" y="0"/>
                    <wp:lineTo x="0" y="21430"/>
                    <wp:lineTo x="21512" y="21430"/>
                    <wp:lineTo x="21512" y="0"/>
                    <wp:lineTo x="0" y="0"/>
                  </wp:wrapPolygon>
                </wp:wrapTight>
                <wp:docPr id="35" name="Grafik 1" descr="Ein Bild, das Text, Screenshot, Schrift, Dokumen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Grafik 1" descr="Ein Bild, das Text, Screenshot, Schrift, Dokumen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2486659" cy="10496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4" o:spid="_x0000_s34" type="#_x0000_t75" style="position:absolute;mso-wrap-distance-left:9.0pt;mso-wrap-distance-top:0.0pt;mso-wrap-distance-right:9.0pt;mso-wrap-distance-bottom:0.0pt;z-index:-251715584;o:allowoverlap:true;o:allowincell:true;mso-position-horizontal-relative:text;margin-left:139.3pt;mso-position-horizontal:absolute;mso-position-vertical-relative:text;margin-top:59.5pt;mso-position-vertical:absolute;width:195.8pt;height:82.6pt;" wrapcoords="0 0 0 99213 99593 99213 99593 0 0 0" stroked="false">
                <v:path textboxrect="0,0,0,0"/>
                <v:imagedata r:id="rId16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2512" behindDoc="1" locked="0" layoutInCell="1" allowOverlap="1">
                <wp:simplePos x="0" y="0"/>
                <wp:positionH relativeFrom="column">
                  <wp:posOffset>-296693</wp:posOffset>
                </wp:positionH>
                <wp:positionV relativeFrom="paragraph">
                  <wp:posOffset>836660</wp:posOffset>
                </wp:positionV>
                <wp:extent cx="2012400" cy="2595600"/>
                <wp:effectExtent l="0" t="0" r="0" b="0"/>
                <wp:wrapTight wrapText="bothSides">
                  <wp:wrapPolygon edited="1">
                    <wp:start x="0" y="0"/>
                    <wp:lineTo x="0" y="21457"/>
                    <wp:lineTo x="21402" y="21457"/>
                    <wp:lineTo x="21402" y="0"/>
                    <wp:lineTo x="0" y="0"/>
                  </wp:wrapPolygon>
                </wp:wrapTight>
                <wp:docPr id="36" name="Grafik 1" descr="Ein Bild, das Text, Screenshot, Dokumen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" name="Grafik 1" descr="Ein Bild, das Text, Screenshot, Dokumen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2012400" cy="2595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5" o:spid="_x0000_s35" type="#_x0000_t75" style="position:absolute;mso-wrap-distance-left:9.0pt;mso-wrap-distance-top:0.0pt;mso-wrap-distance-right:9.0pt;mso-wrap-distance-bottom:0.0pt;z-index:-251712512;o:allowoverlap:true;o:allowincell:true;mso-position-horizontal-relative:text;margin-left:-23.4pt;mso-position-horizontal:absolute;mso-position-vertical-relative:text;margin-top:65.9pt;mso-position-vertical:absolute;width:158.5pt;height:204.4pt;" wrapcoords="0 0 0 99338 99083 99338 99083 0 0 0" stroked="false">
                <v:path textboxrect="0,0,0,0"/>
                <v:imagedata r:id="rId17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4560" behindDoc="1" locked="0" layoutInCell="1" allowOverlap="1">
                <wp:simplePos x="0" y="0"/>
                <wp:positionH relativeFrom="column">
                  <wp:posOffset>-217805</wp:posOffset>
                </wp:positionH>
                <wp:positionV relativeFrom="paragraph">
                  <wp:posOffset>3667760</wp:posOffset>
                </wp:positionV>
                <wp:extent cx="2898775" cy="1672590"/>
                <wp:effectExtent l="0" t="0" r="0" b="3810"/>
                <wp:wrapTight wrapText="bothSides">
                  <wp:wrapPolygon edited="1">
                    <wp:start x="0" y="0"/>
                    <wp:lineTo x="0" y="21485"/>
                    <wp:lineTo x="21482" y="21485"/>
                    <wp:lineTo x="21482" y="0"/>
                    <wp:lineTo x="0" y="0"/>
                  </wp:wrapPolygon>
                </wp:wrapTight>
                <wp:docPr id="37" name="Grafik 1" descr="Ein Bild, das Text, Screenshot, Quitt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Grafik 1" descr="Ein Bild, das Text, Screenshot, Quitt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2898775" cy="16725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6" o:spid="_x0000_s36" type="#_x0000_t75" style="position:absolute;mso-wrap-distance-left:9.0pt;mso-wrap-distance-top:0.0pt;mso-wrap-distance-right:9.0pt;mso-wrap-distance-bottom:0.0pt;z-index:-251714560;o:allowoverlap:true;o:allowincell:true;mso-position-horizontal-relative:text;margin-left:-17.1pt;mso-position-horizontal:absolute;mso-position-vertical-relative:text;margin-top:288.8pt;mso-position-vertical:absolute;width:228.2pt;height:131.7pt;" wrapcoords="0 0 0 99468 99454 99468 99454 0 0 0" stroked="false">
                <v:path textboxrect="0,0,0,0"/>
                <v:imagedata r:id="rId18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3536" behindDoc="1" locked="0" layoutInCell="1" allowOverlap="1">
                <wp:simplePos x="0" y="0"/>
                <wp:positionH relativeFrom="column">
                  <wp:posOffset>1769677</wp:posOffset>
                </wp:positionH>
                <wp:positionV relativeFrom="paragraph">
                  <wp:posOffset>1875344</wp:posOffset>
                </wp:positionV>
                <wp:extent cx="2454910" cy="1545590"/>
                <wp:effectExtent l="0" t="0" r="0" b="3810"/>
                <wp:wrapTight wrapText="bothSides">
                  <wp:wrapPolygon edited="1">
                    <wp:start x="0" y="0"/>
                    <wp:lineTo x="0" y="21476"/>
                    <wp:lineTo x="21455" y="21476"/>
                    <wp:lineTo x="21455" y="0"/>
                    <wp:lineTo x="0" y="0"/>
                  </wp:wrapPolygon>
                </wp:wrapTight>
                <wp:docPr id="38" name="Grafik 1" descr="Ein Bild, das Text, Screenshot, Schrift, Dokumen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Grafik 1" descr="Ein Bild, das Text, Screenshot, Schrift, Dokumen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2454910" cy="15455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7" o:spid="_x0000_s37" type="#_x0000_t75" style="position:absolute;mso-wrap-distance-left:9.0pt;mso-wrap-distance-top:0.0pt;mso-wrap-distance-right:9.0pt;mso-wrap-distance-bottom:0.0pt;z-index:-251713536;o:allowoverlap:true;o:allowincell:true;mso-position-horizontal-relative:text;margin-left:139.3pt;mso-position-horizontal:absolute;mso-position-vertical-relative:text;margin-top:147.7pt;mso-position-vertical:absolute;width:193.3pt;height:121.7pt;" wrapcoords="0 0 0 99426 99329 99426 99329 0 0 0" stroked="false">
                <v:path textboxrect="0,0,0,0"/>
                <v:imagedata r:id="rId19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6982460</wp:posOffset>
                </wp:positionH>
                <wp:positionV relativeFrom="paragraph">
                  <wp:posOffset>2032959</wp:posOffset>
                </wp:positionV>
                <wp:extent cx="2595245" cy="1037590"/>
                <wp:effectExtent l="0" t="0" r="8255" b="118110"/>
                <wp:wrapNone/>
                <wp:docPr id="39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595245" cy="1037590"/>
                        </a:xfrm>
                        <a:prstGeom prst="wedgeEllipseCallout">
                          <a:avLst>
                            <a:gd name="adj1" fmla="val -43739"/>
                            <a:gd name="adj2" fmla="val 5827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4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kann ich die Lernenden in der Nutzung begleiten?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4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übe ich den Workflow ein (Arbeitsblatt öffnen, bearbeiten, speichern, abgeben, etc.)?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38" o:spid="_x0000_s38" o:spt="63" style="position:absolute;mso-wrap-distance-left:9.0pt;mso-wrap-distance-top:0.0pt;mso-wrap-distance-right:9.0pt;mso-wrap-distance-bottom:0.0pt;z-index:251709440;o:allowoverlap:true;o:allowincell:true;mso-position-horizontal-relative:text;margin-left:549.8pt;mso-position-horizontal:absolute;mso-position-vertical-relative:text;margin-top:160.1pt;mso-position-vertical:absolute;width:204.3pt;height:81.7pt;v-text-anchor:middle;" coordsize="100000,100000" path="m6259,108276l12907,83530l12907,83530c4602,74342,0,62387,0,50001c0,22571,22570,0,50000,0c77429,0,100000,22571,100000,50001l100000,50001c100000,77431,77429,100002,50000,100002c42437,100002,34972,98287,28168,94984xe" fillcolor="#FFFFFF" strokecolor="#70AD47" strokeweight="1.00pt">
                <v:path textboxrect="14643,14642,85354,85354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4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kann ich die Lernenden in der Nutzung begleiten?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4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übe ich den Workflow ein (Arbeitsblatt öffnen, bearbeiten, speichern, abgeben, etc.)?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4395024</wp:posOffset>
                </wp:positionH>
                <wp:positionV relativeFrom="paragraph">
                  <wp:posOffset>3420934</wp:posOffset>
                </wp:positionV>
                <wp:extent cx="1857375" cy="1363872"/>
                <wp:effectExtent l="12700" t="12700" r="187325" b="20955"/>
                <wp:wrapNone/>
                <wp:docPr id="40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57375" cy="1363872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6"/>
                              </w:numPr>
                              <w:ind w:left="142" w:right="-125" w:hanging="284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bilde ich eine lernförderliche Struktur für den eigenen Unterricht als digitales Heft ab?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6"/>
                              </w:numPr>
                              <w:ind w:left="142" w:right="-125" w:hanging="284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bindet man Lernprodukte in die Heftführung ein?</w:t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39" o:spid="_x0000_s39" o:spt="63" style="position:absolute;mso-wrap-distance-left:9.0pt;mso-wrap-distance-top:0.0pt;mso-wrap-distance-right:9.0pt;mso-wrap-distance-bottom:0.0pt;z-index:251708416;o:allowoverlap:true;o:allowincell:true;mso-position-horizontal-relative:text;margin-left:346.1pt;mso-position-horizontal:absolute;mso-position-vertical-relative:text;margin-top:269.4pt;mso-position-vertical:absolute;width:146.2pt;height:107.4pt;v-text-anchor:middle;" coordsize="100000,100000" path="m109178,46287l99581,56450l99581,56450c96356,81245,75003,100001,49999,100001c22570,100001,0,77430,0,50001c0,22571,22569,0,49999,0c72690,0,92671,15447,98386,37406xe" fillcolor="#FFFFFF" strokecolor="#70AD47" strokeweight="1.00pt">
                <v:path textboxrect="14643,14642,85354,85354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6"/>
                        </w:numPr>
                        <w:ind w:left="142" w:right="-125" w:hanging="284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bilde ich eine lernförderliche Struktur für den eigenen Unterricht als digitales Heft ab?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6"/>
                        </w:numPr>
                        <w:ind w:left="142" w:right="-125" w:hanging="284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bindet man Lernprodukte in die Heftführung ein?</w:t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4100222</wp:posOffset>
                </wp:positionH>
                <wp:positionV relativeFrom="paragraph">
                  <wp:posOffset>1987997</wp:posOffset>
                </wp:positionV>
                <wp:extent cx="2402205" cy="1362588"/>
                <wp:effectExtent l="0" t="0" r="61594" b="9525"/>
                <wp:wrapNone/>
                <wp:docPr id="41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02205" cy="1362588"/>
                        </a:xfrm>
                        <a:prstGeom prst="wedgeEllipseCallout">
                          <a:avLst>
                            <a:gd name="adj1" fmla="val 51596"/>
                            <a:gd name="adj2" fmla="val 3694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5"/>
                              </w:numPr>
                              <w:ind w:left="142" w:right="-289" w:hanging="284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Beherrsche ich die Grundfunktionen der 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Notizapp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5"/>
                              </w:numPr>
                              <w:ind w:left="142" w:right="-289" w:hanging="284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Vorteile erkenne ich für den eigenen Unterrichtsalltag?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5"/>
                              </w:numPr>
                              <w:ind w:left="142" w:right="-289" w:hanging="284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die 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Notizapp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 im Unterricht einsetzen (Split Screen, Projektionsmöglichkeiten, etc.)?</w:t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0" o:spid="_x0000_s40" o:spt="63" style="position:absolute;mso-wrap-distance-left:9.0pt;mso-wrap-distance-top:0.0pt;mso-wrap-distance-right:9.0pt;mso-wrap-distance-bottom:0.0pt;z-index:251710464;o:allowoverlap:true;o:allowincell:true;mso-position-horizontal-relative:text;margin-left:322.9pt;mso-position-horizontal:absolute;mso-position-vertical-relative:text;margin-top:156.5pt;mso-position-vertical:absolute;width:189.1pt;height:107.3pt;v-text-anchor:middle;" coordsize="100000,100000" path="m101595,86949l84350,86333l84350,86333c75069,95106,62771,99999,50000,99999c22571,99999,0,77429,0,50000c0,22570,22571,0,50000,0c77429,0,100000,22570,100000,49999l100000,50000c100000,57185,98451,64287,95459,70819xe" fillcolor="#FFFFFF" strokecolor="#70AD47" strokeweight="1.00pt">
                <v:path textboxrect="14643,14642,85354,85353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5"/>
                        </w:numPr>
                        <w:ind w:left="142" w:right="-289" w:hanging="284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Beherrsche ich die Grundfunktionen der 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Notizapp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5"/>
                        </w:numPr>
                        <w:ind w:left="142" w:right="-289" w:hanging="284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Vorteile erkenne ich für den eigenen Unterrichtsalltag?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5"/>
                        </w:numPr>
                        <w:ind w:left="142" w:right="-289" w:hanging="284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die 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Notizapp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 im Unterricht einsetzen (Split Screen, Projektionsmöglichkeiten, etc.)?</w:t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7392" behindDoc="1" locked="0" layoutInCell="1" allowOverlap="1">
                <wp:simplePos x="0" y="0"/>
                <wp:positionH relativeFrom="column">
                  <wp:posOffset>6072505</wp:posOffset>
                </wp:positionH>
                <wp:positionV relativeFrom="paragraph">
                  <wp:posOffset>3066415</wp:posOffset>
                </wp:positionV>
                <wp:extent cx="1648460" cy="171704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42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460" cy="1717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1" o:spid="_x0000_s41" type="#_x0000_t75" style="position:absolute;mso-wrap-distance-left:9.0pt;mso-wrap-distance-top:0.0pt;mso-wrap-distance-right:9.0pt;mso-wrap-distance-bottom:0.0pt;z-index:-251707392;o:allowoverlap:true;o:allowincell:true;mso-position-horizontal-relative:text;margin-left:478.1pt;mso-position-horizontal:absolute;mso-position-vertical-relative:text;margin-top:241.4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7510942</wp:posOffset>
                </wp:positionH>
                <wp:positionV relativeFrom="paragraph">
                  <wp:posOffset>3527236</wp:posOffset>
                </wp:positionV>
                <wp:extent cx="2068830" cy="661481"/>
                <wp:effectExtent l="330200" t="0" r="13970" b="12065"/>
                <wp:wrapNone/>
                <wp:docPr id="43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68830" cy="661481"/>
                        </a:xfrm>
                        <a:prstGeom prst="wedgeEllipseCallout">
                          <a:avLst>
                            <a:gd name="adj1" fmla="val -64319"/>
                            <a:gd name="adj2" fmla="val -3847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Wie viel Zeit plane ich für die Implementierung neuer </w:t>
                            </w: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Abläufe</w:t>
                            </w:r>
                            <w:r>
                              <w:rPr>
                                <w:rFonts w:cs="Calibri"/>
                                <w:sz w:val="13"/>
                                <w:szCs w:val="13"/>
                              </w:rPr>
                              <w:t xml:space="preserve"> oder die Einübung medialer Fähigkeiten ein?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2" o:spid="_x0000_s42" o:spt="63" style="position:absolute;mso-wrap-distance-left:9.0pt;mso-wrap-distance-top:0.0pt;mso-wrap-distance-right:9.0pt;mso-wrap-distance-bottom:0.0pt;z-index:251711488;o:allowoverlap:true;o:allowincell:true;mso-position-horizontal-relative:text;margin-left:591.4pt;mso-position-horizontal:absolute;mso-position-vertical-relative:text;margin-top:277.7pt;mso-position-vertical:absolute;width:162.9pt;height:52.1pt;v-text-anchor:middle;" coordsize="100000,100000" path="m-14316,11518l12775,16615l12775,16615c22255,6048,35800,2,49996,2c77426,2,99996,22571,99996,49999l99996,49999c99996,77427,77426,99997,49996,99997c22567,99997,-2,77427,-3,49999c-3,44199,1006,38444,2979,32990xe" fillcolor="#FFFFFF" strokecolor="#70AD47" strokeweight="1.00pt">
                <v:path textboxrect="14643,14638,85354,85349"/>
                <v:textbox>
                  <w:txbxContent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3"/>
                          <w:szCs w:val="13"/>
                        </w:rPr>
                      </w:pP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Wie viel Zeit plane ich für die Implementierung neuer </w:t>
                      </w: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Abläufe</w:t>
                      </w:r>
                      <w:r>
                        <w:rPr>
                          <w:rFonts w:cs="Calibri"/>
                          <w:sz w:val="13"/>
                          <w:szCs w:val="13"/>
                        </w:rPr>
                        <w:t xml:space="preserve"> oder die Einübung medialer Fähigkeiten ein?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5408578</wp:posOffset>
                </wp:positionH>
                <wp:positionV relativeFrom="paragraph">
                  <wp:posOffset>385810</wp:posOffset>
                </wp:positionV>
                <wp:extent cx="1352550" cy="901700"/>
                <wp:effectExtent l="76200" t="114300" r="76200" b="107950"/>
                <wp:wrapNone/>
                <wp:docPr id="44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43" o:spid="_x0000_s43" o:spt="65" style="position:absolute;mso-wrap-distance-left:9.0pt;mso-wrap-distance-top:0.0pt;mso-wrap-distance-right:9.0pt;mso-wrap-distance-bottom:0.0pt;z-index:251705344;o:allowoverlap:true;o:allowincell:true;mso-position-horizontal-relative:text;margin-left:425.9pt;mso-position-horizontal:absolute;mso-position-vertical-relative:text;margin-top:30.4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tab/>
      </w:r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45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44" o:spid="_x0000_s44" o:spt="65" style="position:absolute;mso-wrap-distance-left:9.0pt;mso-wrap-distance-top:0.0pt;mso-wrap-distance-right:9.0pt;mso-wrap-distance-bottom:0.0pt;z-index:251718656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17632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46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5" o:spid="_x0000_s45" type="#_x0000_t75" style="position:absolute;mso-wrap-distance-left:9.0pt;mso-wrap-distance-top:0.0pt;mso-wrap-distance-right:9.0pt;mso-wrap-distance-bottom:0.0pt;z-index:-251717632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</w:t>
      </w:r>
      <w:r>
        <w:rPr>
          <w:sz w:val="36"/>
          <w:szCs w:val="36"/>
        </w:rPr>
        <w:t xml:space="preserve">Digitale Unterrichtsmaterialien</w:t>
      </w:r>
      <w:r/>
    </w:p>
    <w:p>
      <w:pPr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5751195</wp:posOffset>
                </wp:positionH>
                <wp:positionV relativeFrom="paragraph">
                  <wp:posOffset>2035175</wp:posOffset>
                </wp:positionV>
                <wp:extent cx="2068830" cy="845185"/>
                <wp:effectExtent l="12700" t="12700" r="26670" b="805815"/>
                <wp:wrapNone/>
                <wp:docPr id="47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68830" cy="845185"/>
                        </a:xfrm>
                        <a:prstGeom prst="wedgeEllipseCallout">
                          <a:avLst>
                            <a:gd name="adj1" fmla="val 5294"/>
                            <a:gd name="adj2" fmla="val 14003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="Calibri"/>
                                <w:color w:val="3B3838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color w:val="3B3838" w:themeColor="background2" w:themeShade="40"/>
                                <w:sz w:val="16"/>
                                <w:szCs w:val="16"/>
                              </w:rPr>
                              <w:t xml:space="preserve">Gibt es an der Schule Sammlungen von ausgearbeiteten Unterrichtsmaterialien?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6" o:spid="_x0000_s46" o:spt="63" style="position:absolute;mso-wrap-distance-left:9.0pt;mso-wrap-distance-top:0.0pt;mso-wrap-distance-right:9.0pt;mso-wrap-distance-bottom:0.0pt;z-index:251774976;o:allowoverlap:true;o:allowincell:true;mso-position-horizontal-relative:text;margin-left:452.8pt;mso-position-horizontal:absolute;mso-position-vertical-relative:text;margin-top:160.2pt;mso-position-vertical:absolute;width:162.9pt;height:66.5pt;v-text-anchor:middle;" coordsize="100000,100000" path="m55294,190038l42319,99407l42319,99407c18068,95638,-1,74544,-1,50002c-1,22574,22569,4,49998,4c77427,4,99998,22574,99998,50002l99998,50002c99998,73149,83924,93415,61385,98687xe" fillcolor="#FFFFFF" strokecolor="#70AD47" strokeweight="1.00pt">
                <v:path textboxrect="14643,14641,85354,85355"/>
                <v:textbox>
                  <w:txbxContent>
                    <w:p>
                      <w:pPr>
                        <w:rPr>
                          <w:rFonts w:cs="Calibri"/>
                          <w:color w:val="3B3838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color w:val="3B3838" w:themeColor="background2" w:themeShade="40"/>
                          <w:sz w:val="16"/>
                          <w:szCs w:val="16"/>
                        </w:rPr>
                        <w:t xml:space="preserve">Gibt es an der Schule Sammlungen von ausgearbeiteten Unterrichtsmaterialien?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32992" behindDoc="0" locked="0" layoutInCell="1" allowOverlap="1">
                <wp:simplePos x="0" y="0"/>
                <wp:positionH relativeFrom="margin">
                  <wp:posOffset>6902450</wp:posOffset>
                </wp:positionH>
                <wp:positionV relativeFrom="paragraph">
                  <wp:posOffset>476250</wp:posOffset>
                </wp:positionV>
                <wp:extent cx="1173480" cy="901700"/>
                <wp:effectExtent l="0" t="0" r="64769" b="12700"/>
                <wp:wrapNone/>
                <wp:docPr id="48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47" o:spid="_x0000_s47" o:spt="65" style="position:absolute;mso-wrap-distance-left:9.0pt;mso-wrap-distance-top:0.0pt;mso-wrap-distance-right:9.0pt;mso-wrap-distance-bottom:0.0pt;z-index:251732992;o:allowoverlap:true;o:allowincell:true;mso-position-horizontal-relative:margin;margin-left:543.5pt;mso-position-horizontal:absolute;mso-position-vertical-relative:text;margin-top:37.5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5243208</wp:posOffset>
                </wp:positionH>
                <wp:positionV relativeFrom="paragraph">
                  <wp:posOffset>1142770</wp:posOffset>
                </wp:positionV>
                <wp:extent cx="1352550" cy="901700"/>
                <wp:effectExtent l="76200" t="114300" r="76200" b="107950"/>
                <wp:wrapNone/>
                <wp:docPr id="49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48" o:spid="_x0000_s48" o:spt="65" style="position:absolute;mso-wrap-distance-left:9.0pt;mso-wrap-distance-top:0.0pt;mso-wrap-distance-right:9.0pt;mso-wrap-distance-bottom:0.0pt;z-index:251734016;o:allowoverlap:true;o:allowincell:true;mso-position-horizontal-relative:text;margin-left:412.9pt;mso-position-horizontal:absolute;mso-position-vertical-relative:text;margin-top:90.0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7611367</wp:posOffset>
                </wp:positionH>
                <wp:positionV relativeFrom="paragraph">
                  <wp:posOffset>4271767</wp:posOffset>
                </wp:positionV>
                <wp:extent cx="2068830" cy="845657"/>
                <wp:effectExtent l="330200" t="0" r="13970" b="18415"/>
                <wp:wrapNone/>
                <wp:docPr id="50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68830" cy="845657"/>
                        </a:xfrm>
                        <a:prstGeom prst="wedgeEllipseCallout">
                          <a:avLst>
                            <a:gd name="adj1" fmla="val -64319"/>
                            <a:gd name="adj2" fmla="val -3847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Materialien würde ich gerne für den Unterricht erstellen?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9" o:spid="_x0000_s49" o:spt="63" style="position:absolute;mso-wrap-distance-left:9.0pt;mso-wrap-distance-top:0.0pt;mso-wrap-distance-right:9.0pt;mso-wrap-distance-bottom:0.0pt;z-index:251730944;o:allowoverlap:true;o:allowincell:true;mso-position-horizontal-relative:text;margin-left:599.3pt;mso-position-horizontal:absolute;mso-position-vertical-relative:text;margin-top:336.4pt;mso-position-vertical:absolute;width:162.9pt;height:66.6pt;v-text-anchor:middle;" coordsize="100000,100000" path="m-14316,11524l12775,16615l12775,16615c22255,6047,35800,1,49997,1c77426,1,99997,22571,99997,49999l99997,49999c99997,77428,77426,99998,49997,99998c22568,99998,-2,77428,-2,49999c-2,44199,1006,38444,2979,32990xe" fillcolor="#FFFFFF" strokecolor="#70AD47" strokeweight="1.00pt">
                <v:path textboxrect="14643,14644,85354,85352"/>
                <v:textbox>
                  <w:txbxContent>
                    <w:p>
                      <w:pPr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Materialien würde ich gerne für den Unterricht erstellen?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7086614</wp:posOffset>
                </wp:positionH>
                <wp:positionV relativeFrom="paragraph">
                  <wp:posOffset>2695683</wp:posOffset>
                </wp:positionV>
                <wp:extent cx="2595245" cy="1011677"/>
                <wp:effectExtent l="0" t="0" r="8255" b="106045"/>
                <wp:wrapNone/>
                <wp:docPr id="51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595245" cy="1011677"/>
                        </a:xfrm>
                        <a:prstGeom prst="wedgeEllipseCallout">
                          <a:avLst>
                            <a:gd name="adj1" fmla="val -43739"/>
                            <a:gd name="adj2" fmla="val 5827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7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neuen Möglichkeiten gibt es, welche ich perspektivisch nutzen möchte?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7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/>
                            <w:bookmarkStart w:id="1" w:name="_Hlk141301385"/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erweitern oder verändern digitale Angebote den Unterricht?</w:t>
                            </w:r>
                            <w:bookmarkEnd w:id="1"/>
                            <w:r/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50" o:spid="_x0000_s50" o:spt="63" style="position:absolute;mso-wrap-distance-left:9.0pt;mso-wrap-distance-top:0.0pt;mso-wrap-distance-right:9.0pt;mso-wrap-distance-bottom:0.0pt;z-index:251728896;o:allowoverlap:true;o:allowincell:true;mso-position-horizontal-relative:text;margin-left:558.0pt;mso-position-horizontal:absolute;mso-position-vertical-relative:text;margin-top:212.3pt;mso-position-vertical:absolute;width:204.3pt;height:79.7pt;v-text-anchor:middle;" coordsize="100000,100000" path="m6259,108277l12907,83526l12907,83526c4602,74338,0,62384,0,49998c0,22569,22570,-1,49999,-1c77429,-1,99999,22569,99999,49998l99999,49998c99999,77427,77429,99997,49999,99997c42437,99997,34972,98282,28168,94980xe" fillcolor="#FFFFFF" strokecolor="#70AD47" strokeweight="1.00pt">
                <v:path textboxrect="14643,14643,85354,85355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7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neuen Möglichkeiten gibt es, welche ich perspektivisch nutzen möchte?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7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/>
                      <w:bookmarkStart w:id="1" w:name="_Hlk141301385"/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erweitern oder verändern digitale Angebote den Unterricht?</w:t>
                      </w:r>
                      <w:bookmarkEnd w:id="1"/>
                      <w:r/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4492301</wp:posOffset>
                </wp:positionH>
                <wp:positionV relativeFrom="paragraph">
                  <wp:posOffset>4371814</wp:posOffset>
                </wp:positionV>
                <wp:extent cx="1857375" cy="901700"/>
                <wp:effectExtent l="12700" t="12700" r="200025" b="25400"/>
                <wp:wrapNone/>
                <wp:docPr id="52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57375" cy="901700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81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Kann ich meine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Arbeitsblätter den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Lernenden zur Verfügung stellen?</w:t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51" o:spid="_x0000_s51" o:spt="63" style="position:absolute;mso-wrap-distance-left:9.0pt;mso-wrap-distance-top:0.0pt;mso-wrap-distance-right:9.0pt;mso-wrap-distance-bottom:0.0pt;z-index:251727872;o:allowoverlap:true;o:allowincell:true;mso-position-horizontal-relative:text;margin-left:353.7pt;mso-position-horizontal:absolute;mso-position-vertical-relative:text;margin-top:344.2pt;mso-position-vertical:absolute;width:146.2pt;height:71.0pt;v-text-anchor:middle;" coordsize="100000,100000" path="m109178,46285l99581,56446l99581,56446c96356,81240,75003,99996,49999,99996c22570,99996,0,77425,0,49997c0,22568,22569,-2,49999,-2c72689,-2,92671,15443,98386,37402xe" fillcolor="#FFFFFF" strokecolor="#70AD47" strokeweight="1.00pt">
                <v:path textboxrect="14643,14643,85354,85350"/>
                <v:textbox>
                  <w:txbxContent>
                    <w:p>
                      <w:pPr>
                        <w:ind w:right="-81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Kann ich meine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Arbeitsblätter den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Lernenden zur Verfügung stellen?</w:t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70051" cy="4050463"/>
                <wp:effectExtent l="0" t="0" r="0" b="1270"/>
                <wp:docPr id="53" name="Grafik 1" descr="Ein Bild, das Text, Screenshot, Diagramm, Schrif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Grafik 1" descr="Ein Bild, das Text, Screenshot, Diagramm, Schrif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3574517" cy="40555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2" o:spid="_x0000_s52" type="#_x0000_t75" style="mso-wrap-distance-left:0.0pt;mso-wrap-distance-top:0.0pt;mso-wrap-distance-right:0.0pt;mso-wrap-distance-bottom:0.0pt;width:281.1pt;height:318.9pt;" stroked="false">
                <v:path textboxrect="0,0,0,0"/>
                <v:imagedata r:id="rId20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6848" behindDoc="1" locked="0" layoutInCell="1" allowOverlap="1">
                <wp:simplePos x="0" y="0"/>
                <wp:positionH relativeFrom="column">
                  <wp:posOffset>6174105</wp:posOffset>
                </wp:positionH>
                <wp:positionV relativeFrom="paragraph">
                  <wp:posOffset>3637915</wp:posOffset>
                </wp:positionV>
                <wp:extent cx="1648460" cy="171704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54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460" cy="1717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3" o:spid="_x0000_s53" type="#_x0000_t75" style="position:absolute;mso-wrap-distance-left:9.0pt;mso-wrap-distance-top:0.0pt;mso-wrap-distance-right:9.0pt;mso-wrap-distance-bottom:0.0pt;z-index:-251726848;o:allowoverlap:true;o:allowincell:true;mso-position-horizontal-relative:text;margin-left:486.1pt;mso-position-horizontal:absolute;mso-position-vertical-relative:text;margin-top:286.4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4201795</wp:posOffset>
                </wp:positionH>
                <wp:positionV relativeFrom="paragraph">
                  <wp:posOffset>2914015</wp:posOffset>
                </wp:positionV>
                <wp:extent cx="2402205" cy="1362075"/>
                <wp:effectExtent l="0" t="0" r="61594" b="9525"/>
                <wp:wrapNone/>
                <wp:docPr id="55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02205" cy="1362075"/>
                        </a:xfrm>
                        <a:prstGeom prst="wedgeEllipseCallout">
                          <a:avLst>
                            <a:gd name="adj1" fmla="val 51596"/>
                            <a:gd name="adj2" fmla="val 3694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7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Kenne ich nutzbare Onlineangebote/Materialien?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7"/>
                              </w:numPr>
                              <w:ind w:left="142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kann ich bestehende Angebote einbinden?</w:t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54" o:spid="_x0000_s54" o:spt="63" style="position:absolute;mso-wrap-distance-left:9.0pt;mso-wrap-distance-top:0.0pt;mso-wrap-distance-right:9.0pt;mso-wrap-distance-bottom:0.0pt;z-index:251729920;o:allowoverlap:true;o:allowincell:true;mso-position-horizontal-relative:text;margin-left:330.8pt;mso-position-horizontal:absolute;mso-position-vertical-relative:text;margin-top:229.4pt;mso-position-vertical:absolute;width:189.1pt;height:107.2pt;v-text-anchor:middle;" coordsize="100000,100000" path="m101595,86949l84350,86332l84350,86332c75069,95105,62772,99998,50001,99998c22572,99998,1,77428,1,49999c1,22571,22572,1,50001,1c77430,1,100001,22571,100001,49999l100001,49999c100001,57185,98452,64287,95460,70820xe" fillcolor="#FFFFFF" strokecolor="#70AD47" strokeweight="1.00pt">
                <v:path textboxrect="14643,14643,85354,85352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7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Kenne ich nutzbare Onlineangebote/Materialien?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7"/>
                        </w:numPr>
                        <w:ind w:left="142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kann ich bestehende Angebote einbinden?</w:t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56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55" o:spid="_x0000_s55" o:spt="65" style="position:absolute;mso-wrap-distance-left:9.0pt;mso-wrap-distance-top:0.0pt;mso-wrap-distance-right:9.0pt;mso-wrap-distance-bottom:0.0pt;z-index:251741184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40160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57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4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6" o:spid="_x0000_s56" type="#_x0000_t75" style="position:absolute;mso-wrap-distance-left:9.0pt;mso-wrap-distance-top:0.0pt;mso-wrap-distance-right:9.0pt;mso-wrap-distance-bottom:0.0pt;z-index:-251740160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Angepasste Klassenführung</w:t>
      </w:r>
      <w:r/>
    </w:p>
    <w:p>
      <w:r/>
      <w:r/>
    </w:p>
    <w:p>
      <w:pPr>
        <w:sectPr>
          <w:footnotePr/>
          <w:endnotePr/>
          <w:type w:val="nextPage"/>
          <w:pgSz w:w="16838" w:h="11906" w:orient="landscape"/>
          <w:pgMar w:top="1417" w:right="1134" w:bottom="1417" w:left="1417" w:header="708" w:footer="708" w:gutter="0"/>
          <w:cols w:num="1" w:sep="0" w:space="708" w:equalWidth="1"/>
          <w:docGrid w:linePitch="360"/>
        </w:sect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3712" behindDoc="0" locked="0" layoutInCell="1" allowOverlap="1">
                <wp:simplePos x="0" y="0"/>
                <wp:positionH relativeFrom="margin">
                  <wp:posOffset>7454265</wp:posOffset>
                </wp:positionH>
                <wp:positionV relativeFrom="paragraph">
                  <wp:posOffset>217170</wp:posOffset>
                </wp:positionV>
                <wp:extent cx="1173480" cy="901700"/>
                <wp:effectExtent l="0" t="0" r="64769" b="12700"/>
                <wp:wrapNone/>
                <wp:docPr id="58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57" o:spid="_x0000_s57" o:spt="65" style="position:absolute;mso-wrap-distance-left:9.0pt;mso-wrap-distance-top:0.0pt;mso-wrap-distance-right:9.0pt;mso-wrap-distance-bottom:0.0pt;z-index:251763712;o:allowoverlap:true;o:allowincell:true;mso-position-horizontal-relative:margin;margin-left:586.9pt;mso-position-horizontal:absolute;mso-position-vertical-relative:text;margin-top:17.1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55520" behindDoc="1" locked="0" layoutInCell="1" allowOverlap="1">
                <wp:simplePos x="0" y="0"/>
                <wp:positionH relativeFrom="column">
                  <wp:posOffset>6729730</wp:posOffset>
                </wp:positionH>
                <wp:positionV relativeFrom="paragraph">
                  <wp:posOffset>3123565</wp:posOffset>
                </wp:positionV>
                <wp:extent cx="1648460" cy="171704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59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460" cy="1717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8" o:spid="_x0000_s58" type="#_x0000_t75" style="position:absolute;mso-wrap-distance-left:9.0pt;mso-wrap-distance-top:0.0pt;mso-wrap-distance-right:9.0pt;mso-wrap-distance-bottom:0.0pt;z-index:-251755520;o:allowoverlap:true;o:allowincell:true;mso-position-horizontal-relative:text;margin-left:529.9pt;mso-position-horizontal:absolute;mso-position-vertical-relative:text;margin-top:245.9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4991322</wp:posOffset>
                </wp:positionH>
                <wp:positionV relativeFrom="paragraph">
                  <wp:posOffset>3818255</wp:posOffset>
                </wp:positionV>
                <wp:extent cx="1857375" cy="1363345"/>
                <wp:effectExtent l="12700" t="12700" r="187325" b="20955"/>
                <wp:wrapNone/>
                <wp:docPr id="60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57375" cy="1363345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Wie kann ich Lernende auch außerhalb des Unterrichtes begleiten?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Welche Werkzeuge stehen dazu zur Verfügung?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Welche Regeln sollen dafür gelten?</w:t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59" o:spid="_x0000_s59" o:spt="63" style="position:absolute;mso-wrap-distance-left:9.0pt;mso-wrap-distance-top:0.0pt;mso-wrap-distance-right:9.0pt;mso-wrap-distance-bottom:0.0pt;z-index:251756544;o:allowoverlap:true;o:allowincell:true;mso-position-horizontal-relative:text;margin-left:393.0pt;mso-position-horizontal:absolute;mso-position-vertical-relative:text;margin-top:300.6pt;mso-position-vertical:absolute;width:146.2pt;height:107.3pt;v-text-anchor:middle;" coordsize="100000,100000" path="m109178,46286l99581,56450l99581,56450c96356,81245,75003,100001,49999,100001c22570,100001,0,77430,0,50001c0,22571,22569,0,49999,0c72690,0,92671,15446,98387,37406xe" fillcolor="#FFFFFF" strokecolor="#70AD47" strokeweight="1.00pt">
                <v:path textboxrect="14643,14642,85354,85352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Wie kann ich Lernende auch außerhalb des Unterrichtes begleiten?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Welche Werkzeuge stehen dazu zur Verfügung?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Welche Regeln sollen dafür gelten?</w:t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7638415</wp:posOffset>
                </wp:positionH>
                <wp:positionV relativeFrom="paragraph">
                  <wp:posOffset>2172335</wp:posOffset>
                </wp:positionV>
                <wp:extent cx="2595245" cy="1187450"/>
                <wp:effectExtent l="0" t="0" r="8255" b="133350"/>
                <wp:wrapNone/>
                <wp:docPr id="61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595245" cy="1187450"/>
                        </a:xfrm>
                        <a:prstGeom prst="wedgeEllipseCallout">
                          <a:avLst>
                            <a:gd name="adj1" fmla="val -43739"/>
                            <a:gd name="adj2" fmla="val 5827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284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begleite ich die Kinder aktiv?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284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Wie kann ich die neuen Arbeitsweisen unterstützen/anleiten, um den Unterrichtsfluss aufrechtzuerhalten?</w:t>
                            </w:r>
                            <w:r/>
                          </w:p>
                          <w:p>
                            <w:pPr>
                              <w:ind w:left="284" w:right="-261" w:hanging="284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60" o:spid="_x0000_s60" o:spt="63" style="position:absolute;mso-wrap-distance-left:9.0pt;mso-wrap-distance-top:0.0pt;mso-wrap-distance-right:9.0pt;mso-wrap-distance-bottom:0.0pt;z-index:251757568;o:allowoverlap:true;o:allowincell:true;mso-position-horizontal-relative:text;margin-left:601.4pt;mso-position-horizontal:absolute;mso-position-vertical-relative:text;margin-top:171.0pt;mso-position-vertical:absolute;width:204.3pt;height:93.5pt;v-text-anchor:middle;" coordsize="100000,100000" path="m6259,108276l12907,83527l12907,83527c4602,74339,0,62384,0,49999c0,22569,22570,0,50000,0c77429,0,100000,22569,100000,49998l100000,49998c100000,77428,77429,99998,50000,99998c42437,99998,34972,98282,28168,94980xe" fillcolor="#FFFFFF" strokecolor="#70AD47" strokeweight="1.00pt">
                <v:path textboxrect="14643,14641,85354,85353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284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begleite ich die Kinder aktiv?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284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Wie kann ich die neuen Arbeitsweisen unterstützen/anleiten, um den Unterrichtsfluss aufrechtzuerhalten?</w:t>
                      </w:r>
                      <w:r/>
                    </w:p>
                    <w:p>
                      <w:pPr>
                        <w:ind w:left="284" w:right="-261" w:hanging="284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4613408</wp:posOffset>
                </wp:positionH>
                <wp:positionV relativeFrom="paragraph">
                  <wp:posOffset>1683328</wp:posOffset>
                </wp:positionV>
                <wp:extent cx="2546852" cy="2051742"/>
                <wp:effectExtent l="6350" t="6350" r="6350" b="6350"/>
                <wp:wrapNone/>
                <wp:docPr id="62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flipH="0" flipV="0">
                          <a:off x="0" y="0"/>
                          <a:ext cx="2546851" cy="2051741"/>
                        </a:xfrm>
                        <a:prstGeom prst="wedgeEllipseCallout">
                          <a:avLst>
                            <a:gd name="adj1" fmla="val 51596"/>
                            <a:gd name="adj2" fmla="val 3694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0" w:hanging="142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Kenne ich unsere schulischen Vereinbarungen zum Einsatz der Geräte im Unterricht? 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0" w:hanging="142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eigenen Regeln sind mir besonders wichtig? 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0" w:hanging="142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Gibt es Vereinbarungen bezüglich der Konsequenzen bei Missachtung?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0" w:hanging="142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Mit welchen Störungen rechne ich? Wie will ich darauf reagieren? Welche Chance sehe ich darin?</w:t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289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61" o:spid="_x0000_s61" o:spt="63" style="position:absolute;mso-wrap-distance-left:9.0pt;mso-wrap-distance-top:0.0pt;mso-wrap-distance-right:9.0pt;mso-wrap-distance-bottom:0.0pt;z-index:251758592;o:allowoverlap:true;o:allowincell:true;mso-position-horizontal-relative:text;margin-left:363.3pt;mso-position-horizontal:absolute;mso-position-vertical-relative:text;margin-top:132.5pt;mso-position-vertical:absolute;width:200.5pt;height:161.6pt;v-text-anchor:middle;" coordsize="100000,100000" path="m101595,86949l84350,86334l84350,86334c75069,95108,62771,100001,50000,100001c22571,100001,0,77430,0,50001c0,22572,22571,1,50000,1c77429,1,100000,22571,100000,50001l100000,50001c100000,57186,98451,64288,95459,70821xe" fillcolor="#FFFFFF" strokecolor="#70AD47" strokeweight="1.00pt">
                <v:path textboxrect="14643,14642,85354,85354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0" w:hanging="142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Kenne ich unsere schulischen Vereinbarungen zum Einsatz der Geräte im Unterricht? 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0" w:hanging="142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eigenen Regeln sind mir besonders wichtig? 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0" w:hanging="142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Gibt es Vereinbarungen bezüglich der Konsequenzen bei Missachtung?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0" w:hanging="142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Mit welchen Störungen rechne ich? Wie will ich darauf reagieren? Welche Chance sehe ich darin?</w:t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289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8162925</wp:posOffset>
                </wp:positionH>
                <wp:positionV relativeFrom="paragraph">
                  <wp:posOffset>3818255</wp:posOffset>
                </wp:positionV>
                <wp:extent cx="1486827" cy="1055948"/>
                <wp:effectExtent l="219249" t="6350" r="6350" b="6350"/>
                <wp:wrapNone/>
                <wp:docPr id="63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flipH="0" flipV="0">
                          <a:off x="0" y="0"/>
                          <a:ext cx="1486826" cy="1055947"/>
                        </a:xfrm>
                        <a:prstGeom prst="wedgeEllipseCallout">
                          <a:avLst>
                            <a:gd name="adj1" fmla="val -64319"/>
                            <a:gd name="adj2" fmla="val -3847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0" w:hanging="142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Benötige ich weiteres Wissen zum Thema „Recht am eigenen Bild“, etc.?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62" o:spid="_x0000_s62" o:spt="63" style="position:absolute;mso-wrap-distance-left:9.0pt;mso-wrap-distance-top:0.0pt;mso-wrap-distance-right:9.0pt;mso-wrap-distance-bottom:0.0pt;z-index:251759616;o:allowoverlap:true;o:allowincell:true;mso-position-horizontal-relative:text;margin-left:642.8pt;mso-position-horizontal:absolute;mso-position-vertical-relative:text;margin-top:300.6pt;mso-position-vertical:absolute;width:117.1pt;height:83.1pt;v-text-anchor:middle;" coordsize="100000,100000" path="m-14316,11522l12775,16616l12775,16616c22255,6048,35800,1,49997,1c77426,1,99997,22572,99997,50000l99997,50000c99997,77429,77426,99999,49997,99999c22568,99999,-2,77429,-2,50000c-2,44201,1006,38445,2979,32991xe" fillcolor="#FFFFFF" strokecolor="#70AD47" strokeweight="1.00pt">
                <v:path textboxrect="14643,14644,85354,85353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0" w:hanging="142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Benötige ich weiteres Wissen zum Thema „Recht am eigenen Bild“, etc.?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0640" behindDoc="1" locked="0" layoutInCell="1" allowOverlap="1">
                <wp:simplePos x="0" y="0"/>
                <wp:positionH relativeFrom="column">
                  <wp:posOffset>514985</wp:posOffset>
                </wp:positionH>
                <wp:positionV relativeFrom="paragraph">
                  <wp:posOffset>1636395</wp:posOffset>
                </wp:positionV>
                <wp:extent cx="4298400" cy="1116000"/>
                <wp:effectExtent l="0" t="0" r="0" b="1905"/>
                <wp:wrapTight wrapText="bothSides">
                  <wp:wrapPolygon edited="1">
                    <wp:start x="0" y="0"/>
                    <wp:lineTo x="0" y="21391"/>
                    <wp:lineTo x="21507" y="21391"/>
                    <wp:lineTo x="21507" y="0"/>
                    <wp:lineTo x="0" y="0"/>
                  </wp:wrapPolygon>
                </wp:wrapTight>
                <wp:docPr id="64" name="Grafik 1" descr="Ein Bild, das Text, Screensho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" name="Grafik 1" descr="Ein Bild, das Text, Screensho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4298400" cy="111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3" o:spid="_x0000_s63" type="#_x0000_t75" style="position:absolute;mso-wrap-distance-left:9.0pt;mso-wrap-distance-top:0.0pt;mso-wrap-distance-right:9.0pt;mso-wrap-distance-bottom:0.0pt;z-index:-251760640;o:allowoverlap:true;o:allowincell:true;mso-position-horizontal-relative:text;margin-left:40.5pt;mso-position-horizontal:absolute;mso-position-vertical-relative:text;margin-top:128.8pt;mso-position-vertical:absolute;width:338.5pt;height:87.9pt;" wrapcoords="0 0 0 99032 99569 99032 99569 0 0 0" stroked="false">
                <v:path textboxrect="0,0,0,0"/>
                <v:imagedata r:id="rId21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1664" behindDoc="1" locked="0" layoutInCell="1" allowOverlap="1">
                <wp:simplePos x="0" y="0"/>
                <wp:positionH relativeFrom="column">
                  <wp:posOffset>516890</wp:posOffset>
                </wp:positionH>
                <wp:positionV relativeFrom="paragraph">
                  <wp:posOffset>2743835</wp:posOffset>
                </wp:positionV>
                <wp:extent cx="4017010" cy="1276985"/>
                <wp:effectExtent l="0" t="0" r="0" b="5715"/>
                <wp:wrapTight wrapText="bothSides">
                  <wp:wrapPolygon edited="1">
                    <wp:start x="0" y="0"/>
                    <wp:lineTo x="0" y="21482"/>
                    <wp:lineTo x="21511" y="21482"/>
                    <wp:lineTo x="21511" y="0"/>
                    <wp:lineTo x="0" y="0"/>
                  </wp:wrapPolygon>
                </wp:wrapTight>
                <wp:docPr id="65" name="Grafik 1" descr="Ein Bild, das Kleidung, Jeans, Mann, stehend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Grafik 1" descr="Ein Bild, das Kleidung, Jeans, Mann, stehend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4017010" cy="12769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4" o:spid="_x0000_s64" type="#_x0000_t75" style="position:absolute;mso-wrap-distance-left:9.0pt;mso-wrap-distance-top:0.0pt;mso-wrap-distance-right:9.0pt;mso-wrap-distance-bottom:0.0pt;z-index:-251761664;o:allowoverlap:true;o:allowincell:true;mso-position-horizontal-relative:text;margin-left:40.7pt;mso-position-horizontal:absolute;mso-position-vertical-relative:text;margin-top:216.0pt;mso-position-vertical:absolute;width:316.3pt;height:100.5pt;" wrapcoords="0 0 0 99454 99588 99454 99588 0 0 0" stroked="false">
                <v:path textboxrect="0,0,0,0"/>
                <v:imagedata r:id="rId22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2688" behindDoc="1" locked="0" layoutInCell="1" allowOverlap="1">
                <wp:simplePos x="0" y="0"/>
                <wp:positionH relativeFrom="column">
                  <wp:posOffset>570865</wp:posOffset>
                </wp:positionH>
                <wp:positionV relativeFrom="paragraph">
                  <wp:posOffset>342265</wp:posOffset>
                </wp:positionV>
                <wp:extent cx="3890645" cy="1339850"/>
                <wp:effectExtent l="0" t="0" r="0" b="6350"/>
                <wp:wrapTight wrapText="bothSides">
                  <wp:wrapPolygon edited="1">
                    <wp:start x="0" y="0"/>
                    <wp:lineTo x="0" y="21498"/>
                    <wp:lineTo x="21505" y="21498"/>
                    <wp:lineTo x="21505" y="0"/>
                    <wp:lineTo x="0" y="0"/>
                  </wp:wrapPolygon>
                </wp:wrapTight>
                <wp:docPr id="66" name="Grafik 1" descr="Ein Bild, das Kleidung, Menschliches Gesicht, Cartoon, Perso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Grafik 1" descr="Ein Bild, das Kleidung, Menschliches Gesicht, Cartoon, Perso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3890645" cy="13398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5" o:spid="_x0000_s65" type="#_x0000_t75" style="position:absolute;mso-wrap-distance-left:9.0pt;mso-wrap-distance-top:0.0pt;mso-wrap-distance-right:9.0pt;mso-wrap-distance-bottom:0.0pt;z-index:-251762688;o:allowoverlap:true;o:allowincell:true;mso-position-horizontal-relative:text;margin-left:44.9pt;mso-position-horizontal:absolute;mso-position-vertical-relative:text;margin-top:26.9pt;mso-position-vertical:absolute;width:306.3pt;height:105.5pt;" wrapcoords="0 0 0 99528 99560 99528 99560 0 0 0" stroked="false">
                <v:path textboxrect="0,0,0,0"/>
                <v:imagedata r:id="rId23" o:title=""/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5795010</wp:posOffset>
                </wp:positionH>
                <wp:positionV relativeFrom="paragraph">
                  <wp:posOffset>608965</wp:posOffset>
                </wp:positionV>
                <wp:extent cx="1352550" cy="901700"/>
                <wp:effectExtent l="76200" t="114300" r="76200" b="107950"/>
                <wp:wrapNone/>
                <wp:docPr id="67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66" o:spid="_x0000_s66" o:spt="65" style="position:absolute;mso-wrap-distance-left:9.0pt;mso-wrap-distance-top:0.0pt;mso-wrap-distance-right:9.0pt;mso-wrap-distance-bottom:0.0pt;z-index:251764736;o:allowoverlap:true;o:allowincell:true;mso-position-horizontal-relative:text;margin-left:456.3pt;mso-position-horizontal:absolute;mso-position-vertical-relative:text;margin-top:47.9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5760" behindDoc="1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695325</wp:posOffset>
                </wp:positionV>
                <wp:extent cx="457200" cy="457200"/>
                <wp:effectExtent l="0" t="0" r="0" b="0"/>
                <wp:wrapTight wrapText="bothSides">
                  <wp:wrapPolygon edited="1">
                    <wp:start x="0" y="0"/>
                    <wp:lineTo x="0" y="21000"/>
                    <wp:lineTo x="21000" y="21000"/>
                    <wp:lineTo x="21000" y="0"/>
                    <wp:lineTo x="0" y="0"/>
                  </wp:wrapPolygon>
                </wp:wrapTight>
                <wp:docPr id="68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7" o:spid="_x0000_s67" type="#_x0000_t75" style="position:absolute;mso-wrap-distance-left:9.0pt;mso-wrap-distance-top:0.0pt;mso-wrap-distance-right:9.0pt;mso-wrap-distance-bottom:0.0pt;z-index:-251765760;o:allowoverlap:true;o:allowincell:true;mso-position-horizontal-relative:text;margin-left:0.2pt;mso-position-horizontal:absolute;mso-position-vertical-relative:text;margin-top:54.8pt;mso-position-vertical:absolute;width:36.0pt;height:36.0pt;" wrapcoords="0 0 0 97222 97222 97222 97222 0 0 0" stroked="false">
                <v:path textboxrect="0,0,0,0"/>
                <v:imagedata r:id="rId24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6784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1863090</wp:posOffset>
                </wp:positionV>
                <wp:extent cx="457200" cy="457200"/>
                <wp:effectExtent l="0" t="0" r="0" b="0"/>
                <wp:wrapTight wrapText="bothSides">
                  <wp:wrapPolygon edited="1">
                    <wp:start x="0" y="0"/>
                    <wp:lineTo x="0" y="21480"/>
                    <wp:lineTo x="21000" y="21480"/>
                    <wp:lineTo x="21000" y="0"/>
                    <wp:lineTo x="0" y="0"/>
                  </wp:wrapPolygon>
                </wp:wrapTight>
                <wp:docPr id="69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8" o:spid="_x0000_s68" type="#_x0000_t75" style="position:absolute;mso-wrap-distance-left:9.0pt;mso-wrap-distance-top:0.0pt;mso-wrap-distance-right:9.0pt;mso-wrap-distance-bottom:0.0pt;z-index:-251766784;o:allowoverlap:true;o:allowincell:true;mso-position-horizontal-relative:text;margin-left:0.0pt;mso-position-horizontal:absolute;mso-position-vertical-relative:text;margin-top:146.7pt;mso-position-vertical:absolute;width:36.0pt;height:36.0pt;" wrapcoords="0 0 0 99444 97222 99444 97222 0 0 0" stroked="false">
                <v:path textboxrect="0,0,0,0"/>
                <v:imagedata r:id="rId24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7808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2960370</wp:posOffset>
                </wp:positionV>
                <wp:extent cx="457200" cy="457200"/>
                <wp:effectExtent l="0" t="0" r="0" b="0"/>
                <wp:wrapTight wrapText="bothSides">
                  <wp:wrapPolygon edited="1">
                    <wp:start x="0" y="0"/>
                    <wp:lineTo x="0" y="21480"/>
                    <wp:lineTo x="21000" y="21480"/>
                    <wp:lineTo x="21000" y="0"/>
                    <wp:lineTo x="0" y="0"/>
                  </wp:wrapPolygon>
                </wp:wrapTight>
                <wp:docPr id="70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1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9" o:spid="_x0000_s69" type="#_x0000_t75" style="position:absolute;mso-wrap-distance-left:9.0pt;mso-wrap-distance-top:0.0pt;mso-wrap-distance-right:9.0pt;mso-wrap-distance-bottom:0.0pt;z-index:-251767808;o:allowoverlap:true;o:allowincell:true;mso-position-horizontal-relative:text;margin-left:0.0pt;mso-position-horizontal:absolute;mso-position-vertical-relative:text;margin-top:233.1pt;mso-position-vertical:absolute;width:36.0pt;height:36.0pt;" wrapcoords="0 0 0 99444 97222 99444 97222 0 0 0" stroked="false">
                <v:path textboxrect="0,0,0,0"/>
                <v:imagedata r:id="rId24" o:title=""/>
              </v:shape>
            </w:pict>
          </mc:Fallback>
        </mc:AlternateContent>
      </w:r>
      <w:r>
        <w:t xml:space="preserve">Material</w:t>
      </w:r>
      <w:r/>
      <w:r/>
    </w:p>
    <w:p>
      <w:pPr>
        <w:rPr>
          <w:sz w:val="36"/>
          <w:szCs w:val="36"/>
        </w:rPr>
      </w:pP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5268191</wp:posOffset>
                </wp:positionH>
                <wp:positionV relativeFrom="paragraph">
                  <wp:posOffset>169682</wp:posOffset>
                </wp:positionV>
                <wp:extent cx="1303638" cy="901700"/>
                <wp:effectExtent l="0" t="0" r="49530" b="12700"/>
                <wp:wrapNone/>
                <wp:docPr id="71" name="Rechteck: gefaltete Ecke 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303638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70" o:spid="_x0000_s70" o:spt="65" style="position:absolute;mso-wrap-distance-left:9.0pt;mso-wrap-distance-top:0.0pt;mso-wrap-distance-right:9.0pt;mso-wrap-distance-bottom:0.0pt;z-index:251770880;o:allowoverlap:true;o:allowincell:true;mso-position-horizontal-relative:text;margin-left:414.8pt;mso-position-horizontal:absolute;mso-position-vertical-relative:text;margin-top:13.4pt;mso-position-vertical:absolute;width:102.6pt;height:71.0pt;v-text-anchor:middle;" coordsize="100000,100000" path="m0,0l100000,0l100000,83332l88470,100001l0,100001xnsem88470,100001l90775,86665l100000,83332xnsem88470,100001l90775,86665l100000,83332l88470,100001l0,100001l0,0l100000,0l100000,83332nfe" fillcolor="#FFC000" strokecolor="#FFC000" strokeweight="1.00pt">
                <v:path textboxrect="0,0,100000,83331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69856" behindDoc="1" locked="0" layoutInCell="1" allowOverlap="1">
                <wp:simplePos x="0" y="0"/>
                <wp:positionH relativeFrom="column">
                  <wp:posOffset>8166663</wp:posOffset>
                </wp:positionH>
                <wp:positionV relativeFrom="paragraph">
                  <wp:posOffset>268</wp:posOffset>
                </wp:positionV>
                <wp:extent cx="734060" cy="734060"/>
                <wp:effectExtent l="0" t="0" r="2540" b="2540"/>
                <wp:wrapTight wrapText="bothSides">
                  <wp:wrapPolygon edited="1">
                    <wp:start x="0" y="0"/>
                    <wp:lineTo x="0" y="21301"/>
                    <wp:lineTo x="21301" y="21301"/>
                    <wp:lineTo x="21301" y="0"/>
                    <wp:lineTo x="0" y="0"/>
                  </wp:wrapPolygon>
                </wp:wrapTight>
                <wp:docPr id="72" name="Grafik 4" descr="Ein Bild, das Muster, Quadrat, Symmetrie, Design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2" name="Grafik 4" descr="Ein Bild, das Muster, Quadrat, Symmetrie, Design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34060" cy="73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1" o:spid="_x0000_s71" type="#_x0000_t75" style="position:absolute;mso-wrap-distance-left:9.0pt;mso-wrap-distance-top:0.0pt;mso-wrap-distance-right:9.0pt;mso-wrap-distance-bottom:0.0pt;z-index:-251769856;o:allowoverlap:true;o:allowincell:true;mso-position-horizontal-relative:text;margin-left:643.0pt;mso-position-horizontal:absolute;mso-position-vertical-relative:text;margin-top:0.0pt;mso-position-vertical:absolute;width:57.8pt;height:57.8pt;" wrapcoords="0 0 0 98616 98616 98616 98616 0 0 0" stroked="false">
                <v:path textboxrect="0,0,0,0"/>
                <v:imagedata r:id="rId9" o:title=""/>
              </v:shape>
            </w:pict>
          </mc:Fallback>
        </mc:AlternateContent>
      </w:r>
      <w:r>
        <w:rPr>
          <w:sz w:val="36"/>
          <w:szCs w:val="36"/>
        </w:rPr>
        <w:t xml:space="preserve">Schwerpunkt: Digitale Kommunikation</w:t>
      </w:r>
      <w:r/>
    </w:p>
    <w:p>
      <w:r/>
      <w:r/>
    </w:p>
    <w:p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6828155</wp:posOffset>
                </wp:positionH>
                <wp:positionV relativeFrom="paragraph">
                  <wp:posOffset>1955165</wp:posOffset>
                </wp:positionV>
                <wp:extent cx="2434590" cy="1120140"/>
                <wp:effectExtent l="12700" t="12700" r="29209" b="391160"/>
                <wp:wrapNone/>
                <wp:docPr id="73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34590" cy="1120140"/>
                        </a:xfrm>
                        <a:prstGeom prst="wedgeEllipseCallout">
                          <a:avLst>
                            <a:gd name="adj1" fmla="val -37636"/>
                            <a:gd name="adj2" fmla="val 8276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Wie kann ich mich mit Kolleginnen und Kollegen oder den Erziehungsberechtigten über den Lernfortschritt der Lernenden austauschen?</w:t>
                            </w:r>
                            <w:r/>
                          </w:p>
                          <w:p>
                            <w:pPr>
                              <w:ind w:left="284" w:right="-261" w:hanging="284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2" o:spid="_x0000_s72" o:spt="63" style="position:absolute;mso-wrap-distance-left:9.0pt;mso-wrap-distance-top:0.0pt;mso-wrap-distance-right:9.0pt;mso-wrap-distance-bottom:0.0pt;z-index:251772928;o:allowoverlap:true;o:allowincell:true;mso-position-horizontal-relative:text;margin-left:537.6pt;mso-position-horizontal:absolute;mso-position-vertical-relative:text;margin-top:153.9pt;mso-position-vertical:absolute;width:191.7pt;height:88.2pt;v-text-anchor:middle;" coordsize="100000,100000" path="m12363,132768l20998,90727l20998,90727c7833,81354,0,66158,0,49997c0,22568,22569,-2,49999,-2c77428,-2,99999,22568,99999,49997l99999,49997c99999,77426,77428,99997,49999,99997c46081,99997,42177,99537,38367,98625xe" fillcolor="#FFFFFF" strokecolor="#70AD47" strokeweight="1.00pt">
                <v:path textboxrect="14643,14640,85354,85353"/>
                <v:textbox>
                  <w:txbxContent>
                    <w:p>
                      <w:pPr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Wie kann ich mich mit Kolleginnen und Kollegen oder den Erziehungsberechtigten über den Lernfortschritt der Lernenden austauschen?</w:t>
                      </w:r>
                      <w:r/>
                    </w:p>
                    <w:p>
                      <w:pPr>
                        <w:ind w:left="284" w:right="-261" w:hanging="284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7341235</wp:posOffset>
                </wp:positionH>
                <wp:positionV relativeFrom="paragraph">
                  <wp:posOffset>3361055</wp:posOffset>
                </wp:positionV>
                <wp:extent cx="2228850" cy="617220"/>
                <wp:effectExtent l="0" t="0" r="19050" b="81280"/>
                <wp:wrapNone/>
                <wp:docPr id="74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28850" cy="617220"/>
                        </a:xfrm>
                        <a:prstGeom prst="wedgeEllipseCallout">
                          <a:avLst>
                            <a:gd name="adj1" fmla="val -43739"/>
                            <a:gd name="adj2" fmla="val 5827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="Calibri"/>
                                <w:color w:val="3B3838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color w:val="3B3838" w:themeColor="background2" w:themeShade="40"/>
                                <w:sz w:val="16"/>
                                <w:szCs w:val="16"/>
                              </w:rPr>
                              <w:t xml:space="preserve">Wie werden die neuen Feedbackmöglichkeiten genutzt?</w:t>
                            </w:r>
                            <w:r/>
                          </w:p>
                          <w:p>
                            <w:pPr>
                              <w:ind w:left="284" w:right="-261" w:hanging="284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3" o:spid="_x0000_s73" o:spt="63" style="position:absolute;mso-wrap-distance-left:9.0pt;mso-wrap-distance-top:0.0pt;mso-wrap-distance-right:9.0pt;mso-wrap-distance-bottom:0.0pt;z-index:251722752;o:allowoverlap:true;o:allowincell:true;mso-position-horizontal-relative:text;margin-left:578.0pt;mso-position-horizontal:absolute;mso-position-vertical-relative:text;margin-top:264.6pt;mso-position-vertical:absolute;width:175.5pt;height:48.6pt;v-text-anchor:middle;" coordsize="100000,100000" path="m6259,108275l12907,83524l12907,83524c4601,74336,-1,62382,-1,49997c-1,22570,22569,1,49998,1c77427,1,99998,22570,99998,49996l99998,49996c99998,77423,77427,99992,49998,99992c42436,99992,34972,98277,28168,94975xe" fillcolor="#FFFFFF" strokecolor="#70AD47" strokeweight="1.00pt">
                <v:path textboxrect="14643,14636,85354,85354"/>
                <v:textbox>
                  <w:txbxContent>
                    <w:p>
                      <w:pPr>
                        <w:rPr>
                          <w:rFonts w:cs="Calibri"/>
                          <w:color w:val="3B3838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color w:val="3B3838" w:themeColor="background2" w:themeShade="40"/>
                          <w:sz w:val="16"/>
                          <w:szCs w:val="16"/>
                        </w:rPr>
                        <w:t xml:space="preserve">Wie werden die neuen Feedbackmöglichkeiten genutzt?</w:t>
                      </w:r>
                      <w:r/>
                    </w:p>
                    <w:p>
                      <w:pPr>
                        <w:ind w:left="284" w:right="-261" w:hanging="284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4158615</wp:posOffset>
                </wp:positionV>
                <wp:extent cx="1857375" cy="1363345"/>
                <wp:effectExtent l="12700" t="12700" r="187325" b="20955"/>
                <wp:wrapNone/>
                <wp:docPr id="75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857375" cy="1363345"/>
                        </a:xfrm>
                        <a:prstGeom prst="wedgeEllipseCallout">
                          <a:avLst>
                            <a:gd name="adj1" fmla="val 59180"/>
                            <a:gd name="adj2" fmla="val -371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Wie kann ich Lernende auch außerhalb des Unterrichtes begleiten?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Welche Werkzeuge stehen dazu zur Verfügung?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10"/>
                              </w:numPr>
                              <w:ind w:left="0" w:hanging="142"/>
                              <w:shd w:val="clear" w:fill="FFFFFF" w:color="FFFFFF"/>
                              <w:rPr>
                                <w:rFonts w:cs="Calibri" w:eastAsia="Times New Roman"/>
                                <w:color w:val="3B3838"/>
                                <w:sz w:val="16"/>
                                <w:szCs w:val="16"/>
                                <w:lang w:eastAsia="de-DE"/>
                              </w:rPr>
                            </w:pPr>
                            <w:r>
                              <w:rPr>
                                <w:rFonts w:cs="Calibri" w:eastAsia="Times New Roman"/>
                                <w:color w:val="3B3838" w:themeColor="background2" w:themeShade="40"/>
                                <w:sz w:val="16"/>
                                <w:szCs w:val="16"/>
                                <w:lang w:eastAsia="de-DE"/>
                              </w:rPr>
                              <w:t xml:space="preserve">Welche Regeln sollen dafür gelten?</w:t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right="-125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4" o:spid="_x0000_s74" o:spt="63" style="position:absolute;mso-wrap-distance-left:9.0pt;mso-wrap-distance-top:0.0pt;mso-wrap-distance-right:9.0pt;mso-wrap-distance-bottom:0.0pt;z-index:251721728;o:allowoverlap:true;o:allowincell:true;mso-position-horizontal-relative:text;margin-left:342.9pt;mso-position-horizontal:absolute;mso-position-vertical-relative:text;margin-top:327.4pt;mso-position-vertical:absolute;width:146.2pt;height:107.3pt;v-text-anchor:middle;" coordsize="100000,100000" path="m109178,46286l99581,56450l99581,56450c96356,81245,75003,100001,49999,100001c22570,100001,0,77430,0,50001c0,22571,22569,0,49999,0c72690,0,92671,15446,98387,37406xe" fillcolor="#FFFFFF" strokecolor="#70AD47" strokeweight="1.00pt">
                <v:path textboxrect="14643,14642,85354,85352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Wie kann ich Lernende auch außerhalb des Unterrichtes begleiten?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Welche Werkzeuge stehen dazu zur Verfügung?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10"/>
                        </w:numPr>
                        <w:ind w:left="0" w:hanging="142"/>
                        <w:shd w:val="clear" w:fill="FFFFFF" w:color="FFFFFF"/>
                        <w:rPr>
                          <w:rFonts w:cs="Calibri" w:eastAsia="Times New Roman"/>
                          <w:color w:val="3B3838"/>
                          <w:sz w:val="16"/>
                          <w:szCs w:val="16"/>
                          <w:lang w:eastAsia="de-DE"/>
                        </w:rPr>
                      </w:pPr>
                      <w:r>
                        <w:rPr>
                          <w:rFonts w:cs="Calibri" w:eastAsia="Times New Roman"/>
                          <w:color w:val="3B3838" w:themeColor="background2" w:themeShade="40"/>
                          <w:sz w:val="16"/>
                          <w:szCs w:val="16"/>
                          <w:lang w:eastAsia="de-DE"/>
                        </w:rPr>
                        <w:t xml:space="preserve">Welche Regeln sollen dafür gelten?</w:t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right="-125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7567295</wp:posOffset>
                </wp:positionH>
                <wp:positionV relativeFrom="paragraph">
                  <wp:posOffset>4618355</wp:posOffset>
                </wp:positionV>
                <wp:extent cx="1648460" cy="777240"/>
                <wp:effectExtent l="266700" t="0" r="15240" b="10160"/>
                <wp:wrapNone/>
                <wp:docPr id="76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48460" cy="777240"/>
                        </a:xfrm>
                        <a:prstGeom prst="wedgeEllipseCallout">
                          <a:avLst>
                            <a:gd name="adj1" fmla="val -64319"/>
                            <a:gd name="adj2" fmla="val -38476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="Calibri"/>
                                <w:color w:val="3B3838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color w:val="3B3838" w:themeColor="background2" w:themeShade="40"/>
                                <w:sz w:val="16"/>
                                <w:szCs w:val="16"/>
                              </w:rPr>
                              <w:t xml:space="preserve">Welche individuellen Regeln sind mir wichtig?</w:t>
                            </w:r>
                            <w:r/>
                          </w:p>
                          <w:p>
                            <w:pPr>
                              <w:ind w:right="-261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5" o:spid="_x0000_s75" o:spt="63" style="position:absolute;mso-wrap-distance-left:9.0pt;mso-wrap-distance-top:0.0pt;mso-wrap-distance-right:9.0pt;mso-wrap-distance-bottom:0.0pt;z-index:251724800;o:allowoverlap:true;o:allowincell:true;mso-position-horizontal-relative:text;margin-left:595.9pt;mso-position-horizontal:absolute;mso-position-vertical-relative:text;margin-top:363.6pt;mso-position-vertical:absolute;width:129.8pt;height:61.2pt;v-text-anchor:middle;" coordsize="100000,100000" path="m-14316,11523l12775,16614l12775,16614c22255,6046,35800,0,49997,0c77426,0,99997,22569,99997,49998l99997,49998c99997,77426,77426,99996,49997,99996c22568,99996,-2,77426,-2,49998c-2,44198,1006,38442,2979,32988xe" fillcolor="#FFFFFF" strokecolor="#70AD47" strokeweight="1.00pt">
                <v:path textboxrect="14643,14640,85354,85352"/>
                <v:textbox>
                  <w:txbxContent>
                    <w:p>
                      <w:pPr>
                        <w:rPr>
                          <w:rFonts w:cs="Calibri"/>
                          <w:color w:val="3B3838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color w:val="3B3838" w:themeColor="background2" w:themeShade="40"/>
                          <w:sz w:val="16"/>
                          <w:szCs w:val="16"/>
                        </w:rPr>
                        <w:t xml:space="preserve">Welche individuellen Regeln sind mir wichtig?</w:t>
                      </w:r>
                      <w:r/>
                    </w:p>
                    <w:p>
                      <w:pPr>
                        <w:ind w:right="-261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4163695</wp:posOffset>
                </wp:positionH>
                <wp:positionV relativeFrom="paragraph">
                  <wp:posOffset>2572385</wp:posOffset>
                </wp:positionV>
                <wp:extent cx="2402205" cy="1440180"/>
                <wp:effectExtent l="0" t="0" r="61594" b="7620"/>
                <wp:wrapNone/>
                <wp:docPr id="77" name="Ovale Legende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02205" cy="1440180"/>
                        </a:xfrm>
                        <a:prstGeom prst="wedgeEllipseCallout">
                          <a:avLst>
                            <a:gd name="adj1" fmla="val 51596"/>
                            <a:gd name="adj2" fmla="val 3694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284" w:hanging="284"/>
                              <w:rPr>
                                <w:rFonts w:cs="Calibri"/>
                                <w:color w:val="3B3838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color w:val="3B3838" w:themeColor="background2" w:themeShade="40"/>
                                <w:sz w:val="16"/>
                                <w:szCs w:val="16"/>
                              </w:rPr>
                              <w:t xml:space="preserve">Welche Werkzeuge stehen für eine digitale Kommunikation zur Verfügung?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284" w:hanging="284"/>
                              <w:rPr>
                                <w:rFonts w:cs="Calibri"/>
                                <w:color w:val="3B3838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color w:val="3B3838" w:themeColor="background2" w:themeShade="40"/>
                                <w:sz w:val="16"/>
                                <w:szCs w:val="16"/>
                              </w:rPr>
                              <w:t xml:space="preserve">In welchen Bereichen ist eine digitale Kommunikation gewinnbringend?</w:t>
                            </w:r>
                            <w:r/>
                          </w:p>
                          <w:p>
                            <w:pPr>
                              <w:pStyle w:val="651"/>
                              <w:numPr>
                                <w:ilvl w:val="0"/>
                                <w:numId w:val="9"/>
                              </w:numPr>
                              <w:ind w:left="284" w:hanging="284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  <w:t xml:space="preserve">Welche Chance sehe ich darin?</w:t>
                            </w:r>
                            <w:r/>
                          </w:p>
                          <w:p>
                            <w:pPr>
                              <w:ind w:left="284" w:right="-289" w:hanging="284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  <w:p>
                            <w:pPr>
                              <w:ind w:left="284" w:right="-289" w:hanging="284"/>
                              <w:spacing w:lineRule="auto" w:line="240" w:after="0"/>
                              <w:shd w:val="clear" w:fill="FFFFFF" w:color="FFFFFF"/>
                              <w:rPr>
                                <w:rFonts w:cs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Calibri"/>
                                <w:sz w:val="16"/>
                                <w:szCs w:val="16"/>
                              </w:rPr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6" o:spid="_x0000_s76" o:spt="63" style="position:absolute;mso-wrap-distance-left:9.0pt;mso-wrap-distance-top:0.0pt;mso-wrap-distance-right:9.0pt;mso-wrap-distance-bottom:0.0pt;z-index:251723776;o:allowoverlap:true;o:allowincell:true;mso-position-horizontal-relative:text;margin-left:327.8pt;mso-position-horizontal:absolute;mso-position-vertical-relative:text;margin-top:202.5pt;mso-position-vertical:absolute;width:189.1pt;height:113.4pt;v-text-anchor:middle;" coordsize="100000,100000" path="m101595,86948l84350,86334l84350,86334c75069,95106,62772,99999,50001,99999c22572,99999,1,77429,1,50002c1,22574,22572,4,50001,4c77430,4,100001,22574,100001,50001l100001,50002c100001,57187,98452,64289,95460,70821xe" fillcolor="#FFFFFF" strokecolor="#70AD47" strokeweight="1.00pt">
                <v:path textboxrect="14643,14641,85354,85353"/>
                <v:textbox>
                  <w:txbxContent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284" w:hanging="284"/>
                        <w:rPr>
                          <w:rFonts w:cs="Calibri"/>
                          <w:color w:val="3B3838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color w:val="3B3838" w:themeColor="background2" w:themeShade="40"/>
                          <w:sz w:val="16"/>
                          <w:szCs w:val="16"/>
                        </w:rPr>
                        <w:t xml:space="preserve">Welche Werkzeuge stehen für eine digitale Kommunikation zur Verfügung?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284" w:hanging="284"/>
                        <w:rPr>
                          <w:rFonts w:cs="Calibri"/>
                          <w:color w:val="3B3838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color w:val="3B3838" w:themeColor="background2" w:themeShade="40"/>
                          <w:sz w:val="16"/>
                          <w:szCs w:val="16"/>
                        </w:rPr>
                        <w:t xml:space="preserve">In welchen Bereichen ist eine digitale Kommunikation gewinnbringend?</w:t>
                      </w:r>
                      <w:r/>
                    </w:p>
                    <w:p>
                      <w:pPr>
                        <w:pStyle w:val="651"/>
                        <w:numPr>
                          <w:ilvl w:val="0"/>
                          <w:numId w:val="9"/>
                        </w:numPr>
                        <w:ind w:left="284" w:hanging="284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  <w:t xml:space="preserve">Welche Chance sehe ich darin?</w:t>
                      </w:r>
                      <w:r/>
                    </w:p>
                    <w:p>
                      <w:pPr>
                        <w:ind w:left="284" w:right="-289" w:hanging="284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  <w:p>
                      <w:pPr>
                        <w:ind w:left="284" w:right="-289" w:hanging="284"/>
                        <w:spacing w:lineRule="auto" w:line="240" w:after="0"/>
                        <w:shd w:val="clear" w:fill="FFFFFF" w:color="FFFFFF"/>
                        <w:rPr>
                          <w:rFonts w:cs="Calibri"/>
                          <w:sz w:val="16"/>
                          <w:szCs w:val="16"/>
                        </w:rPr>
                      </w:pPr>
                      <w:r>
                        <w:rPr>
                          <w:rFonts w:cs="Calibri"/>
                          <w:sz w:val="16"/>
                          <w:szCs w:val="16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47533" cy="2480310"/>
                <wp:effectExtent l="0" t="0" r="2540" b="0"/>
                <wp:docPr id="78" name="Grafik 1" descr="Ein Bild, das Diagramm, Screenshot, Entwurf, Text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" name="Grafik 1" descr="Ein Bild, das Diagramm, Screenshot, Entwurf, Text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4766769" cy="24903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7" o:spid="_x0000_s77" type="#_x0000_t75" style="mso-wrap-distance-left:0.0pt;mso-wrap-distance-top:0.0pt;mso-wrap-distance-right:0.0pt;mso-wrap-distance-bottom:0.0pt;width:373.8pt;height:195.3pt;" stroked="false">
                <v:path textboxrect="0,0,0,0"/>
                <v:imagedata r:id="rId25" o:title=""/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5200650</wp:posOffset>
                </wp:positionH>
                <wp:positionV relativeFrom="paragraph">
                  <wp:posOffset>1294765</wp:posOffset>
                </wp:positionV>
                <wp:extent cx="1352550" cy="901700"/>
                <wp:effectExtent l="76200" t="114300" r="76200" b="107950"/>
                <wp:wrapNone/>
                <wp:docPr id="79" name="Rechteck: gefaltete Ecke 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21096254">
                          <a:off x="0" y="0"/>
                          <a:ext cx="135255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78" o:spid="_x0000_s78" o:spt="65" style="position:absolute;mso-wrap-distance-left:9.0pt;mso-wrap-distance-top:0.0pt;mso-wrap-distance-right:9.0pt;mso-wrap-distance-bottom:0.0pt;z-index:251747328;o:allowoverlap:true;o:allowincell:true;mso-position-horizontal-relative:text;margin-left:409.5pt;mso-position-horizontal:absolute;mso-position-vertical-relative:text;margin-top:101.9pt;mso-position-vertical:absolute;width:106.5pt;height:71.0pt;rotation:351;v-text-anchor:middle;" coordsize="100000,100000" path="m0,0l100000,0l100000,83330l88887,100000l0,100000xnsem88887,100000l91109,86663l100000,83330xnsem88887,100000l91109,86663l100000,83330l88887,100000l0,100000l0,0l100000,0l100000,83330nfe" fillcolor="#FFC000" strokecolor="#FFC000" strokeweight="1.00pt">
                <v:path textboxrect="0,0,100000,83329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46304" behindDoc="0" locked="0" layoutInCell="1" allowOverlap="1">
                <wp:simplePos x="0" y="0"/>
                <wp:positionH relativeFrom="margin">
                  <wp:posOffset>6859905</wp:posOffset>
                </wp:positionH>
                <wp:positionV relativeFrom="paragraph">
                  <wp:posOffset>514350</wp:posOffset>
                </wp:positionV>
                <wp:extent cx="1173480" cy="901700"/>
                <wp:effectExtent l="0" t="0" r="64769" b="12700"/>
                <wp:wrapNone/>
                <wp:docPr id="80" name="Rechteck: gefaltete Ecke 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73480" cy="901700"/>
                        </a:xfrm>
                        <a:prstGeom prst="foldedCorner">
                          <a:avLst>
                            <a:gd name="adj" fmla="val 16667"/>
                          </a:avLst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t xml:space="preserve">Herausforderung aus dem Brainstorming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79" o:spid="_x0000_s79" o:spt="65" style="position:absolute;mso-wrap-distance-left:9.0pt;mso-wrap-distance-top:0.0pt;mso-wrap-distance-right:9.0pt;mso-wrap-distance-bottom:0.0pt;z-index:251746304;o:allowoverlap:true;o:allowincell:true;mso-position-horizontal-relative:margin;margin-left:540.1pt;mso-position-horizontal:absolute;mso-position-vertical-relative:text;margin-top:40.5pt;mso-position-vertical:absolute;width:92.4pt;height:71.0pt;v-text-anchor:middle;" coordsize="100000,100000" path="m0,0l100000,0l100000,83332l87192,100001l0,100001xnsem87192,100001l89752,86667l100000,83332xnsem87192,100001l89752,86667l100000,83332l87192,100001l0,100001l0,0l100000,0l100000,83332nfe" fillcolor="#FFC000" strokecolor="#FFC000" strokeweight="1.00pt">
                <v:path textboxrect="0,0,100000,83332"/>
                <v:textbox>
                  <w:txbxContent>
                    <w:p>
                      <w:pPr>
                        <w:jc w:val="center"/>
                      </w:pPr>
                      <w:r>
                        <w:t xml:space="preserve">Herausforderung aus dem Brainstorming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720704" behindDoc="1" locked="0" layoutInCell="1" allowOverlap="1">
                <wp:simplePos x="0" y="0"/>
                <wp:positionH relativeFrom="column">
                  <wp:posOffset>6135748</wp:posOffset>
                </wp:positionH>
                <wp:positionV relativeFrom="paragraph">
                  <wp:posOffset>3638348</wp:posOffset>
                </wp:positionV>
                <wp:extent cx="1648460" cy="1717040"/>
                <wp:effectExtent l="0" t="0" r="2540" b="0"/>
                <wp:wrapTight wrapText="bothSides">
                  <wp:wrapPolygon edited="1">
                    <wp:start x="0" y="0"/>
                    <wp:lineTo x="0" y="21408"/>
                    <wp:lineTo x="21467" y="21408"/>
                    <wp:lineTo x="21467" y="0"/>
                    <wp:lineTo x="0" y="0"/>
                  </wp:wrapPolygon>
                </wp:wrapTight>
                <wp:docPr id="81" name="Grafik 1" descr="Ein Bild, das Cartoon, Menschliches Gesicht, Darstellung, Kleidung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" name="Grafik 1" descr="Ein Bild, das Cartoon, Menschliches Gesicht, Darstellung, Kleidung enthält.&#10;&#10;Automatisch generierte Beschreib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48460" cy="1717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0" o:spid="_x0000_s80" type="#_x0000_t75" style="position:absolute;mso-wrap-distance-left:9.0pt;mso-wrap-distance-top:0.0pt;mso-wrap-distance-right:9.0pt;mso-wrap-distance-bottom:0.0pt;z-index:-251720704;o:allowoverlap:true;o:allowincell:true;mso-position-horizontal-relative:text;margin-left:483.1pt;mso-position-horizontal:absolute;mso-position-vertical-relative:text;margin-top:286.5pt;mso-position-vertical:absolute;width:129.8pt;height:135.2pt;" wrapcoords="0 0 0 99111 99384 99111 99384 0 0 0" stroked="false">
                <v:path textboxrect="0,0,0,0"/>
                <v:imagedata r:id="rId12" o:title=""/>
              </v:shape>
            </w:pict>
          </mc:Fallback>
        </mc:AlternateContent>
      </w:r>
      <w:r/>
    </w:p>
    <w:sectPr>
      <w:footnotePr/>
      <w:endnotePr/>
      <w:type w:val="nextPage"/>
      <w:pgSz w:w="16838" w:h="11906" w:orient="landscape"/>
      <w:pgMar w:top="1417" w:right="1134" w:bottom="1417" w:left="1417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Rule="auto" w:line="240" w:after="0"/>
      </w:pPr>
      <w:r>
        <w:separator/>
      </w:r>
      <w:r/>
    </w:p>
  </w:endnote>
  <w:endnote w:type="continuationSeparator" w:id="0">
    <w:p>
      <w:pPr>
        <w:spacing w:lineRule="auto" w:line="240" w:after="0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Symbol">
    <w:panose1 w:val="05010000000000000000"/>
  </w:font>
  <w:font w:name="Wingdings">
    <w:panose1 w:val="05010000000000000000"/>
  </w:font>
  <w:font w:name="Courier New">
    <w:panose1 w:val="020703090202050204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lineRule="auto" w:line="240" w:after="0"/>
      </w:pPr>
      <w:r>
        <w:separator/>
      </w:r>
      <w:r/>
    </w:p>
  </w:footnote>
  <w:footnote w:type="continuationSeparator" w:id="0">
    <w:p>
      <w:pPr>
        <w:spacing w:lineRule="auto" w:line="240" w:after="0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</w:pPr>
      <w:rPr>
        <w:rFonts w:ascii="Arial" w:hAnsi="Aria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-"/>
      <w:lvlJc w:val="left"/>
      <w:pPr>
        <w:ind w:left="1780" w:hanging="700"/>
      </w:pPr>
      <w:rPr>
        <w:rFonts w:ascii="Calibri" w:hAnsi="Calibri" w:cs="Calibri" w:eastAsia="Calibri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</w:pPr>
      <w:rPr>
        <w:rFonts w:ascii="Arial" w:hAnsi="Aria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ascii="Symbol" w:hAnsi="Symbol" w:hint="default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ascii="Symbol" w:hAnsi="Symbol" w:hint="default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ascii="Symbol" w:hAnsi="Symbol" w:hint="default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ascii="Symbol" w:hAnsi="Symbol" w:hint="default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ascii="Symbol" w:hAnsi="Symbol" w:hint="default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ascii="Symbol" w:hAnsi="Symbol" w:hint="default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ascii="Symbol" w:hAnsi="Symbol" w:hint="default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ascii="Symbol" w:hAnsi="Symbol" w:hint="default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ascii="Symbol" w:hAnsi="Symbol" w:hint="default"/>
        <w:sz w:val="20"/>
      </w:rPr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ascii="Symbol" w:hAnsi="Symbol" w:hint="default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ascii="Symbol" w:hAnsi="Symbol" w:hint="default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ascii="Symbol" w:hAnsi="Symbol" w:hint="default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ascii="Symbol" w:hAnsi="Symbol" w:hint="default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ascii="Symbol" w:hAnsi="Symbol" w:hint="default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ascii="Symbol" w:hAnsi="Symbol" w:hint="default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ascii="Symbol" w:hAnsi="Symbol" w:hint="default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ascii="Symbol" w:hAnsi="Symbol" w:hint="default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ascii="Symbol" w:hAnsi="Symbol" w:hint="default"/>
        <w:sz w:val="20"/>
      </w:r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</w:pPr>
      <w:rPr>
        <w:rFonts w:ascii="Arial" w:hAnsi="Aria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5"/>
  </w:num>
  <w:num w:numId="4">
    <w:abstractNumId w:val="10"/>
  </w:num>
  <w:num w:numId="5">
    <w:abstractNumId w:val="9"/>
  </w:num>
  <w:num w:numId="6">
    <w:abstractNumId w:val="0"/>
  </w:num>
  <w:num w:numId="7">
    <w:abstractNumId w:val="2"/>
  </w:num>
  <w:num w:numId="8">
    <w:abstractNumId w:val="1"/>
  </w:num>
  <w:num w:numId="9">
    <w:abstractNumId w:val="11"/>
  </w:num>
  <w:num w:numId="10">
    <w:abstractNumId w:val="8"/>
  </w:num>
  <w:num w:numId="11">
    <w:abstractNumId w:val="4"/>
  </w:num>
  <w:num w:numId="12">
    <w:abstractNumId w:val="3"/>
  </w:num>
</w:numbering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endnotePr>
    <w:endnote w:id="-1"/>
    <w:endnote w:id="0"/>
    <w:numFmt w:val="lowerRoman"/>
    <w:numRestart w:val="continuous"/>
    <w:numStart w:val="1"/>
    <w:pos w:val="docEnd"/>
  </w:endnotePr>
  <w:decimalSymbol w:val=","/>
  <w:listSeparator w:val=";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/>
        <w:sz w:val="24"/>
        <w:szCs w:val="24"/>
        <w:lang w:val="de-DE" w:bidi="ar-SA" w:eastAsia="en-US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471">
    <w:name w:val="Heading 1"/>
    <w:basedOn w:val="647"/>
    <w:next w:val="647"/>
    <w:link w:val="472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character" w:styleId="472">
    <w:name w:val="Heading 1 Char"/>
    <w:basedOn w:val="648"/>
    <w:link w:val="471"/>
    <w:uiPriority w:val="9"/>
    <w:rPr>
      <w:rFonts w:ascii="Arial" w:hAnsi="Arial" w:cs="Arial" w:eastAsia="Arial"/>
      <w:sz w:val="40"/>
      <w:szCs w:val="40"/>
    </w:rPr>
  </w:style>
  <w:style w:type="paragraph" w:styleId="473">
    <w:name w:val="Heading 2"/>
    <w:basedOn w:val="647"/>
    <w:next w:val="647"/>
    <w:link w:val="474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character" w:styleId="474">
    <w:name w:val="Heading 2 Char"/>
    <w:basedOn w:val="648"/>
    <w:link w:val="473"/>
    <w:uiPriority w:val="9"/>
    <w:rPr>
      <w:rFonts w:ascii="Arial" w:hAnsi="Arial" w:cs="Arial" w:eastAsia="Arial"/>
      <w:sz w:val="34"/>
    </w:rPr>
  </w:style>
  <w:style w:type="paragraph" w:styleId="475">
    <w:name w:val="Heading 3"/>
    <w:basedOn w:val="647"/>
    <w:next w:val="647"/>
    <w:link w:val="47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character" w:styleId="476">
    <w:name w:val="Heading 3 Char"/>
    <w:basedOn w:val="648"/>
    <w:link w:val="475"/>
    <w:uiPriority w:val="9"/>
    <w:rPr>
      <w:rFonts w:ascii="Arial" w:hAnsi="Arial" w:cs="Arial" w:eastAsia="Arial"/>
      <w:sz w:val="30"/>
      <w:szCs w:val="30"/>
    </w:rPr>
  </w:style>
  <w:style w:type="paragraph" w:styleId="477">
    <w:name w:val="Heading 4"/>
    <w:basedOn w:val="647"/>
    <w:next w:val="647"/>
    <w:link w:val="478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character" w:styleId="478">
    <w:name w:val="Heading 4 Char"/>
    <w:basedOn w:val="648"/>
    <w:link w:val="477"/>
    <w:uiPriority w:val="9"/>
    <w:rPr>
      <w:rFonts w:ascii="Arial" w:hAnsi="Arial" w:cs="Arial" w:eastAsia="Arial"/>
      <w:b/>
      <w:bCs/>
      <w:sz w:val="26"/>
      <w:szCs w:val="26"/>
    </w:rPr>
  </w:style>
  <w:style w:type="paragraph" w:styleId="479">
    <w:name w:val="Heading 5"/>
    <w:basedOn w:val="647"/>
    <w:next w:val="647"/>
    <w:link w:val="480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character" w:styleId="480">
    <w:name w:val="Heading 5 Char"/>
    <w:basedOn w:val="648"/>
    <w:link w:val="479"/>
    <w:uiPriority w:val="9"/>
    <w:rPr>
      <w:rFonts w:ascii="Arial" w:hAnsi="Arial" w:cs="Arial" w:eastAsia="Arial"/>
      <w:b/>
      <w:bCs/>
      <w:sz w:val="24"/>
      <w:szCs w:val="24"/>
    </w:rPr>
  </w:style>
  <w:style w:type="paragraph" w:styleId="481">
    <w:name w:val="Heading 6"/>
    <w:basedOn w:val="647"/>
    <w:next w:val="647"/>
    <w:link w:val="482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character" w:styleId="482">
    <w:name w:val="Heading 6 Char"/>
    <w:basedOn w:val="648"/>
    <w:link w:val="481"/>
    <w:uiPriority w:val="9"/>
    <w:rPr>
      <w:rFonts w:ascii="Arial" w:hAnsi="Arial" w:cs="Arial" w:eastAsia="Arial"/>
      <w:b/>
      <w:bCs/>
      <w:sz w:val="22"/>
      <w:szCs w:val="22"/>
    </w:rPr>
  </w:style>
  <w:style w:type="paragraph" w:styleId="483">
    <w:name w:val="Heading 7"/>
    <w:basedOn w:val="647"/>
    <w:next w:val="647"/>
    <w:link w:val="484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character" w:styleId="484">
    <w:name w:val="Heading 7 Char"/>
    <w:basedOn w:val="648"/>
    <w:link w:val="483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485">
    <w:name w:val="Heading 8"/>
    <w:basedOn w:val="647"/>
    <w:next w:val="647"/>
    <w:link w:val="486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character" w:styleId="486">
    <w:name w:val="Heading 8 Char"/>
    <w:basedOn w:val="648"/>
    <w:link w:val="485"/>
    <w:uiPriority w:val="9"/>
    <w:rPr>
      <w:rFonts w:ascii="Arial" w:hAnsi="Arial" w:cs="Arial" w:eastAsia="Arial"/>
      <w:i/>
      <w:iCs/>
      <w:sz w:val="22"/>
      <w:szCs w:val="22"/>
    </w:rPr>
  </w:style>
  <w:style w:type="paragraph" w:styleId="487">
    <w:name w:val="Heading 9"/>
    <w:basedOn w:val="647"/>
    <w:next w:val="647"/>
    <w:link w:val="488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488">
    <w:name w:val="Heading 9 Char"/>
    <w:basedOn w:val="648"/>
    <w:link w:val="487"/>
    <w:uiPriority w:val="9"/>
    <w:rPr>
      <w:rFonts w:ascii="Arial" w:hAnsi="Arial" w:cs="Arial" w:eastAsia="Arial"/>
      <w:i/>
      <w:iCs/>
      <w:sz w:val="21"/>
      <w:szCs w:val="21"/>
    </w:rPr>
  </w:style>
  <w:style w:type="paragraph" w:styleId="489">
    <w:name w:val="No Spacing"/>
    <w:qFormat/>
    <w:uiPriority w:val="1"/>
    <w:pPr>
      <w:spacing w:lineRule="auto" w:line="240" w:after="0" w:before="0"/>
    </w:pPr>
  </w:style>
  <w:style w:type="paragraph" w:styleId="490">
    <w:name w:val="Title"/>
    <w:basedOn w:val="647"/>
    <w:next w:val="647"/>
    <w:link w:val="491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491">
    <w:name w:val="Title Char"/>
    <w:basedOn w:val="648"/>
    <w:link w:val="490"/>
    <w:uiPriority w:val="10"/>
    <w:rPr>
      <w:sz w:val="48"/>
      <w:szCs w:val="48"/>
    </w:rPr>
  </w:style>
  <w:style w:type="paragraph" w:styleId="492">
    <w:name w:val="Subtitle"/>
    <w:basedOn w:val="647"/>
    <w:next w:val="647"/>
    <w:link w:val="493"/>
    <w:qFormat/>
    <w:uiPriority w:val="11"/>
    <w:rPr>
      <w:sz w:val="24"/>
      <w:szCs w:val="24"/>
    </w:rPr>
    <w:pPr>
      <w:spacing w:after="200" w:before="200"/>
    </w:pPr>
  </w:style>
  <w:style w:type="character" w:styleId="493">
    <w:name w:val="Subtitle Char"/>
    <w:basedOn w:val="648"/>
    <w:link w:val="492"/>
    <w:uiPriority w:val="11"/>
    <w:rPr>
      <w:sz w:val="24"/>
      <w:szCs w:val="24"/>
    </w:rPr>
  </w:style>
  <w:style w:type="paragraph" w:styleId="494">
    <w:name w:val="Quote"/>
    <w:basedOn w:val="647"/>
    <w:next w:val="647"/>
    <w:link w:val="495"/>
    <w:qFormat/>
    <w:uiPriority w:val="29"/>
    <w:rPr>
      <w:i/>
    </w:rPr>
    <w:pPr>
      <w:ind w:left="720" w:right="720"/>
    </w:pPr>
  </w:style>
  <w:style w:type="character" w:styleId="495">
    <w:name w:val="Quote Char"/>
    <w:link w:val="494"/>
    <w:uiPriority w:val="29"/>
    <w:rPr>
      <w:i/>
    </w:rPr>
  </w:style>
  <w:style w:type="paragraph" w:styleId="496">
    <w:name w:val="Intense Quote"/>
    <w:basedOn w:val="647"/>
    <w:next w:val="647"/>
    <w:link w:val="497"/>
    <w:qFormat/>
    <w:uiPriority w:val="30"/>
    <w:rPr>
      <w:i/>
    </w:rPr>
    <w:pPr>
      <w:contextualSpacing w:val="false"/>
      <w:ind w:left="720" w:right="720"/>
      <w:shd w:val="clear" w:fill="F2F2F2" w:color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497">
    <w:name w:val="Intense Quote Char"/>
    <w:link w:val="496"/>
    <w:uiPriority w:val="30"/>
    <w:rPr>
      <w:i/>
    </w:rPr>
  </w:style>
  <w:style w:type="paragraph" w:styleId="498">
    <w:name w:val="Header"/>
    <w:basedOn w:val="647"/>
    <w:link w:val="499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99">
    <w:name w:val="Header Char"/>
    <w:basedOn w:val="648"/>
    <w:link w:val="498"/>
    <w:uiPriority w:val="99"/>
  </w:style>
  <w:style w:type="paragraph" w:styleId="500">
    <w:name w:val="Footer"/>
    <w:basedOn w:val="647"/>
    <w:link w:val="503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501">
    <w:name w:val="Footer Char"/>
    <w:basedOn w:val="648"/>
    <w:link w:val="500"/>
    <w:uiPriority w:val="99"/>
  </w:style>
  <w:style w:type="paragraph" w:styleId="502">
    <w:name w:val="Caption"/>
    <w:basedOn w:val="647"/>
    <w:next w:val="647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character" w:styleId="503">
    <w:name w:val="Caption Char"/>
    <w:basedOn w:val="502"/>
    <w:link w:val="500"/>
    <w:uiPriority w:val="99"/>
  </w:style>
  <w:style w:type="table" w:styleId="504">
    <w:name w:val="Table Grid"/>
    <w:basedOn w:val="649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5">
    <w:name w:val="Table Grid Light"/>
    <w:basedOn w:val="649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6">
    <w:name w:val="Plain Table 1"/>
    <w:basedOn w:val="649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fill="FFFFFF" w:color="FFFFFF" w:themeFill="text1" w:themeFillTint="0D"/>
      </w:tcPr>
    </w:tblStylePr>
    <w:tblStylePr w:type="band1Vert">
      <w:tcPr>
        <w:shd w:val="clear" w:fill="FFFFFF" w:color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7">
    <w:name w:val="Plain Table 2"/>
    <w:basedOn w:val="649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8">
    <w:name w:val="Plain Table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09">
    <w:name w:val="Plain Table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0">
    <w:name w:val="Plain Table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fill="FFFFFF" w:color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fill="FFFFFF" w:color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11">
    <w:name w:val="Grid Table 1 Light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2">
    <w:name w:val="Grid Table 1 Light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3">
    <w:name w:val="Grid Table 1 Light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4">
    <w:name w:val="Grid Table 1 Light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5">
    <w:name w:val="Grid Table 1 Light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6">
    <w:name w:val="Grid Table 1 Light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7">
    <w:name w:val="Grid Table 1 Light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8">
    <w:name w:val="Grid Table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519">
    <w:name w:val="Grid Table 2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520">
    <w:name w:val="Grid Table 2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521">
    <w:name w:val="Grid Table 2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522">
    <w:name w:val="Grid Table 2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523">
    <w:name w:val="Grid Table 2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524">
    <w:name w:val="Grid Table 2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525">
    <w:name w:val="Grid Table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26">
    <w:name w:val="Grid Table 3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27">
    <w:name w:val="Grid Table 3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28">
    <w:name w:val="Grid Table 3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29">
    <w:name w:val="Grid Table 3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30">
    <w:name w:val="Grid Table 3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31">
    <w:name w:val="Grid Table 3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532">
    <w:name w:val="Grid Table 4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533">
    <w:name w:val="Grid Table 4 - Accent 1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V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 w:themeFillTint="EA"/>
        <w:tcBorders>
          <w:left w:val="single" w:color="000000" w:sz="4" w:space="0" w:themeColor="accent1" w:themeTint="EA"/>
          <w:top w:val="single" w:color="000000" w:sz="4" w:space="0" w:themeColor="accent1" w:themeTint="EA"/>
          <w:right w:val="single" w:color="000000" w:sz="4" w:space="0" w:themeColor="accent1" w:themeTint="EA"/>
          <w:bottom w:val="single" w:color="000000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1" w:themeTint="EA"/>
        </w:tcBorders>
      </w:tcPr>
    </w:tblStylePr>
  </w:style>
  <w:style w:type="table" w:styleId="534">
    <w:name w:val="Grid Table 4 - Accent 2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V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 w:themeFillTint="97"/>
        <w:tcBorders>
          <w:left w:val="single" w:color="000000" w:sz="4" w:space="0" w:themeColor="accent2" w:themeTint="97"/>
          <w:top w:val="single" w:color="000000" w:sz="4" w:space="0" w:themeColor="accent2" w:themeTint="97"/>
          <w:right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2" w:themeTint="97"/>
        </w:tcBorders>
      </w:tcPr>
    </w:tblStylePr>
  </w:style>
  <w:style w:type="table" w:styleId="535">
    <w:name w:val="Grid Table 4 - Accent 3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V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 w:themeFillTint="FE"/>
        <w:tcBorders>
          <w:left w:val="single" w:color="000000" w:sz="4" w:space="0" w:themeColor="accent3" w:themeTint="FE"/>
          <w:top w:val="single" w:color="000000" w:sz="4" w:space="0" w:themeColor="accent3" w:themeTint="FE"/>
          <w:right w:val="single" w:color="000000" w:sz="4" w:space="0" w:themeColor="accent3" w:themeTint="FE"/>
          <w:bottom w:val="single" w:color="000000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3" w:themeTint="FE"/>
        </w:tcBorders>
      </w:tcPr>
    </w:tblStylePr>
  </w:style>
  <w:style w:type="table" w:styleId="536">
    <w:name w:val="Grid Table 4 - Accent 4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V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 w:themeFillTint="9A"/>
        <w:tcBorders>
          <w:left w:val="single" w:color="000000" w:sz="4" w:space="0" w:themeColor="accent4" w:themeTint="9A"/>
          <w:top w:val="single" w:color="000000" w:sz="4" w:space="0" w:themeColor="accent4" w:themeTint="9A"/>
          <w:right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4" w:themeTint="9A"/>
        </w:tcBorders>
      </w:tcPr>
    </w:tblStylePr>
  </w:style>
  <w:style w:type="table" w:styleId="537">
    <w:name w:val="Grid Table 4 - Accent 5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  <w:tcBorders>
          <w:left w:val="single" w:color="000000" w:sz="4" w:space="0" w:themeColor="accent5"/>
          <w:top w:val="single" w:color="000000" w:sz="4" w:space="0" w:themeColor="accent5"/>
          <w:right w:val="single" w:color="000000" w:sz="4" w:space="0" w:themeColor="accent5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5"/>
        </w:tcBorders>
      </w:tcPr>
    </w:tblStylePr>
  </w:style>
  <w:style w:type="table" w:styleId="538">
    <w:name w:val="Grid Table 4 - Accent 6"/>
    <w:basedOn w:val="649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  <w:tcBorders>
          <w:left w:val="single" w:color="000000" w:sz="4" w:space="0" w:themeColor="accent6"/>
          <w:top w:val="single" w:color="000000" w:sz="4" w:space="0" w:themeColor="accent6"/>
          <w:right w:val="single" w:color="000000" w:sz="4" w:space="0" w:themeColor="accent6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6"/>
        </w:tcBorders>
      </w:tcPr>
    </w:tblStylePr>
  </w:style>
  <w:style w:type="table" w:styleId="539">
    <w:name w:val="Grid Table 5 Dark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text1" w:themeFillTint="40"/>
    </w:tblPr>
    <w:tblStylePr w:type="band1Horz">
      <w:tcPr>
        <w:shd w:val="clear" w:fill="FFFFFF" w:color="FFFFFF" w:themeFill="text1" w:themeFillTint="75"/>
      </w:tcPr>
    </w:tblStylePr>
    <w:tblStylePr w:type="band1Vert">
      <w:tcPr>
        <w:shd w:val="clear" w:fill="FFFFFF" w:color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text1"/>
        <w:tcBorders>
          <w:top w:val="single" w:color="000000" w:sz="4" w:space="0" w:themeColor="light1"/>
        </w:tcBorders>
      </w:tcPr>
    </w:tblStylePr>
  </w:style>
  <w:style w:type="table" w:styleId="540">
    <w:name w:val="Grid Table 5 Dark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1" w:themeFillTint="34"/>
    </w:tblPr>
    <w:tblStylePr w:type="band1Horz">
      <w:tcPr>
        <w:shd w:val="clear" w:fill="FFFFFF" w:color="FFFFFF" w:themeFill="accent1" w:themeFillTint="75"/>
      </w:tcPr>
    </w:tblStylePr>
    <w:tblStylePr w:type="band1Vert">
      <w:tcPr>
        <w:shd w:val="clear" w:fill="FFFFFF" w:color="FFFFF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1"/>
        <w:tcBorders>
          <w:top w:val="single" w:color="000000" w:sz="4" w:space="0" w:themeColor="light1"/>
        </w:tcBorders>
      </w:tcPr>
    </w:tblStylePr>
  </w:style>
  <w:style w:type="table" w:styleId="541">
    <w:name w:val="Grid Table 5 Dark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2" w:themeFillTint="32"/>
    </w:tblPr>
    <w:tblStylePr w:type="band1Horz">
      <w:tcPr>
        <w:shd w:val="clear" w:fill="FFFFFF" w:color="FFFFFF" w:themeFill="accent2" w:themeFillTint="75"/>
      </w:tcPr>
    </w:tblStylePr>
    <w:tblStylePr w:type="band1Vert">
      <w:tcPr>
        <w:shd w:val="clear" w:fill="FFFFFF" w:color="FFFFFF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2"/>
        <w:tcBorders>
          <w:top w:val="single" w:color="000000" w:sz="4" w:space="0" w:themeColor="light1"/>
        </w:tcBorders>
      </w:tcPr>
    </w:tblStylePr>
  </w:style>
  <w:style w:type="table" w:styleId="542">
    <w:name w:val="Grid Table 5 Dark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3" w:themeFillTint="34"/>
    </w:tblPr>
    <w:tblStylePr w:type="band1Horz">
      <w:tcPr>
        <w:shd w:val="clear" w:fill="FFFFFF" w:color="FFFFFF" w:themeFill="accent3" w:themeFillTint="75"/>
      </w:tcPr>
    </w:tblStylePr>
    <w:tblStylePr w:type="band1Vert">
      <w:tcPr>
        <w:shd w:val="clear" w:fill="FFFFFF" w:color="FFFFF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3"/>
        <w:tcBorders>
          <w:top w:val="single" w:color="000000" w:sz="4" w:space="0" w:themeColor="light1"/>
        </w:tcBorders>
      </w:tcPr>
    </w:tblStylePr>
  </w:style>
  <w:style w:type="table" w:styleId="543">
    <w:name w:val="Grid Table 5 Dark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4" w:themeFillTint="34"/>
    </w:tblPr>
    <w:tblStylePr w:type="band1Horz">
      <w:tcPr>
        <w:shd w:val="clear" w:fill="FFFFFF" w:color="FFFFFF" w:themeFill="accent4" w:themeFillTint="75"/>
      </w:tcPr>
    </w:tblStylePr>
    <w:tblStylePr w:type="band1Vert">
      <w:tcPr>
        <w:shd w:val="clear" w:fill="FFFFFF" w:color="FFFFFF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4"/>
        <w:tcBorders>
          <w:top w:val="single" w:color="000000" w:sz="4" w:space="0" w:themeColor="light1"/>
        </w:tcBorders>
      </w:tcPr>
    </w:tblStylePr>
  </w:style>
  <w:style w:type="table" w:styleId="544">
    <w:name w:val="Grid Table 5 Dark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5" w:themeFillTint="34"/>
    </w:tblPr>
    <w:tblStylePr w:type="band1Horz">
      <w:tcPr>
        <w:shd w:val="clear" w:fill="FFFFFF" w:color="FFFFFF" w:themeFill="accent5" w:themeFillTint="75"/>
      </w:tcPr>
    </w:tblStylePr>
    <w:tblStylePr w:type="band1Vert">
      <w:tcPr>
        <w:shd w:val="clear" w:fill="FFFFFF" w:color="FFFFFF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5"/>
        <w:tcBorders>
          <w:top w:val="single" w:color="000000" w:sz="4" w:space="0" w:themeColor="light1"/>
        </w:tcBorders>
      </w:tcPr>
    </w:tblStylePr>
  </w:style>
  <w:style w:type="table" w:styleId="545">
    <w:name w:val="Grid Table 5 Dark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6" w:themeFillTint="34"/>
    </w:tblPr>
    <w:tblStylePr w:type="band1Horz">
      <w:tcPr>
        <w:shd w:val="clear" w:fill="FFFFFF" w:color="FFFFFF" w:themeFill="accent6" w:themeFillTint="75"/>
      </w:tcPr>
    </w:tblStylePr>
    <w:tblStylePr w:type="band1Vert">
      <w:tcPr>
        <w:shd w:val="clear" w:fill="FFFFFF" w:color="FFFFFF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6"/>
        <w:tcBorders>
          <w:top w:val="single" w:color="000000" w:sz="4" w:space="0" w:themeColor="light1"/>
        </w:tcBorders>
      </w:tcPr>
    </w:tblStylePr>
  </w:style>
  <w:style w:type="table" w:styleId="546">
    <w:name w:val="Grid Table 6 Colorful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fill="FFFFFF" w:color="FFFFFF" w:themeFill="text1" w:themeFillTint="34"/>
      </w:tcPr>
    </w:tblStylePr>
    <w:tblStylePr w:type="band1Vert">
      <w:tcPr>
        <w:shd w:val="clear" w:fill="FFFFFF" w:color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547">
    <w:name w:val="Grid Table 6 Colorful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80"/>
        <w:top w:val="single" w:color="000000" w:sz="4" w:space="0" w:themeColor="accent1" w:themeTint="80"/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fill="FFFFFF" w:color="FFFFFF" w:themeFill="accent1" w:themeFillTint="34"/>
      </w:tcPr>
    </w:tblStylePr>
    <w:tblStylePr w:type="band1Vert">
      <w:tcPr>
        <w:shd w:val="clear" w:fill="FFFFFF" w:color="FFFFFF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sz="12" w:space="0" w:themeColor="accent1" w:themeTint="8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548">
    <w:name w:val="Grid Table 6 Colorful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fill="FFFFFF" w:color="FFFFFF" w:themeFill="accent2" w:themeFillTint="32"/>
      </w:tcPr>
    </w:tblStylePr>
    <w:tblStylePr w:type="band1Vert">
      <w:tcPr>
        <w:shd w:val="clear" w:fill="FFFFFF" w:color="FFFFFF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549">
    <w:name w:val="Grid Table 6 Colorful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FE"/>
        <w:top w:val="single" w:color="000000" w:sz="4" w:space="0" w:themeColor="accent3" w:themeTint="FE"/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fill="FFFFFF" w:color="FFFFFF" w:themeFill="accent3" w:themeFillTint="34"/>
      </w:tcPr>
    </w:tblStylePr>
    <w:tblStylePr w:type="band1Vert">
      <w:tcPr>
        <w:shd w:val="clear" w:fill="FFFFFF" w:color="FFFFFF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sz="12" w:space="0" w:themeColor="accent3" w:themeTint="FE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550">
    <w:name w:val="Grid Table 6 Colorful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fill="FFFFFF" w:color="FFFFFF" w:themeFill="accent4" w:themeFillTint="34"/>
      </w:tcPr>
    </w:tblStylePr>
    <w:tblStylePr w:type="band1Vert">
      <w:tcPr>
        <w:shd w:val="clear" w:fill="FFFFFF" w:color="FFFFFF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551">
    <w:name w:val="Grid Table 6 Colorful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/>
        <w:top w:val="single" w:color="000000" w:sz="4" w:space="0" w:themeColor="accent5"/>
        <w:right w:val="single" w:color="000000" w:sz="4" w:space="0" w:themeColor="accent5"/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fill="FFFFFF" w:color="FFFFFF" w:themeFill="accent5" w:themeFillTint="34"/>
      </w:tcPr>
    </w:tblStylePr>
    <w:tblStylePr w:type="band1Vert">
      <w:tcPr>
        <w:shd w:val="clear" w:fill="FFFFFF" w:color="FFFFFF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5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552">
    <w:name w:val="Grid Table 6 Colorful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/>
        <w:top w:val="single" w:color="000000" w:sz="4" w:space="0" w:themeColor="accent6"/>
        <w:right w:val="single" w:color="000000" w:sz="4" w:space="0" w:themeColor="accent6"/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fill="FFFFFF" w:color="FFFFFF" w:themeFill="accent6" w:themeFillTint="34"/>
      </w:tcPr>
    </w:tblStylePr>
    <w:tblStylePr w:type="band1Vert">
      <w:tcPr>
        <w:shd w:val="clear" w:fill="FFFFFF" w:color="FFFFFF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6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553">
    <w:name w:val="Grid Table 7 Colorful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fill="FFFFFF" w:color="FFFFFF" w:themeFill="text1" w:themeFillTint="0D"/>
      </w:tcPr>
    </w:tblStylePr>
    <w:tblStylePr w:type="band1Vert">
      <w:tcPr>
        <w:shd w:val="clear" w:fill="FFFFFF" w:color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/>
        <w:tcBorders>
          <w:left w:val="single" w:color="000000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554">
    <w:name w:val="Grid Table 7 Colorful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fill="FFFFFF" w:color="FFFFFF" w:themeFill="accent1" w:themeFillTint="34"/>
      </w:tcPr>
    </w:tblStylePr>
    <w:tblStylePr w:type="band1Vert">
      <w:tcPr>
        <w:shd w:val="clear" w:fill="FFFFFF" w:color="FFFFFF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 w:themeTint="8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val="clear" w:fill="FFFFFF" w:color="FFFFFF"/>
        <w:tcBorders>
          <w:left w:val="single" w:color="000000" w:sz="4" w:space="0" w:themeColor="accen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1" w:themeTint="80"/>
          <w:right w:val="none" w:color="000000" w:sz="4" w:space="0"/>
          <w:bottom w:val="none" w:color="000000" w:sz="4" w:space="0"/>
        </w:tcBorders>
      </w:tcPr>
    </w:tblStylePr>
  </w:style>
  <w:style w:type="table" w:styleId="555">
    <w:name w:val="Grid Table 7 Colorful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fill="FFFFFF" w:color="FFFFFF" w:themeFill="accent2" w:themeFillTint="32"/>
      </w:tcPr>
    </w:tblStylePr>
    <w:tblStylePr w:type="band1Vert">
      <w:tcPr>
        <w:shd w:val="clear" w:fill="FFFFFF" w:color="FFFFFF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/>
        <w:tcBorders>
          <w:left w:val="single" w:color="000000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556">
    <w:name w:val="Grid Table 7 Colorful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fill="FFFFFF" w:color="FFFFFF" w:themeFill="accent3" w:themeFillTint="34"/>
      </w:tcPr>
    </w:tblStylePr>
    <w:tblStylePr w:type="band1Vert">
      <w:tcPr>
        <w:shd w:val="clear" w:fill="FFFFFF" w:color="FFFFFF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3" w:themeTint="FE"/>
          <w:bottom w:val="none" w:color="000000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 w:themeTint="F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fill="FFFFFF" w:color="FFFFFF"/>
        <w:tcBorders>
          <w:left w:val="single" w:color="000000" w:sz="4" w:space="0" w:themeColor="accent3" w:themeTint="FE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557">
    <w:name w:val="Grid Table 7 Colorful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fill="FFFFFF" w:color="FFFFFF" w:themeFill="accent4" w:themeFillTint="34"/>
      </w:tcPr>
    </w:tblStylePr>
    <w:tblStylePr w:type="band1Vert">
      <w:tcPr>
        <w:shd w:val="clear" w:fill="FFFFFF" w:color="FFFFFF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/>
        <w:tcBorders>
          <w:left w:val="single" w:color="000000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558">
    <w:name w:val="Grid Table 7 Colorful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fill="FFFFFF" w:color="FFFFFF" w:themeFill="accent5" w:themeFillTint="34"/>
      </w:tcPr>
    </w:tblStylePr>
    <w:tblStylePr w:type="band1Vert">
      <w:tcPr>
        <w:shd w:val="clear" w:fill="FFFFFF" w:color="FFFFFF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5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val="clear" w:fill="FFFFFF" w:color="FFFFFF"/>
        <w:tcBorders>
          <w:left w:val="single" w:color="000000" w:sz="4" w:space="0" w:themeColor="accent5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none" w:color="000000" w:sz="4" w:space="0"/>
        </w:tcBorders>
      </w:tcPr>
    </w:tblStylePr>
  </w:style>
  <w:style w:type="table" w:styleId="559">
    <w:name w:val="Grid Table 7 Colorful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fill="FFFFFF" w:color="FFFFFF" w:themeFill="accent6" w:themeFillTint="34"/>
      </w:tcPr>
    </w:tblStylePr>
    <w:tblStylePr w:type="band1Vert">
      <w:tcPr>
        <w:shd w:val="clear" w:fill="FFFFFF" w:color="FFFFFF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6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fill="FFFFFF" w:color="FFFFFF"/>
        <w:tcBorders>
          <w:left w:val="single" w:color="000000" w:sz="4" w:space="0" w:themeColor="accent6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none" w:color="000000" w:sz="4" w:space="0"/>
        </w:tcBorders>
      </w:tcPr>
    </w:tblStylePr>
  </w:style>
  <w:style w:type="table" w:styleId="560">
    <w:name w:val="List Table 1 Light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561">
    <w:name w:val="List Table 1 Light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562">
    <w:name w:val="List Table 1 Light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563">
    <w:name w:val="List Table 1 Light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564">
    <w:name w:val="List Table 1 Light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565">
    <w:name w:val="List Table 1 Light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566">
    <w:name w:val="List Table 1 Light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567">
    <w:name w:val="List Table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568">
    <w:name w:val="List Table 2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</w:style>
  <w:style w:type="table" w:styleId="569">
    <w:name w:val="List Table 2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</w:style>
  <w:style w:type="table" w:styleId="570">
    <w:name w:val="List Table 2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</w:style>
  <w:style w:type="table" w:styleId="571">
    <w:name w:val="List Table 2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</w:style>
  <w:style w:type="table" w:styleId="572">
    <w:name w:val="List Table 2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</w:style>
  <w:style w:type="table" w:styleId="573">
    <w:name w:val="List Table 2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</w:style>
  <w:style w:type="table" w:styleId="574">
    <w:name w:val="List Table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5">
    <w:name w:val="List Table 3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/>
        <w:top w:val="single" w:color="000000" w:sz="4" w:space="0" w:themeColor="accent1"/>
        <w:right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1"/>
          <w:bottom w:val="single" w:color="000000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1"/>
          <w:right w:val="single" w:color="000000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6">
    <w:name w:val="List Table 3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97"/>
          <w:right w:val="single" w:color="000000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7">
    <w:name w:val="List Table 3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8"/>
        <w:top w:val="single" w:color="000000" w:sz="4" w:space="0" w:themeColor="accent3" w:themeTint="98"/>
        <w:right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3" w:themeTint="98"/>
          <w:bottom w:val="single" w:color="000000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98"/>
          <w:right w:val="single" w:color="000000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8">
    <w:name w:val="List Table 3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9A"/>
          <w:right w:val="single" w:color="000000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9">
    <w:name w:val="List Table 3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A"/>
        <w:top w:val="single" w:color="000000" w:sz="4" w:space="0" w:themeColor="accent5" w:themeTint="9A"/>
        <w:right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5" w:themeTint="9A"/>
          <w:bottom w:val="single" w:color="000000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9A"/>
          <w:right w:val="single" w:color="000000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0">
    <w:name w:val="List Table 3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8"/>
        <w:top w:val="single" w:color="000000" w:sz="4" w:space="0" w:themeColor="accent6" w:themeTint="98"/>
        <w:right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6" w:themeTint="98"/>
          <w:bottom w:val="single" w:color="000000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98"/>
          <w:right w:val="single" w:color="000000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1">
    <w:name w:val="List Table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2">
    <w:name w:val="List Table 4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3">
    <w:name w:val="List Table 4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4">
    <w:name w:val="List Table 4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5">
    <w:name w:val="List Table 4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6">
    <w:name w:val="List Table 4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7">
    <w:name w:val="List Table 4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8">
    <w:name w:val="List Table 5 Dark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fill="FFFFFF" w:color="FFFFFF" w:themeFill="text1" w:themeFillTint="80"/>
    </w:tblPr>
    <w:tblStylePr w:type="band1Horz">
      <w:tcPr>
        <w:shd w:val="clear" w:fill="FFFFFF" w:color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89">
    <w:name w:val="List Table 5 Dark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1"/>
        <w:top w:val="single" w:color="000000" w:sz="32" w:space="0" w:themeColor="accent1"/>
        <w:right w:val="single" w:color="000000" w:sz="32" w:space="0" w:themeColor="accent1"/>
        <w:bottom w:val="single" w:color="000000" w:sz="32" w:space="0" w:themeColor="accent1"/>
      </w:tblBorders>
      <w:shd w:val="clear" w:fill="FFFFFF" w:color="FFFFFF" w:themeFill="accent1"/>
    </w:tblPr>
    <w:tblStylePr w:type="band1Horz">
      <w:tcPr>
        <w:shd w:val="clear" w:fill="FFFFFF" w:color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1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1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1"/>
        <w:tcBorders>
          <w:top w:val="single" w:color="000000" w:sz="32" w:space="0" w:themeColor="accent1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0">
    <w:name w:val="List Table 5 Dark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2" w:themeTint="97"/>
        <w:top w:val="single" w:color="000000" w:sz="32" w:space="0" w:themeColor="accent2" w:themeTint="97"/>
        <w:right w:val="single" w:color="000000" w:sz="32" w:space="0" w:themeColor="accent2" w:themeTint="97"/>
        <w:bottom w:val="single" w:color="000000" w:sz="32" w:space="0" w:themeColor="accent2" w:themeTint="97"/>
      </w:tblBorders>
      <w:shd w:val="clear" w:fill="FFFFFF" w:color="FFFFFF" w:themeFill="accent2" w:themeFillTint="97"/>
    </w:tblPr>
    <w:tblStylePr w:type="band1Horz">
      <w:tcPr>
        <w:shd w:val="clear" w:fill="FFFFFF" w:color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2" w:themeFillTint="97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2" w:themeTint="97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2" w:themeFillTint="97"/>
        <w:tcBorders>
          <w:top w:val="single" w:color="000000" w:sz="32" w:space="0" w:themeColor="accent2" w:themeTint="97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1">
    <w:name w:val="List Table 5 Dark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3" w:themeTint="98"/>
        <w:top w:val="single" w:color="000000" w:sz="32" w:space="0" w:themeColor="accent3" w:themeTint="98"/>
        <w:right w:val="single" w:color="000000" w:sz="32" w:space="0" w:themeColor="accent3" w:themeTint="98"/>
        <w:bottom w:val="single" w:color="000000" w:sz="32" w:space="0" w:themeColor="accent3" w:themeTint="98"/>
      </w:tblBorders>
      <w:shd w:val="clear" w:fill="FFFFFF" w:color="FFFFFF" w:themeFill="accent3" w:themeFillTint="98"/>
    </w:tblPr>
    <w:tblStylePr w:type="band1Horz">
      <w:tcPr>
        <w:shd w:val="clear" w:fill="FFFFFF" w:color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3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3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3" w:themeFillTint="98"/>
        <w:tcBorders>
          <w:top w:val="single" w:color="000000" w:sz="32" w:space="0" w:themeColor="accent3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2">
    <w:name w:val="List Table 5 Dark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4" w:themeTint="9A"/>
        <w:top w:val="single" w:color="000000" w:sz="32" w:space="0" w:themeColor="accent4" w:themeTint="9A"/>
        <w:right w:val="single" w:color="000000" w:sz="32" w:space="0" w:themeColor="accent4" w:themeTint="9A"/>
        <w:bottom w:val="single" w:color="000000" w:sz="32" w:space="0" w:themeColor="accent4" w:themeTint="9A"/>
      </w:tblBorders>
      <w:shd w:val="clear" w:fill="FFFFFF" w:color="FFFFFF" w:themeFill="accent4" w:themeFillTint="9A"/>
    </w:tblPr>
    <w:tblStylePr w:type="band1Horz">
      <w:tcPr>
        <w:shd w:val="clear" w:fill="FFFFFF" w:color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4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4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4" w:themeFillTint="9A"/>
        <w:tcBorders>
          <w:top w:val="single" w:color="000000" w:sz="32" w:space="0" w:themeColor="accent4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3">
    <w:name w:val="List Table 5 Dark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5" w:themeTint="9A"/>
        <w:top w:val="single" w:color="000000" w:sz="32" w:space="0" w:themeColor="accent5" w:themeTint="9A"/>
        <w:right w:val="single" w:color="000000" w:sz="32" w:space="0" w:themeColor="accent5" w:themeTint="9A"/>
        <w:bottom w:val="single" w:color="000000" w:sz="32" w:space="0" w:themeColor="accent5" w:themeTint="9A"/>
      </w:tblBorders>
      <w:shd w:val="clear" w:fill="FFFFFF" w:color="FFFFFF" w:themeFill="accent5" w:themeFillTint="9A"/>
    </w:tblPr>
    <w:tblStylePr w:type="band1Horz">
      <w:tcPr>
        <w:shd w:val="clear" w:fill="FFFFFF" w:color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5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5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5" w:themeFillTint="9A"/>
        <w:tcBorders>
          <w:top w:val="single" w:color="000000" w:sz="32" w:space="0" w:themeColor="accent5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4">
    <w:name w:val="List Table 5 Dark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6" w:themeTint="98"/>
        <w:top w:val="single" w:color="000000" w:sz="32" w:space="0" w:themeColor="accent6" w:themeTint="98"/>
        <w:right w:val="single" w:color="000000" w:sz="32" w:space="0" w:themeColor="accent6" w:themeTint="98"/>
        <w:bottom w:val="single" w:color="000000" w:sz="32" w:space="0" w:themeColor="accent6" w:themeTint="98"/>
      </w:tblBorders>
      <w:shd w:val="clear" w:fill="FFFFFF" w:color="FFFFFF" w:themeFill="accent6" w:themeFillTint="98"/>
    </w:tblPr>
    <w:tblStylePr w:type="band1Horz">
      <w:tcPr>
        <w:shd w:val="clear" w:fill="FFFFFF" w:color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6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6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6" w:themeFillTint="98"/>
        <w:tcBorders>
          <w:top w:val="single" w:color="000000" w:sz="32" w:space="0" w:themeColor="accent6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95">
    <w:name w:val="List Table 6 Colorful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596">
    <w:name w:val="List Table 6 Colorful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sz="4" w:space="0" w:themeColor="accent1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sz="4" w:space="0" w:themeColor="accent1"/>
        </w:tcBorders>
      </w:tcPr>
    </w:tblStylePr>
  </w:style>
  <w:style w:type="table" w:styleId="597">
    <w:name w:val="List Table 6 Colorful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4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sz="4" w:space="0" w:themeColor="accent2" w:themeTint="97"/>
        </w:tcBorders>
      </w:tcPr>
    </w:tblStylePr>
  </w:style>
  <w:style w:type="table" w:styleId="598">
    <w:name w:val="List Table 6 Colorful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sz="4" w:space="0" w:themeColor="accent3" w:themeTint="98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sz="4" w:space="0" w:themeColor="accent3" w:themeTint="98"/>
        </w:tcBorders>
      </w:tcPr>
    </w:tblStylePr>
  </w:style>
  <w:style w:type="table" w:styleId="599">
    <w:name w:val="List Table 6 Colorful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4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sz="4" w:space="0" w:themeColor="accent4" w:themeTint="9A"/>
        </w:tcBorders>
      </w:tcPr>
    </w:tblStylePr>
  </w:style>
  <w:style w:type="table" w:styleId="600">
    <w:name w:val="List Table 6 Colorful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sz="4" w:space="0" w:themeColor="accent5" w:themeTint="9A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sz="4" w:space="0" w:themeColor="accent5" w:themeTint="9A"/>
        </w:tcBorders>
      </w:tcPr>
    </w:tblStylePr>
  </w:style>
  <w:style w:type="table" w:styleId="601">
    <w:name w:val="List Table 6 Colorful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sz="4" w:space="0" w:themeColor="accent6" w:themeTint="98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sz="4" w:space="0" w:themeColor="accent6" w:themeTint="98"/>
        </w:tcBorders>
      </w:tcPr>
    </w:tblStylePr>
  </w:style>
  <w:style w:type="table" w:styleId="602">
    <w:name w:val="List Table 7 Colorful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/>
        <w:tcBorders>
          <w:left w:val="single" w:color="000000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text1" w:themeTint="80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603">
    <w:name w:val="List Table 7 Colorful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1"/>
          <w:bottom w:val="none" w:color="000000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val="clear" w:fill="FFFFFF" w:color="FFFFFF"/>
        <w:tcBorders>
          <w:left w:val="single" w:color="000000" w:sz="4" w:space="0" w:themeColor="accent1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604">
    <w:name w:val="List Table 7 Colorful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/>
        <w:tcBorders>
          <w:left w:val="single" w:color="000000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605">
    <w:name w:val="List Table 7 Colorful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98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3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 w:themeTint="98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fill="FFFFFF" w:color="FFFFFF"/>
        <w:tcBorders>
          <w:left w:val="single" w:color="000000" w:sz="4" w:space="0" w:themeColor="accent3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3" w:themeTint="98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606">
    <w:name w:val="List Table 7 Colorful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/>
        <w:tcBorders>
          <w:left w:val="single" w:color="000000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607">
    <w:name w:val="List Table 7 Colorful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A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5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 w:themeTint="9A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val="clear" w:fill="FFFFFF" w:color="FFFFFF"/>
        <w:tcBorders>
          <w:left w:val="single" w:color="000000" w:sz="4" w:space="0" w:themeColor="accent5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5" w:themeTint="9A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608">
    <w:name w:val="List Table 7 Colorful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8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fill="FFFFFF" w:color="FFFFFF"/>
        <w:tcBorders>
          <w:left w:val="none" w:color="000000" w:sz="4" w:space="0"/>
          <w:top w:val="none" w:color="000000" w:sz="4" w:space="0"/>
          <w:right w:val="single" w:color="000000" w:sz="4" w:space="0" w:themeColor="accent6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 w:themeTint="98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fill="FFFFFF" w:color="FFFFFF"/>
        <w:tcBorders>
          <w:left w:val="single" w:color="000000" w:sz="4" w:space="0" w:themeColor="accent6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fill="FFFFFF" w:color="FFFFFF" w:themeFill="light1"/>
        <w:tcBorders>
          <w:left w:val="none" w:color="000000" w:sz="4" w:space="0"/>
          <w:top w:val="single" w:color="000000" w:sz="4" w:space="0" w:themeColor="accent6" w:themeTint="98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609">
    <w:name w:val="Lined - Accent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</w:style>
  <w:style w:type="table" w:styleId="610">
    <w:name w:val="Lined - Accent 1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</w:style>
  <w:style w:type="table" w:styleId="611">
    <w:name w:val="Lined - Accent 2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</w:style>
  <w:style w:type="table" w:styleId="612">
    <w:name w:val="Lined - Accent 3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</w:style>
  <w:style w:type="table" w:styleId="613">
    <w:name w:val="Lined - Accent 4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</w:style>
  <w:style w:type="table" w:styleId="614">
    <w:name w:val="Lined - Accent 5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</w:style>
  <w:style w:type="table" w:styleId="615">
    <w:name w:val="Lined - Accent 6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</w:style>
  <w:style w:type="table" w:styleId="616">
    <w:name w:val="Bordered &amp; Lined - Accent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A6"/>
        <w:top w:val="single" w:color="000000" w:sz="4" w:space="0" w:themeColor="text1" w:themeTint="A6"/>
        <w:right w:val="single" w:color="000000" w:sz="4" w:space="0" w:themeColor="text1" w:themeTint="A6"/>
        <w:bottom w:val="single" w:color="000000" w:sz="4" w:space="0" w:themeColor="text1" w:themeTint="A6"/>
        <w:insideV w:val="single" w:color="000000" w:sz="4" w:space="0" w:themeColor="text1" w:themeTint="A6"/>
        <w:insideH w:val="single" w:color="000000" w:sz="4" w:space="0" w:themeColor="text1" w:themeTint="A6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</w:style>
  <w:style w:type="table" w:styleId="617">
    <w:name w:val="Bordered &amp; Lined - Accent 1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Shade="95"/>
        <w:top w:val="single" w:color="000000" w:sz="4" w:space="0" w:themeColor="accent1" w:themeShade="95"/>
        <w:right w:val="single" w:color="000000" w:sz="4" w:space="0" w:themeColor="accent1" w:themeShade="95"/>
        <w:bottom w:val="single" w:color="000000" w:sz="4" w:space="0" w:themeColor="accent1" w:themeShade="95"/>
        <w:insideV w:val="single" w:color="000000" w:sz="4" w:space="0" w:themeColor="accent1" w:themeShade="95"/>
        <w:insideH w:val="single" w:color="000000" w:sz="4" w:space="0" w:themeColor="accent1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</w:style>
  <w:style w:type="table" w:styleId="618">
    <w:name w:val="Bordered &amp; Lined - Accent 2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Shade="95"/>
        <w:top w:val="single" w:color="000000" w:sz="4" w:space="0" w:themeColor="accent2" w:themeShade="95"/>
        <w:right w:val="single" w:color="000000" w:sz="4" w:space="0" w:themeColor="accent2" w:themeShade="95"/>
        <w:bottom w:val="single" w:color="000000" w:sz="4" w:space="0" w:themeColor="accent2" w:themeShade="95"/>
        <w:insideV w:val="single" w:color="000000" w:sz="4" w:space="0" w:themeColor="accent2" w:themeShade="95"/>
        <w:insideH w:val="single" w:color="000000" w:sz="4" w:space="0" w:themeColor="accent2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</w:style>
  <w:style w:type="table" w:styleId="619">
    <w:name w:val="Bordered &amp; Lined - Accent 3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Shade="95"/>
        <w:top w:val="single" w:color="000000" w:sz="4" w:space="0" w:themeColor="accent3" w:themeShade="95"/>
        <w:right w:val="single" w:color="000000" w:sz="4" w:space="0" w:themeColor="accent3" w:themeShade="95"/>
        <w:bottom w:val="single" w:color="000000" w:sz="4" w:space="0" w:themeColor="accent3" w:themeShade="95"/>
        <w:insideV w:val="single" w:color="000000" w:sz="4" w:space="0" w:themeColor="accent3" w:themeShade="95"/>
        <w:insideH w:val="single" w:color="000000" w:sz="4" w:space="0" w:themeColor="accent3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</w:style>
  <w:style w:type="table" w:styleId="620">
    <w:name w:val="Bordered &amp; Lined - Accent 4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Shade="95"/>
        <w:top w:val="single" w:color="000000" w:sz="4" w:space="0" w:themeColor="accent4" w:themeShade="95"/>
        <w:right w:val="single" w:color="000000" w:sz="4" w:space="0" w:themeColor="accent4" w:themeShade="95"/>
        <w:bottom w:val="single" w:color="000000" w:sz="4" w:space="0" w:themeColor="accent4" w:themeShade="95"/>
        <w:insideV w:val="single" w:color="000000" w:sz="4" w:space="0" w:themeColor="accent4" w:themeShade="95"/>
        <w:insideH w:val="single" w:color="000000" w:sz="4" w:space="0" w:themeColor="accent4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</w:style>
  <w:style w:type="table" w:styleId="621">
    <w:name w:val="Bordered &amp; Lined - Accent 5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Shade="95"/>
        <w:top w:val="single" w:color="000000" w:sz="4" w:space="0" w:themeColor="accent5" w:themeShade="95"/>
        <w:right w:val="single" w:color="000000" w:sz="4" w:space="0" w:themeColor="accent5" w:themeShade="95"/>
        <w:bottom w:val="single" w:color="000000" w:sz="4" w:space="0" w:themeColor="accent5" w:themeShade="95"/>
        <w:insideV w:val="single" w:color="000000" w:sz="4" w:space="0" w:themeColor="accent5" w:themeShade="95"/>
        <w:insideH w:val="single" w:color="000000" w:sz="4" w:space="0" w:themeColor="accent5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</w:style>
  <w:style w:type="table" w:styleId="622">
    <w:name w:val="Bordered &amp; Lined - Accent 6"/>
    <w:basedOn w:val="649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Shade="95"/>
        <w:top w:val="single" w:color="000000" w:sz="4" w:space="0" w:themeColor="accent6" w:themeShade="95"/>
        <w:right w:val="single" w:color="000000" w:sz="4" w:space="0" w:themeColor="accent6" w:themeShade="95"/>
        <w:bottom w:val="single" w:color="000000" w:sz="4" w:space="0" w:themeColor="accent6" w:themeShade="95"/>
        <w:insideV w:val="single" w:color="000000" w:sz="4" w:space="0" w:themeColor="accent6" w:themeShade="95"/>
        <w:insideH w:val="single" w:color="000000" w:sz="4" w:space="0" w:themeColor="accent6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</w:style>
  <w:style w:type="table" w:styleId="623">
    <w:name w:val="Bordered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26"/>
        <w:top w:val="single" w:color="000000" w:sz="4" w:space="0" w:themeColor="text1" w:themeTint="26"/>
        <w:right w:val="single" w:color="000000" w:sz="4" w:space="0" w:themeColor="text1" w:themeTint="26"/>
        <w:bottom w:val="single" w:color="000000" w:sz="4" w:space="0" w:themeColor="text1" w:themeTint="26"/>
        <w:insideV w:val="single" w:color="000000" w:sz="4" w:space="0" w:themeColor="text1" w:themeTint="26"/>
        <w:insideH w:val="single" w:color="000000" w:sz="4" w:space="0" w:themeColor="text1" w:themeTint="26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26"/>
          <w:top w:val="single" w:color="000000" w:sz="4" w:space="0" w:themeColor="text1" w:themeTint="26"/>
          <w:right w:val="single" w:color="000000" w:sz="4" w:space="0" w:themeColor="text1" w:themeTint="26"/>
          <w:bottom w:val="single" w:color="000000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text1" w:themeTint="80"/>
        </w:tcBorders>
      </w:tcPr>
    </w:tblStylePr>
  </w:style>
  <w:style w:type="table" w:styleId="624">
    <w:name w:val="Bordered - Accent 1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1"/>
        </w:tcBorders>
      </w:tcPr>
    </w:tblStylePr>
  </w:style>
  <w:style w:type="table" w:styleId="625">
    <w:name w:val="Bordered - Accent 2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2" w:themeTint="97"/>
        </w:tcBorders>
      </w:tcPr>
    </w:tblStylePr>
  </w:style>
  <w:style w:type="table" w:styleId="626">
    <w:name w:val="Bordered - Accent 3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3" w:themeTint="98"/>
        </w:tcBorders>
      </w:tcPr>
    </w:tblStylePr>
  </w:style>
  <w:style w:type="table" w:styleId="627">
    <w:name w:val="Bordered - Accent 4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4" w:themeTint="9A"/>
        </w:tcBorders>
      </w:tcPr>
    </w:tblStylePr>
  </w:style>
  <w:style w:type="table" w:styleId="628">
    <w:name w:val="Bordered - Accent 5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5" w:themeTint="9A"/>
        </w:tcBorders>
      </w:tcPr>
    </w:tblStylePr>
  </w:style>
  <w:style w:type="table" w:styleId="629">
    <w:name w:val="Bordered - Accent 6"/>
    <w:basedOn w:val="649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6" w:themeTint="98"/>
        </w:tcBorders>
      </w:tcPr>
    </w:tblStylePr>
  </w:style>
  <w:style w:type="character" w:styleId="630">
    <w:name w:val="Hyperlink"/>
    <w:uiPriority w:val="99"/>
    <w:unhideWhenUsed/>
    <w:rPr>
      <w:color w:val="0000FF" w:themeColor="hyperlink"/>
      <w:u w:val="single"/>
    </w:rPr>
  </w:style>
  <w:style w:type="paragraph" w:styleId="631">
    <w:name w:val="footnote text"/>
    <w:basedOn w:val="647"/>
    <w:link w:val="632"/>
    <w:uiPriority w:val="99"/>
    <w:semiHidden/>
    <w:unhideWhenUsed/>
    <w:rPr>
      <w:sz w:val="18"/>
    </w:rPr>
    <w:pPr>
      <w:spacing w:lineRule="auto" w:line="240" w:after="40"/>
    </w:pPr>
  </w:style>
  <w:style w:type="character" w:styleId="632">
    <w:name w:val="Footnote Text Char"/>
    <w:link w:val="631"/>
    <w:uiPriority w:val="99"/>
    <w:rPr>
      <w:sz w:val="18"/>
    </w:rPr>
  </w:style>
  <w:style w:type="character" w:styleId="633">
    <w:name w:val="footnote reference"/>
    <w:basedOn w:val="648"/>
    <w:uiPriority w:val="99"/>
    <w:unhideWhenUsed/>
    <w:rPr>
      <w:vertAlign w:val="superscript"/>
    </w:rPr>
  </w:style>
  <w:style w:type="paragraph" w:styleId="634">
    <w:name w:val="endnote text"/>
    <w:basedOn w:val="647"/>
    <w:link w:val="635"/>
    <w:uiPriority w:val="99"/>
    <w:semiHidden/>
    <w:unhideWhenUsed/>
    <w:rPr>
      <w:sz w:val="20"/>
    </w:rPr>
    <w:pPr>
      <w:spacing w:lineRule="auto" w:line="240" w:after="0"/>
    </w:pPr>
  </w:style>
  <w:style w:type="character" w:styleId="635">
    <w:name w:val="Endnote Text Char"/>
    <w:link w:val="634"/>
    <w:uiPriority w:val="99"/>
    <w:rPr>
      <w:sz w:val="20"/>
    </w:rPr>
  </w:style>
  <w:style w:type="character" w:styleId="636">
    <w:name w:val="endnote reference"/>
    <w:basedOn w:val="648"/>
    <w:uiPriority w:val="99"/>
    <w:semiHidden/>
    <w:unhideWhenUsed/>
    <w:rPr>
      <w:vertAlign w:val="superscript"/>
    </w:rPr>
  </w:style>
  <w:style w:type="paragraph" w:styleId="637">
    <w:name w:val="toc 1"/>
    <w:basedOn w:val="647"/>
    <w:next w:val="647"/>
    <w:uiPriority w:val="39"/>
    <w:unhideWhenUsed/>
    <w:pPr>
      <w:ind w:left="0" w:right="0" w:firstLine="0"/>
      <w:spacing w:after="57"/>
    </w:pPr>
  </w:style>
  <w:style w:type="paragraph" w:styleId="638">
    <w:name w:val="toc 2"/>
    <w:basedOn w:val="647"/>
    <w:next w:val="647"/>
    <w:uiPriority w:val="39"/>
    <w:unhideWhenUsed/>
    <w:pPr>
      <w:ind w:left="283" w:right="0" w:firstLine="0"/>
      <w:spacing w:after="57"/>
    </w:pPr>
  </w:style>
  <w:style w:type="paragraph" w:styleId="639">
    <w:name w:val="toc 3"/>
    <w:basedOn w:val="647"/>
    <w:next w:val="647"/>
    <w:uiPriority w:val="39"/>
    <w:unhideWhenUsed/>
    <w:pPr>
      <w:ind w:left="567" w:right="0" w:firstLine="0"/>
      <w:spacing w:after="57"/>
    </w:pPr>
  </w:style>
  <w:style w:type="paragraph" w:styleId="640">
    <w:name w:val="toc 4"/>
    <w:basedOn w:val="647"/>
    <w:next w:val="647"/>
    <w:uiPriority w:val="39"/>
    <w:unhideWhenUsed/>
    <w:pPr>
      <w:ind w:left="850" w:right="0" w:firstLine="0"/>
      <w:spacing w:after="57"/>
    </w:pPr>
  </w:style>
  <w:style w:type="paragraph" w:styleId="641">
    <w:name w:val="toc 5"/>
    <w:basedOn w:val="647"/>
    <w:next w:val="647"/>
    <w:uiPriority w:val="39"/>
    <w:unhideWhenUsed/>
    <w:pPr>
      <w:ind w:left="1134" w:right="0" w:firstLine="0"/>
      <w:spacing w:after="57"/>
    </w:pPr>
  </w:style>
  <w:style w:type="paragraph" w:styleId="642">
    <w:name w:val="toc 6"/>
    <w:basedOn w:val="647"/>
    <w:next w:val="647"/>
    <w:uiPriority w:val="39"/>
    <w:unhideWhenUsed/>
    <w:pPr>
      <w:ind w:left="1417" w:right="0" w:firstLine="0"/>
      <w:spacing w:after="57"/>
    </w:pPr>
  </w:style>
  <w:style w:type="paragraph" w:styleId="643">
    <w:name w:val="toc 7"/>
    <w:basedOn w:val="647"/>
    <w:next w:val="647"/>
    <w:uiPriority w:val="39"/>
    <w:unhideWhenUsed/>
    <w:pPr>
      <w:ind w:left="1701" w:right="0" w:firstLine="0"/>
      <w:spacing w:after="57"/>
    </w:pPr>
  </w:style>
  <w:style w:type="paragraph" w:styleId="644">
    <w:name w:val="toc 8"/>
    <w:basedOn w:val="647"/>
    <w:next w:val="647"/>
    <w:uiPriority w:val="39"/>
    <w:unhideWhenUsed/>
    <w:pPr>
      <w:ind w:left="1984" w:right="0" w:firstLine="0"/>
      <w:spacing w:after="57"/>
    </w:pPr>
  </w:style>
  <w:style w:type="paragraph" w:styleId="645">
    <w:name w:val="toc 9"/>
    <w:basedOn w:val="647"/>
    <w:next w:val="647"/>
    <w:uiPriority w:val="39"/>
    <w:unhideWhenUsed/>
    <w:pPr>
      <w:ind w:left="2268" w:right="0" w:firstLine="0"/>
      <w:spacing w:after="57"/>
    </w:pPr>
  </w:style>
  <w:style w:type="paragraph" w:styleId="646">
    <w:name w:val="TOC Heading"/>
    <w:uiPriority w:val="39"/>
    <w:unhideWhenUsed/>
  </w:style>
  <w:style w:type="paragraph" w:styleId="647" w:default="1">
    <w:name w:val="Normal"/>
    <w:qFormat/>
    <w:rPr>
      <w:sz w:val="22"/>
      <w:szCs w:val="22"/>
    </w:rPr>
    <w:pPr>
      <w:spacing w:lineRule="auto" w:line="259" w:after="160"/>
    </w:pPr>
  </w:style>
  <w:style w:type="character" w:styleId="648" w:default="1">
    <w:name w:val="Default Paragraph Font"/>
    <w:uiPriority w:val="1"/>
    <w:semiHidden/>
    <w:unhideWhenUsed/>
  </w:style>
  <w:style w:type="table" w:styleId="649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50" w:default="1">
    <w:name w:val="No List"/>
    <w:uiPriority w:val="99"/>
    <w:semiHidden/>
    <w:unhideWhenUsed/>
  </w:style>
  <w:style w:type="paragraph" w:styleId="651">
    <w:name w:val="List Paragraph"/>
    <w:basedOn w:val="647"/>
    <w:qFormat/>
    <w:uiPriority w:val="34"/>
    <w:rPr>
      <w:sz w:val="24"/>
      <w:szCs w:val="24"/>
    </w:rPr>
    <w:pPr>
      <w:contextualSpacing w:val="true"/>
      <w:ind w:left="720"/>
      <w:spacing w:lineRule="auto" w:line="240" w:after="0"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ONLYOFFICE/6.1.1.53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Bauer</dc:creator>
  <cp:keywords/>
  <dc:description/>
  <cp:lastModifiedBy>Anonym</cp:lastModifiedBy>
  <cp:revision>14</cp:revision>
  <dcterms:created xsi:type="dcterms:W3CDTF">2024-03-17T18:52:00Z</dcterms:created>
  <dcterms:modified xsi:type="dcterms:W3CDTF">2024-04-03T18:12:24Z</dcterms:modified>
</cp:coreProperties>
</file>